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1a: Empty Model for Daily Glucose Outcome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, || id: ,   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(day))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970.72808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970.72808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0)       =         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970.72808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     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4.942683   .0181322   272.59   0.000     4.907145    4.978221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.0665423   .0066897      .0546417    .0810348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.0302851   .0006829      .0289757    .0316537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4024.09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1b: Empty Model for Daily Negative Mood Predictors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negmood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, || id: ,   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(day))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= -4815.1935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= -4815.1935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0)       =         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= -4815.1935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     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negmood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.1597403   .0418067     3.82   0.000     .0778007      .24168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.3355036   .0355674      .2725584    .4129855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 .525824   .0118575      .5030898    .5495855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1500.40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2a: Fixed Effects of Negative Mood using PMC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c.WPnm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c.PMnm0, || id: ,      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=    978.269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=    978.269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     =     15.20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=    978.269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0.0005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WPnm |   .0109743   .0038207     2.87   0.004     .0034859    .0184626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.0803976    .030461     2.64   0.008     .0206952       .1401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4.930171   .0184512   267.20   0.000     4.894008    4.966335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lastRenderedPageBreak/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.0643486   .0064737      .0528329    .0783743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.0302214   .0006815      .0289147     .031587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3941.45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 978.269      5    -1946.538   -1929.874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predict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predmood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(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option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xb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assumed)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1*WPnm                           // within-person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.0109743   .0038207     2.87   0.004     .0034859    .0184626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                         // between-person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.0803976    .030461     2.64   0.008     .0206952       .1401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1*PMnm0 - 1*WPnm         // contextual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.0694233   .0306963     2.26   0.024     .0092597     .129587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corr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predmood</w:t>
      </w:r>
      <w:proofErr w:type="spellEnd"/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=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4140)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 xml:space="preserve">|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predmood</w:t>
      </w:r>
      <w:proofErr w:type="spellEnd"/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1.0000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predmood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0.1527   1.0000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2b: Random Effect of WP Negative Mood using PMC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lastRenderedPageBreak/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c.WPnm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c.PMnm0, || id: WPnm,  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979.21591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979.72258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2: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979.72265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     =     14.03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979.72265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0.0009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WPnm |   .0110375   .0041371     2.67   0.008     .0029288    .0191462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.0802152    .030471     2.63   0.008     .0204931    .1399372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4.930206   .0184585   267.10   0.000     4.894028    4.966384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Unstructured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WPnm) |   .0005056   .0003348      .0001381    .0018515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.0644045   .0064789      .0528795    .0784413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cov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Pr="009B3FC7">
        <w:rPr>
          <w:rFonts w:ascii="Courier New" w:hAnsi="Courier New" w:cs="Courier New"/>
          <w:sz w:val="18"/>
          <w:szCs w:val="18"/>
        </w:rPr>
        <w:t>WPnm,_cons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) |  -.0002049    .001067     -.0022962    .0018865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 .029953    .000692      .0286269    .0313406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3) =  3944.36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LR test is conservative and provided only for reference.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979.7227      7    -1945.445   -1922.116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lrtest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Likelihood-ratio test                                 LR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=      2.91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(Assumption: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nested in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RandWP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)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=    0.2337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The reported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degrees of freedom assumes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the null hypothesis is not on the boundary of the parameter space.  If this is not true, then the reported test is conservative.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1*WPnm                           // within-person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.0110375   .0041371     2.67   0.008     .0029288    .0191462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                         // between-person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.0802152    .030471     2.63   0.008     .0204931    .1399372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1*PMnm0 - 1*WPnm         // contextual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.0691777   .0307464     2.25   0.024     .0089158    .1294395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* STATA Model 2c: SPSS Model 2c: Fixed Effects of Sex (0=M, 1=F) by PMC Negative Mood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c.WPnm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c.PMnm0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c.PMnm0sexmf,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&gt;         || id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: ,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variance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5)       =     47.55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WPnm |   .0311885   .0059366     5.25   0.000     .0195529    .0428241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.1996279   .0484871     4.12   0.000      .104595    .2946608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-.0361935   .0362613    -1.00   0.318    -.1072643    .0348772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.0344341   .0077425    -4.45   0.000    -.0496092    -.019259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PMnm0sexmf |   -.184933   .0613487    -3.01   0.003    -.3051743   -.0646918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4.953854   .0273373   181.21   0.000     4.900274    5.007434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.0607399   .0061183      .0498578    .0739972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.0300694   .0006781      .0287694    .0314282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3804.78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994.0251      8     -1972.05   -1945.388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predict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predsex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(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option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xb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assumed)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1*_cons + 0*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// intercept: men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]_cons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4.953854   .0273373   181.21   0.000     4.900274    5.007434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1*_cons + 1*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// intercept: women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]_cons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4.917661   .0238233   206.42   0.000     4.870968    4.964354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// intercept: women diff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.0361935   .0362613    -1.00   0.318    -.1072643    .0348772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1*WPnm + 0*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// within-person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.0311885   .0059366     5.25   0.000     .0195529    .0428241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1*WPnm + 1*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// within-person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.0032456   .0049702    -0.65   0.514    -.0129871    .0064959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// within-person mood effect: women diff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.0344341   .0077425    -4.45   0.000    -.0496092    -.019259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+ 0*PMnm0sexmf                   // between-person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.1996279   .0484871     4.12   0.000      .104595    .2946608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+ 1*PMnm0sexmf                   // between-person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.0146949   .0375854     0.39   0.696    -.0589712     .088361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1*PMnm0sexmf                                             // between-person mood effect: women diff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-.184933   .0613487    -3.01   0.003    -.3051743   -.0646918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+ 0*PMnm0sexmf - 1*WPnm + 0*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// contextual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.1684394   .0488639     3.45   0.001     .0726679    .2642109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+ 1*PMnm0sexmf - 1*WPnm - 1*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// contextual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]WPnm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.0179405   .0378969     0.47   0.636    -.0563361    .0922171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1*PMnm0sexmf -1*WPnm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// contextual mood effect: women diff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-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WPnmsexmf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.1504989   .0618374    -2.43   0.015    -.2716979      -.0293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corr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predsex</w:t>
      </w:r>
      <w:proofErr w:type="spellEnd"/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=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4140)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 xml:space="preserve">|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predsex</w:t>
      </w:r>
      <w:proofErr w:type="spellEnd"/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1.0000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predsex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0.2493   1.0000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3: Fixed Effect of TV Negative Mood only using GMC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c.TVnm0, || id: , variance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975.74178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975.74178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1)       =     10.04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975.74178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0.0015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TVnm0 |   .0120181   .0037921     3.17   0.002     .0045856    .0194505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4.940763   .0180634   273.52   0.000      4.90536    4.976167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 .065954   .0066337      .0541534    .0803259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.0302219   .0006815      .0289152    .0315876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3982.05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975.7418      4    -1943.484   -1930.153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 * STATA Model 3a: Fixed Effects of Negative Mood using GMC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c.TVnm0 c.PMnm0, || id: ,     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=    978.269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=    978.269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     =     15.20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=    978.269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0.0005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TVnm0 |   .0109743   .0038207     2.87   0.004     .0034859    .0184626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.0694233   .0306963     2.26   0.024     .0092597     .129587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4.930171   .0184512   267.20   0.000     4.894008    4.966335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.0643486   .0064737      .0528329    .0783743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.0302214   .0006815      .0289147     .031587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3941.45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 978.269      5    -1946.538   -1929.874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                         // within-person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.0109743   .0038207     2.87   0.004     .0034859    .0184626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+ 1*PMnm0        // between-person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.0803976    .030461     2.64   0.008     .0206952       .1401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                         // contextual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.0694233   .0306963     2.26   0.024     .0092597     .129587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* STATA Model 3b: Random Effect of WP Negative Mood using </w:t>
      </w:r>
      <w:r w:rsidR="00971D30">
        <w:rPr>
          <w:rFonts w:ascii="Courier New" w:hAnsi="Courier New" w:cs="Courier New"/>
          <w:sz w:val="18"/>
          <w:szCs w:val="18"/>
        </w:rPr>
        <w:t>G</w:t>
      </w:r>
      <w:r w:rsidRPr="009B3FC7">
        <w:rPr>
          <w:rFonts w:ascii="Courier New" w:hAnsi="Courier New" w:cs="Courier New"/>
          <w:sz w:val="18"/>
          <w:szCs w:val="18"/>
        </w:rPr>
        <w:t>MC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c.TVnm0 c.PMnm0, || id: TVnm0, 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979.79325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980.19882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2:   log likelihood =   980.1989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     =     13.72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=   980.1989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0.0010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TVnm0 |   .0110189   .0041807     2.64   0.008     .0028248     .019213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.0701465   .0306592     2.29   0.022     .0100555    .1302374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4.930203   .0184342   267.45   0.000     4.894073    4.966333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Unstructured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TVnm0) |   .0005787   .0003394      .0001833    .0018268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.0639986   .0064641      .0525044    .0780092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cov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TVnm0,_cons) |  -.0003279   .0010502     -.0023863    .0017305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.0299214   .0006904      .0285984    .0313056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3) =  3945.31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LR test is conservative and provided only for reference.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980.1989      7    -1946.398   -1923.069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lrtest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Likelihood-ratio test                                 LR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2)  =      3.86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(Assumption: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FixTV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nested in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RandTV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)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=    0.1452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The reported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degrees of freedom assumes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the null hypothesis is not on the boundary of the parameter space.  If this is not true, then the reported test is conservative.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                         // within-person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.0110189   .0041807     2.64   0.008     .0028248     .019213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+ 1*PMnm0        // between-person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.0811654   .0304698     2.66   0.008     .0214457     .140885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                         // contextual mood effect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.0701465   .0306592     2.29   0.022     .0100555    .1302374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* STATA Model 3c: SPSS Model 2c: Fixed Effects of Sex (0=M, 1=F) by GMC Negative Mood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c.TVnm0 c.PMnm0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c.sexmf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c.TVnm0sexmf c.PMnm0sexmf, ///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&gt;         || id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: ,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variance ml covariance(un) residuals(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(day)),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t(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0: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Iteration 1:   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Computing standard errors: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Mixed-effects ML regression                     Number of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=      4140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Group variable: id                              Number of groups   =       207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per group: min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20.0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max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=        20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5)       =     47.55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Log likelihood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=  994.02512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TVnm0 |   .0311885   .0059366     5.25   0.000     .0195529    .0428241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PMnm0 |   .1684394   .0488639     3.45   0.001     .0726679    .2642109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-.0361935   .0362613    -1.00   0.318    -.1072643    .0348772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TVnm0sexmf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.0344341   .0077425    -4.45   0.000    -.0496092    -.019259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PMnm0sexmf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.1504989   .0618374    -2.43   0.015    -.2716979      -.0293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_cons |   4.953854   .0273373   181.21   0.000     4.900274    5.007434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id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: Identity                 |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_cons) |   .0607399   .0061183      .0498578    .0739972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var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Residual) |   .0300694   .0006781      .0287694    .0314282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01) =  3804.78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ic, n(207),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Obs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ll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. |    207           .    994.0251      8     -1972.05   -1945.388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      Note:  N=207 used in calculating BIC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1*_cons + 0*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// intercept: men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]_cons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4.953854   .0273373   181.21   0.000     4.900274    5.007434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1*_cons + 1*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// intercept: women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]_cons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4.917661   .0238233   206.42   0.000     4.870968    4.964354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// intercept: women diff (mood=0)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sexmf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.0361935   .0362613    -1.00   0.318    -.1072643    .0348772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+ 0*TVnm0sexmf                                   // within-person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.0311885   .0059366     5.25   0.000     .0195529    .0428241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+ 1*TVnm0sexmf                                   // within-person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.0032456   .0049702    -0.65   0.514    -.0129871    .0064959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1*TVnm0sexmf                                                             // within-person mood effect: women diff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.0344341   .0077425    -4.45   0.000    -.0496092    -.019259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+ 0*TVnm0sexmf + 1*PMnm0 + 0*PMnm0sexmf  // between-person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.1996279   .0484871     4.12   0.000      .104595    .2946608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 + 1*TVnm0sexmf + 1*PMnm0 + 1*PMnm0sexmf  // between-person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]TVnm0sexmf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.0146949   .0375854     0.39   0.696    -.0589712     .088361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1*TVnm0sexmf + 1*PMnm0sexmf                                              // between-person mood effect: women diff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]TVnm0sexmf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-.184933   .0613487    -3.01   0.003    -.3051743   -.0646918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+ 0*PMnm0sexmf                                   // contextual mood effect: 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.1684394   .0488639     3.45   0.001     .0726679    .2642109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 + 1*PMnm0sexmf                                   // contextual mood effect: women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 +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|   .0179405   .0378969     0.47   0.636    -.0563361    .0922171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1*PMnm0sexmf                                                             // contextual mood effect: women diff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( 1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)  [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>]PMnm0sexmf = 0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proofErr w:type="gramStart"/>
      <w:r w:rsidRPr="009B3FC7">
        <w:rPr>
          <w:rFonts w:ascii="Courier New" w:hAnsi="Courier New" w:cs="Courier New"/>
          <w:sz w:val="18"/>
          <w:szCs w:val="18"/>
        </w:rPr>
        <w:t>lglucAM</w:t>
      </w:r>
      <w:proofErr w:type="spellEnd"/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|      </w:t>
      </w:r>
      <w:proofErr w:type="spellStart"/>
      <w:r w:rsidRPr="009B3FC7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9B3FC7">
        <w:rPr>
          <w:rFonts w:ascii="Courier New" w:hAnsi="Courier New" w:cs="Courier New"/>
          <w:sz w:val="18"/>
          <w:szCs w:val="18"/>
        </w:rPr>
        <w:t xml:space="preserve">.   Std. Err.     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z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9B3FC7">
        <w:rPr>
          <w:rFonts w:ascii="Courier New" w:hAnsi="Courier New" w:cs="Courier New"/>
          <w:sz w:val="18"/>
          <w:szCs w:val="18"/>
        </w:rPr>
        <w:t>|  -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>.1504989   .0618374    -2.43   0.015    -.2716979      -.0293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 xml:space="preserve">. 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B3FC7">
        <w:rPr>
          <w:rFonts w:ascii="Courier New" w:hAnsi="Courier New" w:cs="Courier New"/>
          <w:sz w:val="18"/>
          <w:szCs w:val="18"/>
        </w:rPr>
        <w:t>end</w:t>
      </w:r>
      <w:proofErr w:type="gramEnd"/>
      <w:r w:rsidRPr="009B3FC7">
        <w:rPr>
          <w:rFonts w:ascii="Courier New" w:hAnsi="Courier New" w:cs="Courier New"/>
          <w:sz w:val="18"/>
          <w:szCs w:val="18"/>
        </w:rPr>
        <w:t xml:space="preserve"> of do-file</w:t>
      </w:r>
    </w:p>
    <w:p w:rsidR="009B3FC7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861D2B" w:rsidRPr="009B3FC7" w:rsidRDefault="009B3FC7" w:rsidP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9B3FC7">
        <w:rPr>
          <w:rFonts w:ascii="Courier New" w:hAnsi="Courier New" w:cs="Courier New"/>
          <w:sz w:val="18"/>
          <w:szCs w:val="18"/>
        </w:rPr>
        <w:t>.</w:t>
      </w:r>
    </w:p>
    <w:p w:rsidR="009B3FC7" w:rsidRPr="009B3FC7" w:rsidRDefault="009B3FC7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sectPr w:rsidR="009B3FC7" w:rsidRPr="009B3FC7" w:rsidSect="000F0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F284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368F8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D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82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682FD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D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13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D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0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C8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A41CBC"/>
    <w:multiLevelType w:val="multilevel"/>
    <w:tmpl w:val="58CE330C"/>
    <w:styleLink w:val="MyStyle"/>
    <w:lvl w:ilvl="0">
      <w:start w:val="13"/>
      <w:numFmt w:val="decimal"/>
      <w:suff w:val="nothing"/>
      <w:lvlText w:val="(%1."/>
      <w:lvlJc w:val="left"/>
      <w:pPr>
        <w:ind w:left="36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(%1.%2)"/>
      <w:lvlJc w:val="right"/>
      <w:pPr>
        <w:ind w:left="36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1D364A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015CCE"/>
    <w:multiLevelType w:val="multilevel"/>
    <w:tmpl w:val="EE1C5F70"/>
    <w:lvl w:ilvl="0">
      <w:start w:val="13"/>
      <w:numFmt w:val="decimal"/>
      <w:suff w:val="nothing"/>
      <w:lvlText w:val="(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3B20E81"/>
    <w:multiLevelType w:val="multilevel"/>
    <w:tmpl w:val="BEA2F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14">
    <w:nsid w:val="2C601A38"/>
    <w:multiLevelType w:val="multilevel"/>
    <w:tmpl w:val="1258400E"/>
    <w:lvl w:ilvl="0">
      <w:start w:val="1"/>
      <w:numFmt w:val="decimal"/>
      <w:pStyle w:val="MyBook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MyBook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MyBook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Restart w:val="0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" w:hanging="43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" w:hanging="432"/>
      </w:pPr>
      <w:rPr>
        <w:rFonts w:hint="default"/>
      </w:rPr>
    </w:lvl>
  </w:abstractNum>
  <w:abstractNum w:abstractNumId="15">
    <w:nsid w:val="48C860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61571C"/>
    <w:multiLevelType w:val="multilevel"/>
    <w:tmpl w:val="040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60489"/>
    <w:multiLevelType w:val="hybridMultilevel"/>
    <w:tmpl w:val="848A097E"/>
    <w:lvl w:ilvl="0" w:tplc="9EFEED94">
      <w:start w:val="1"/>
      <w:numFmt w:val="decimal"/>
      <w:suff w:val="nothing"/>
      <w:lvlText w:val="(13.%1)"/>
      <w:lvlJc w:val="right"/>
      <w:pPr>
        <w:ind w:left="0" w:firstLine="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14CC1"/>
    <w:multiLevelType w:val="hybridMultilevel"/>
    <w:tmpl w:val="D21AAA3A"/>
    <w:lvl w:ilvl="0" w:tplc="EF7AA276">
      <w:start w:val="1"/>
      <w:numFmt w:val="decimal"/>
      <w:suff w:val="nothing"/>
      <w:lvlText w:val="(13.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26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370447"/>
    <w:multiLevelType w:val="multilevel"/>
    <w:tmpl w:val="3DC41D7E"/>
    <w:styleLink w:val="CurrentList1"/>
    <w:lvl w:ilvl="0">
      <w:start w:val="1"/>
      <w:numFmt w:val="decimal"/>
      <w:lvlText w:val="(1.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D8D63F3"/>
    <w:multiLevelType w:val="multilevel"/>
    <w:tmpl w:val="28800D4E"/>
    <w:styleLink w:val="EquationNumber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9"/>
  </w:num>
  <w:num w:numId="4">
    <w:abstractNumId w:val="16"/>
  </w:num>
  <w:num w:numId="5">
    <w:abstractNumId w:val="21"/>
  </w:num>
  <w:num w:numId="6">
    <w:abstractNumId w:val="20"/>
  </w:num>
  <w:num w:numId="7">
    <w:abstractNumId w:val="17"/>
  </w:num>
  <w:num w:numId="8">
    <w:abstractNumId w:val="10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21"/>
  </w:num>
  <w:num w:numId="27">
    <w:abstractNumId w:val="20"/>
  </w:num>
  <w:num w:numId="28">
    <w:abstractNumId w:val="17"/>
  </w:num>
  <w:num w:numId="29">
    <w:abstractNumId w:val="10"/>
  </w:num>
  <w:num w:numId="30">
    <w:abstractNumId w:val="13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801"/>
  <w:stylePaneSortMethod w:val="0000"/>
  <w:defaultTabStop w:val="720"/>
  <w:characterSpacingControl w:val="doNotCompress"/>
  <w:compat/>
  <w:rsids>
    <w:rsidRoot w:val="009B3FC7"/>
    <w:rsid w:val="0000069B"/>
    <w:rsid w:val="00000AAE"/>
    <w:rsid w:val="00000C73"/>
    <w:rsid w:val="0000163B"/>
    <w:rsid w:val="00002AA4"/>
    <w:rsid w:val="00002C6A"/>
    <w:rsid w:val="00002E14"/>
    <w:rsid w:val="00003A02"/>
    <w:rsid w:val="00003CC4"/>
    <w:rsid w:val="00004B29"/>
    <w:rsid w:val="0000629A"/>
    <w:rsid w:val="00006666"/>
    <w:rsid w:val="0000672D"/>
    <w:rsid w:val="0000706B"/>
    <w:rsid w:val="00007F28"/>
    <w:rsid w:val="0001070E"/>
    <w:rsid w:val="000109B3"/>
    <w:rsid w:val="00010A6F"/>
    <w:rsid w:val="00010C7D"/>
    <w:rsid w:val="000115DA"/>
    <w:rsid w:val="00011D81"/>
    <w:rsid w:val="00011DC9"/>
    <w:rsid w:val="00012242"/>
    <w:rsid w:val="00012D44"/>
    <w:rsid w:val="00013497"/>
    <w:rsid w:val="00014102"/>
    <w:rsid w:val="00014906"/>
    <w:rsid w:val="00014D20"/>
    <w:rsid w:val="00014EC9"/>
    <w:rsid w:val="00014F66"/>
    <w:rsid w:val="00015631"/>
    <w:rsid w:val="000156BA"/>
    <w:rsid w:val="0001656F"/>
    <w:rsid w:val="00016884"/>
    <w:rsid w:val="000174A0"/>
    <w:rsid w:val="00017A02"/>
    <w:rsid w:val="000211A3"/>
    <w:rsid w:val="00022354"/>
    <w:rsid w:val="000223A2"/>
    <w:rsid w:val="00022675"/>
    <w:rsid w:val="000226CD"/>
    <w:rsid w:val="00022E91"/>
    <w:rsid w:val="00022FC7"/>
    <w:rsid w:val="000236E0"/>
    <w:rsid w:val="00024899"/>
    <w:rsid w:val="00024EDA"/>
    <w:rsid w:val="000252FA"/>
    <w:rsid w:val="00025507"/>
    <w:rsid w:val="000255C9"/>
    <w:rsid w:val="00025892"/>
    <w:rsid w:val="00025A25"/>
    <w:rsid w:val="00025CAF"/>
    <w:rsid w:val="00026439"/>
    <w:rsid w:val="00026C2B"/>
    <w:rsid w:val="00026F27"/>
    <w:rsid w:val="000278B1"/>
    <w:rsid w:val="00027BAA"/>
    <w:rsid w:val="00030DE2"/>
    <w:rsid w:val="00031143"/>
    <w:rsid w:val="00031315"/>
    <w:rsid w:val="00031318"/>
    <w:rsid w:val="00031426"/>
    <w:rsid w:val="00032176"/>
    <w:rsid w:val="000325D6"/>
    <w:rsid w:val="0003262B"/>
    <w:rsid w:val="00032D40"/>
    <w:rsid w:val="00032FD5"/>
    <w:rsid w:val="0003362F"/>
    <w:rsid w:val="0003525B"/>
    <w:rsid w:val="000360AE"/>
    <w:rsid w:val="0003629D"/>
    <w:rsid w:val="00036632"/>
    <w:rsid w:val="00036757"/>
    <w:rsid w:val="00036A40"/>
    <w:rsid w:val="000373F7"/>
    <w:rsid w:val="00037664"/>
    <w:rsid w:val="00037A36"/>
    <w:rsid w:val="00040ABA"/>
    <w:rsid w:val="00040F38"/>
    <w:rsid w:val="00042456"/>
    <w:rsid w:val="00042790"/>
    <w:rsid w:val="00042DAF"/>
    <w:rsid w:val="00042F56"/>
    <w:rsid w:val="000430E1"/>
    <w:rsid w:val="00043950"/>
    <w:rsid w:val="00043B8D"/>
    <w:rsid w:val="00043C1D"/>
    <w:rsid w:val="000449EC"/>
    <w:rsid w:val="00045590"/>
    <w:rsid w:val="00045D9E"/>
    <w:rsid w:val="000465F0"/>
    <w:rsid w:val="00046663"/>
    <w:rsid w:val="00046DEF"/>
    <w:rsid w:val="00047036"/>
    <w:rsid w:val="000478AE"/>
    <w:rsid w:val="00050E08"/>
    <w:rsid w:val="0005161E"/>
    <w:rsid w:val="0005171C"/>
    <w:rsid w:val="00051D57"/>
    <w:rsid w:val="00052013"/>
    <w:rsid w:val="00053177"/>
    <w:rsid w:val="00054BDB"/>
    <w:rsid w:val="00054C72"/>
    <w:rsid w:val="0005548B"/>
    <w:rsid w:val="00055903"/>
    <w:rsid w:val="000568F9"/>
    <w:rsid w:val="00056A72"/>
    <w:rsid w:val="00056C03"/>
    <w:rsid w:val="00057114"/>
    <w:rsid w:val="00060760"/>
    <w:rsid w:val="00060EF3"/>
    <w:rsid w:val="0006182E"/>
    <w:rsid w:val="00063490"/>
    <w:rsid w:val="000634C8"/>
    <w:rsid w:val="00064269"/>
    <w:rsid w:val="0006437D"/>
    <w:rsid w:val="000644B8"/>
    <w:rsid w:val="0006486D"/>
    <w:rsid w:val="0006518F"/>
    <w:rsid w:val="000651A5"/>
    <w:rsid w:val="00065367"/>
    <w:rsid w:val="000673F2"/>
    <w:rsid w:val="000674D5"/>
    <w:rsid w:val="0007020C"/>
    <w:rsid w:val="0007104E"/>
    <w:rsid w:val="00072412"/>
    <w:rsid w:val="0007274F"/>
    <w:rsid w:val="00072943"/>
    <w:rsid w:val="00072D5F"/>
    <w:rsid w:val="000733C8"/>
    <w:rsid w:val="000736D9"/>
    <w:rsid w:val="00073905"/>
    <w:rsid w:val="00073977"/>
    <w:rsid w:val="00073AB4"/>
    <w:rsid w:val="000746A4"/>
    <w:rsid w:val="00075046"/>
    <w:rsid w:val="00075C02"/>
    <w:rsid w:val="00075F67"/>
    <w:rsid w:val="00076015"/>
    <w:rsid w:val="000768DC"/>
    <w:rsid w:val="00077628"/>
    <w:rsid w:val="00077C5A"/>
    <w:rsid w:val="00077EB8"/>
    <w:rsid w:val="00080C8E"/>
    <w:rsid w:val="000812EB"/>
    <w:rsid w:val="00081644"/>
    <w:rsid w:val="00081751"/>
    <w:rsid w:val="000819A4"/>
    <w:rsid w:val="000821A6"/>
    <w:rsid w:val="0008259C"/>
    <w:rsid w:val="000826BA"/>
    <w:rsid w:val="000827D8"/>
    <w:rsid w:val="00082BCD"/>
    <w:rsid w:val="00082F06"/>
    <w:rsid w:val="00083061"/>
    <w:rsid w:val="000833D2"/>
    <w:rsid w:val="00083485"/>
    <w:rsid w:val="00083718"/>
    <w:rsid w:val="00083D43"/>
    <w:rsid w:val="00084E98"/>
    <w:rsid w:val="0008527C"/>
    <w:rsid w:val="0008577B"/>
    <w:rsid w:val="00085B2C"/>
    <w:rsid w:val="000865EB"/>
    <w:rsid w:val="0008724D"/>
    <w:rsid w:val="0008734D"/>
    <w:rsid w:val="00087E92"/>
    <w:rsid w:val="00091E0F"/>
    <w:rsid w:val="00093418"/>
    <w:rsid w:val="000938B0"/>
    <w:rsid w:val="000939DB"/>
    <w:rsid w:val="00093B55"/>
    <w:rsid w:val="00093C1E"/>
    <w:rsid w:val="0009435B"/>
    <w:rsid w:val="000952B3"/>
    <w:rsid w:val="00095782"/>
    <w:rsid w:val="000977F7"/>
    <w:rsid w:val="00097B63"/>
    <w:rsid w:val="000A0A18"/>
    <w:rsid w:val="000A1943"/>
    <w:rsid w:val="000A1ACC"/>
    <w:rsid w:val="000A273D"/>
    <w:rsid w:val="000A3E6F"/>
    <w:rsid w:val="000A3FF6"/>
    <w:rsid w:val="000A4236"/>
    <w:rsid w:val="000A4616"/>
    <w:rsid w:val="000A56D3"/>
    <w:rsid w:val="000A5DB2"/>
    <w:rsid w:val="000A611D"/>
    <w:rsid w:val="000A6236"/>
    <w:rsid w:val="000A6655"/>
    <w:rsid w:val="000A6F33"/>
    <w:rsid w:val="000A7751"/>
    <w:rsid w:val="000A79DC"/>
    <w:rsid w:val="000A7D48"/>
    <w:rsid w:val="000B0003"/>
    <w:rsid w:val="000B0082"/>
    <w:rsid w:val="000B0A8A"/>
    <w:rsid w:val="000B0BDB"/>
    <w:rsid w:val="000B1BD2"/>
    <w:rsid w:val="000B2E94"/>
    <w:rsid w:val="000B31A2"/>
    <w:rsid w:val="000B3829"/>
    <w:rsid w:val="000B3995"/>
    <w:rsid w:val="000B4065"/>
    <w:rsid w:val="000B5A81"/>
    <w:rsid w:val="000B673D"/>
    <w:rsid w:val="000B71C7"/>
    <w:rsid w:val="000B768C"/>
    <w:rsid w:val="000B76BA"/>
    <w:rsid w:val="000B7B5E"/>
    <w:rsid w:val="000C0375"/>
    <w:rsid w:val="000C096D"/>
    <w:rsid w:val="000C0DFE"/>
    <w:rsid w:val="000C0FE8"/>
    <w:rsid w:val="000C1D12"/>
    <w:rsid w:val="000C30D3"/>
    <w:rsid w:val="000C31F9"/>
    <w:rsid w:val="000C3DDF"/>
    <w:rsid w:val="000C4532"/>
    <w:rsid w:val="000C4553"/>
    <w:rsid w:val="000C4C99"/>
    <w:rsid w:val="000C5408"/>
    <w:rsid w:val="000C5C4A"/>
    <w:rsid w:val="000C60B0"/>
    <w:rsid w:val="000C6539"/>
    <w:rsid w:val="000C6590"/>
    <w:rsid w:val="000C67DE"/>
    <w:rsid w:val="000C6944"/>
    <w:rsid w:val="000C7144"/>
    <w:rsid w:val="000C750D"/>
    <w:rsid w:val="000D0052"/>
    <w:rsid w:val="000D01FE"/>
    <w:rsid w:val="000D0364"/>
    <w:rsid w:val="000D2778"/>
    <w:rsid w:val="000D2AAB"/>
    <w:rsid w:val="000D2B9C"/>
    <w:rsid w:val="000D2FDD"/>
    <w:rsid w:val="000D319A"/>
    <w:rsid w:val="000D3383"/>
    <w:rsid w:val="000D51EB"/>
    <w:rsid w:val="000D5419"/>
    <w:rsid w:val="000D5CEA"/>
    <w:rsid w:val="000D77FB"/>
    <w:rsid w:val="000D785D"/>
    <w:rsid w:val="000E1522"/>
    <w:rsid w:val="000E1F3C"/>
    <w:rsid w:val="000E26C0"/>
    <w:rsid w:val="000E3194"/>
    <w:rsid w:val="000E3973"/>
    <w:rsid w:val="000E422C"/>
    <w:rsid w:val="000E4531"/>
    <w:rsid w:val="000E4AD0"/>
    <w:rsid w:val="000E5026"/>
    <w:rsid w:val="000E5BA1"/>
    <w:rsid w:val="000E5ED4"/>
    <w:rsid w:val="000E6DAE"/>
    <w:rsid w:val="000E6DFD"/>
    <w:rsid w:val="000E6DFF"/>
    <w:rsid w:val="000E759E"/>
    <w:rsid w:val="000F0526"/>
    <w:rsid w:val="000F05E9"/>
    <w:rsid w:val="000F0843"/>
    <w:rsid w:val="000F09F4"/>
    <w:rsid w:val="000F0E25"/>
    <w:rsid w:val="000F1D25"/>
    <w:rsid w:val="000F2540"/>
    <w:rsid w:val="000F26D2"/>
    <w:rsid w:val="000F2781"/>
    <w:rsid w:val="000F3723"/>
    <w:rsid w:val="000F3BD6"/>
    <w:rsid w:val="000F47D6"/>
    <w:rsid w:val="000F5344"/>
    <w:rsid w:val="000F538A"/>
    <w:rsid w:val="000F56A4"/>
    <w:rsid w:val="000F5C09"/>
    <w:rsid w:val="000F6F61"/>
    <w:rsid w:val="001002AA"/>
    <w:rsid w:val="001004B4"/>
    <w:rsid w:val="0010238B"/>
    <w:rsid w:val="00102CE3"/>
    <w:rsid w:val="00103853"/>
    <w:rsid w:val="00104866"/>
    <w:rsid w:val="00104CB5"/>
    <w:rsid w:val="00106516"/>
    <w:rsid w:val="001075BA"/>
    <w:rsid w:val="001078D7"/>
    <w:rsid w:val="00107D82"/>
    <w:rsid w:val="001102CD"/>
    <w:rsid w:val="00110EA6"/>
    <w:rsid w:val="001125EE"/>
    <w:rsid w:val="0011298A"/>
    <w:rsid w:val="00114A61"/>
    <w:rsid w:val="00114BE5"/>
    <w:rsid w:val="00114C38"/>
    <w:rsid w:val="00116858"/>
    <w:rsid w:val="00116B16"/>
    <w:rsid w:val="00116D3B"/>
    <w:rsid w:val="001177C4"/>
    <w:rsid w:val="00117939"/>
    <w:rsid w:val="00117C0A"/>
    <w:rsid w:val="00120445"/>
    <w:rsid w:val="001208DF"/>
    <w:rsid w:val="001209F7"/>
    <w:rsid w:val="00120B1A"/>
    <w:rsid w:val="00121B1C"/>
    <w:rsid w:val="00123529"/>
    <w:rsid w:val="00123C2D"/>
    <w:rsid w:val="00123FB0"/>
    <w:rsid w:val="001241A2"/>
    <w:rsid w:val="0012431E"/>
    <w:rsid w:val="00124B8E"/>
    <w:rsid w:val="00125ED2"/>
    <w:rsid w:val="00125EE3"/>
    <w:rsid w:val="00126252"/>
    <w:rsid w:val="001272FB"/>
    <w:rsid w:val="00130417"/>
    <w:rsid w:val="00130C6B"/>
    <w:rsid w:val="00130E25"/>
    <w:rsid w:val="00131040"/>
    <w:rsid w:val="00131595"/>
    <w:rsid w:val="00133210"/>
    <w:rsid w:val="00133458"/>
    <w:rsid w:val="001334CA"/>
    <w:rsid w:val="00133AC5"/>
    <w:rsid w:val="00133C3F"/>
    <w:rsid w:val="00134950"/>
    <w:rsid w:val="00135066"/>
    <w:rsid w:val="0013598E"/>
    <w:rsid w:val="00137AB5"/>
    <w:rsid w:val="00137B0C"/>
    <w:rsid w:val="00140053"/>
    <w:rsid w:val="001413F0"/>
    <w:rsid w:val="00141451"/>
    <w:rsid w:val="00142A61"/>
    <w:rsid w:val="00142E22"/>
    <w:rsid w:val="00143AF3"/>
    <w:rsid w:val="00143D05"/>
    <w:rsid w:val="00144247"/>
    <w:rsid w:val="001446FD"/>
    <w:rsid w:val="00144875"/>
    <w:rsid w:val="00144FF8"/>
    <w:rsid w:val="001451EA"/>
    <w:rsid w:val="00145D00"/>
    <w:rsid w:val="0014611E"/>
    <w:rsid w:val="00146156"/>
    <w:rsid w:val="00147C46"/>
    <w:rsid w:val="0015103B"/>
    <w:rsid w:val="00151C08"/>
    <w:rsid w:val="00151FBD"/>
    <w:rsid w:val="00152508"/>
    <w:rsid w:val="00153354"/>
    <w:rsid w:val="001536C2"/>
    <w:rsid w:val="00153DDC"/>
    <w:rsid w:val="00153ECF"/>
    <w:rsid w:val="00154A15"/>
    <w:rsid w:val="00154AE2"/>
    <w:rsid w:val="00154D9A"/>
    <w:rsid w:val="00154E49"/>
    <w:rsid w:val="001555A2"/>
    <w:rsid w:val="00155615"/>
    <w:rsid w:val="001556E6"/>
    <w:rsid w:val="001558AD"/>
    <w:rsid w:val="00155BF4"/>
    <w:rsid w:val="00156327"/>
    <w:rsid w:val="001569F8"/>
    <w:rsid w:val="001572A1"/>
    <w:rsid w:val="00157E92"/>
    <w:rsid w:val="00161043"/>
    <w:rsid w:val="00161196"/>
    <w:rsid w:val="001618FA"/>
    <w:rsid w:val="00162CDF"/>
    <w:rsid w:val="00163A04"/>
    <w:rsid w:val="00164191"/>
    <w:rsid w:val="00164613"/>
    <w:rsid w:val="001650B6"/>
    <w:rsid w:val="0016526C"/>
    <w:rsid w:val="001654A4"/>
    <w:rsid w:val="00165B26"/>
    <w:rsid w:val="00166198"/>
    <w:rsid w:val="0016669D"/>
    <w:rsid w:val="00166D33"/>
    <w:rsid w:val="001670EF"/>
    <w:rsid w:val="00167AE4"/>
    <w:rsid w:val="00170C18"/>
    <w:rsid w:val="00172237"/>
    <w:rsid w:val="00172994"/>
    <w:rsid w:val="00172C8B"/>
    <w:rsid w:val="00172CE5"/>
    <w:rsid w:val="00172DA3"/>
    <w:rsid w:val="00172F6B"/>
    <w:rsid w:val="001731EA"/>
    <w:rsid w:val="00173490"/>
    <w:rsid w:val="001735CF"/>
    <w:rsid w:val="00174CB8"/>
    <w:rsid w:val="001754CC"/>
    <w:rsid w:val="001754CE"/>
    <w:rsid w:val="0017617F"/>
    <w:rsid w:val="00176214"/>
    <w:rsid w:val="001769F5"/>
    <w:rsid w:val="00177181"/>
    <w:rsid w:val="00177CDD"/>
    <w:rsid w:val="001803FD"/>
    <w:rsid w:val="00180EE8"/>
    <w:rsid w:val="00181043"/>
    <w:rsid w:val="00182E96"/>
    <w:rsid w:val="00183B93"/>
    <w:rsid w:val="00183E6E"/>
    <w:rsid w:val="00184347"/>
    <w:rsid w:val="001849E2"/>
    <w:rsid w:val="0018719F"/>
    <w:rsid w:val="00187209"/>
    <w:rsid w:val="00187FCE"/>
    <w:rsid w:val="001908A1"/>
    <w:rsid w:val="0019161D"/>
    <w:rsid w:val="001917A4"/>
    <w:rsid w:val="001924BF"/>
    <w:rsid w:val="00192B4C"/>
    <w:rsid w:val="00192FF9"/>
    <w:rsid w:val="0019320F"/>
    <w:rsid w:val="00193357"/>
    <w:rsid w:val="0019385F"/>
    <w:rsid w:val="00193CB3"/>
    <w:rsid w:val="00194360"/>
    <w:rsid w:val="00195326"/>
    <w:rsid w:val="001955F4"/>
    <w:rsid w:val="001958A6"/>
    <w:rsid w:val="00195EDA"/>
    <w:rsid w:val="00197581"/>
    <w:rsid w:val="001A0086"/>
    <w:rsid w:val="001A03EA"/>
    <w:rsid w:val="001A1D45"/>
    <w:rsid w:val="001A28E2"/>
    <w:rsid w:val="001A2928"/>
    <w:rsid w:val="001A3621"/>
    <w:rsid w:val="001A37C2"/>
    <w:rsid w:val="001A3848"/>
    <w:rsid w:val="001A4188"/>
    <w:rsid w:val="001A45BD"/>
    <w:rsid w:val="001A477C"/>
    <w:rsid w:val="001A47A4"/>
    <w:rsid w:val="001A5E80"/>
    <w:rsid w:val="001A728F"/>
    <w:rsid w:val="001A75CC"/>
    <w:rsid w:val="001A77EB"/>
    <w:rsid w:val="001A7A7F"/>
    <w:rsid w:val="001A7C0E"/>
    <w:rsid w:val="001B0792"/>
    <w:rsid w:val="001B0870"/>
    <w:rsid w:val="001B12F4"/>
    <w:rsid w:val="001B2196"/>
    <w:rsid w:val="001B356E"/>
    <w:rsid w:val="001B5273"/>
    <w:rsid w:val="001B6039"/>
    <w:rsid w:val="001B6082"/>
    <w:rsid w:val="001B6100"/>
    <w:rsid w:val="001B6CA5"/>
    <w:rsid w:val="001B6DCB"/>
    <w:rsid w:val="001B7511"/>
    <w:rsid w:val="001B7769"/>
    <w:rsid w:val="001B7799"/>
    <w:rsid w:val="001C0007"/>
    <w:rsid w:val="001C0504"/>
    <w:rsid w:val="001C0966"/>
    <w:rsid w:val="001C0F86"/>
    <w:rsid w:val="001C10EA"/>
    <w:rsid w:val="001C1275"/>
    <w:rsid w:val="001C1A43"/>
    <w:rsid w:val="001C1C64"/>
    <w:rsid w:val="001C22A7"/>
    <w:rsid w:val="001C258B"/>
    <w:rsid w:val="001C2B09"/>
    <w:rsid w:val="001C321E"/>
    <w:rsid w:val="001C3CD3"/>
    <w:rsid w:val="001C3E7A"/>
    <w:rsid w:val="001C4320"/>
    <w:rsid w:val="001C464D"/>
    <w:rsid w:val="001C4FD2"/>
    <w:rsid w:val="001C53B9"/>
    <w:rsid w:val="001C5C4C"/>
    <w:rsid w:val="001C5E7C"/>
    <w:rsid w:val="001C6399"/>
    <w:rsid w:val="001C6AAA"/>
    <w:rsid w:val="001C6DB1"/>
    <w:rsid w:val="001C7321"/>
    <w:rsid w:val="001C79AE"/>
    <w:rsid w:val="001C7D30"/>
    <w:rsid w:val="001D0268"/>
    <w:rsid w:val="001D03D8"/>
    <w:rsid w:val="001D0A05"/>
    <w:rsid w:val="001D1015"/>
    <w:rsid w:val="001D4186"/>
    <w:rsid w:val="001D4210"/>
    <w:rsid w:val="001D421D"/>
    <w:rsid w:val="001D58F7"/>
    <w:rsid w:val="001D5E06"/>
    <w:rsid w:val="001D5F9A"/>
    <w:rsid w:val="001D6667"/>
    <w:rsid w:val="001D66D6"/>
    <w:rsid w:val="001D76A6"/>
    <w:rsid w:val="001E0264"/>
    <w:rsid w:val="001E046E"/>
    <w:rsid w:val="001E089A"/>
    <w:rsid w:val="001E21BA"/>
    <w:rsid w:val="001E3CC0"/>
    <w:rsid w:val="001E3DEF"/>
    <w:rsid w:val="001E4C30"/>
    <w:rsid w:val="001E51A4"/>
    <w:rsid w:val="001F019A"/>
    <w:rsid w:val="001F0B8C"/>
    <w:rsid w:val="001F1378"/>
    <w:rsid w:val="001F14AA"/>
    <w:rsid w:val="001F1836"/>
    <w:rsid w:val="001F24FA"/>
    <w:rsid w:val="001F4048"/>
    <w:rsid w:val="001F47DD"/>
    <w:rsid w:val="001F48EF"/>
    <w:rsid w:val="001F5103"/>
    <w:rsid w:val="001F5CC2"/>
    <w:rsid w:val="001F715E"/>
    <w:rsid w:val="001F775B"/>
    <w:rsid w:val="001F78D2"/>
    <w:rsid w:val="001F793F"/>
    <w:rsid w:val="001F798B"/>
    <w:rsid w:val="00200141"/>
    <w:rsid w:val="00200393"/>
    <w:rsid w:val="00200838"/>
    <w:rsid w:val="002008EC"/>
    <w:rsid w:val="00200FA2"/>
    <w:rsid w:val="002011AC"/>
    <w:rsid w:val="00201566"/>
    <w:rsid w:val="00201DD0"/>
    <w:rsid w:val="00201E0B"/>
    <w:rsid w:val="00202229"/>
    <w:rsid w:val="002026A4"/>
    <w:rsid w:val="002028A4"/>
    <w:rsid w:val="002032A3"/>
    <w:rsid w:val="002035B1"/>
    <w:rsid w:val="00204101"/>
    <w:rsid w:val="00204DD7"/>
    <w:rsid w:val="00204E62"/>
    <w:rsid w:val="00205188"/>
    <w:rsid w:val="00205655"/>
    <w:rsid w:val="00205D44"/>
    <w:rsid w:val="002070DB"/>
    <w:rsid w:val="0020728F"/>
    <w:rsid w:val="00207548"/>
    <w:rsid w:val="00207A99"/>
    <w:rsid w:val="00207AD7"/>
    <w:rsid w:val="00210644"/>
    <w:rsid w:val="00210D2F"/>
    <w:rsid w:val="00212CFC"/>
    <w:rsid w:val="002136AC"/>
    <w:rsid w:val="002138A6"/>
    <w:rsid w:val="00213D22"/>
    <w:rsid w:val="00213D83"/>
    <w:rsid w:val="00215C4B"/>
    <w:rsid w:val="002161F6"/>
    <w:rsid w:val="002162CA"/>
    <w:rsid w:val="00216693"/>
    <w:rsid w:val="00216A06"/>
    <w:rsid w:val="0022057C"/>
    <w:rsid w:val="002212F6"/>
    <w:rsid w:val="00221340"/>
    <w:rsid w:val="0022166B"/>
    <w:rsid w:val="00221934"/>
    <w:rsid w:val="00221A55"/>
    <w:rsid w:val="00223C78"/>
    <w:rsid w:val="002241D7"/>
    <w:rsid w:val="002248D5"/>
    <w:rsid w:val="002250AC"/>
    <w:rsid w:val="002254B2"/>
    <w:rsid w:val="002261F9"/>
    <w:rsid w:val="002262D0"/>
    <w:rsid w:val="00226A79"/>
    <w:rsid w:val="00226ABC"/>
    <w:rsid w:val="00227084"/>
    <w:rsid w:val="0022782D"/>
    <w:rsid w:val="002306DB"/>
    <w:rsid w:val="0023075B"/>
    <w:rsid w:val="00230FE8"/>
    <w:rsid w:val="002318F6"/>
    <w:rsid w:val="002325E8"/>
    <w:rsid w:val="002328E0"/>
    <w:rsid w:val="002334E6"/>
    <w:rsid w:val="00233729"/>
    <w:rsid w:val="00233A74"/>
    <w:rsid w:val="0023430B"/>
    <w:rsid w:val="0023472E"/>
    <w:rsid w:val="002352AB"/>
    <w:rsid w:val="0023532E"/>
    <w:rsid w:val="00235C59"/>
    <w:rsid w:val="00237D1B"/>
    <w:rsid w:val="00237F73"/>
    <w:rsid w:val="002404C2"/>
    <w:rsid w:val="002405DA"/>
    <w:rsid w:val="00240658"/>
    <w:rsid w:val="00240BAD"/>
    <w:rsid w:val="0024111B"/>
    <w:rsid w:val="00242015"/>
    <w:rsid w:val="0024215C"/>
    <w:rsid w:val="0024274E"/>
    <w:rsid w:val="002427EA"/>
    <w:rsid w:val="00242ACB"/>
    <w:rsid w:val="00243061"/>
    <w:rsid w:val="00243151"/>
    <w:rsid w:val="002431D8"/>
    <w:rsid w:val="002441A8"/>
    <w:rsid w:val="002447D1"/>
    <w:rsid w:val="00244ACB"/>
    <w:rsid w:val="00244C55"/>
    <w:rsid w:val="00244F0A"/>
    <w:rsid w:val="002452BE"/>
    <w:rsid w:val="00245FD7"/>
    <w:rsid w:val="00246997"/>
    <w:rsid w:val="00246F30"/>
    <w:rsid w:val="0024707E"/>
    <w:rsid w:val="00247128"/>
    <w:rsid w:val="00247E4C"/>
    <w:rsid w:val="0025065B"/>
    <w:rsid w:val="00250CBC"/>
    <w:rsid w:val="00250EE2"/>
    <w:rsid w:val="002511EF"/>
    <w:rsid w:val="00251274"/>
    <w:rsid w:val="002538D1"/>
    <w:rsid w:val="00253DD4"/>
    <w:rsid w:val="002543A3"/>
    <w:rsid w:val="002544EF"/>
    <w:rsid w:val="002546B5"/>
    <w:rsid w:val="00254C19"/>
    <w:rsid w:val="0025621B"/>
    <w:rsid w:val="002565CF"/>
    <w:rsid w:val="00256A83"/>
    <w:rsid w:val="00256A8B"/>
    <w:rsid w:val="00256B21"/>
    <w:rsid w:val="002578B1"/>
    <w:rsid w:val="00257A1A"/>
    <w:rsid w:val="00260E77"/>
    <w:rsid w:val="0026111E"/>
    <w:rsid w:val="00261671"/>
    <w:rsid w:val="00263636"/>
    <w:rsid w:val="00263BAA"/>
    <w:rsid w:val="0026403B"/>
    <w:rsid w:val="00264138"/>
    <w:rsid w:val="002647F5"/>
    <w:rsid w:val="002649D0"/>
    <w:rsid w:val="00264CBF"/>
    <w:rsid w:val="00264E57"/>
    <w:rsid w:val="002658E5"/>
    <w:rsid w:val="00265B49"/>
    <w:rsid w:val="00266100"/>
    <w:rsid w:val="00266D84"/>
    <w:rsid w:val="00266F95"/>
    <w:rsid w:val="00267A4D"/>
    <w:rsid w:val="00270C2B"/>
    <w:rsid w:val="00270EEB"/>
    <w:rsid w:val="002717AD"/>
    <w:rsid w:val="00271AE0"/>
    <w:rsid w:val="00271B2D"/>
    <w:rsid w:val="00271E2B"/>
    <w:rsid w:val="00271FB8"/>
    <w:rsid w:val="002724EF"/>
    <w:rsid w:val="0027308B"/>
    <w:rsid w:val="0027335E"/>
    <w:rsid w:val="0027358E"/>
    <w:rsid w:val="002736C6"/>
    <w:rsid w:val="00273897"/>
    <w:rsid w:val="002738D6"/>
    <w:rsid w:val="0027444B"/>
    <w:rsid w:val="00274B1C"/>
    <w:rsid w:val="00275299"/>
    <w:rsid w:val="0027535A"/>
    <w:rsid w:val="00275658"/>
    <w:rsid w:val="00275745"/>
    <w:rsid w:val="002758F6"/>
    <w:rsid w:val="00275B85"/>
    <w:rsid w:val="00277B79"/>
    <w:rsid w:val="002800DB"/>
    <w:rsid w:val="00280202"/>
    <w:rsid w:val="0028033F"/>
    <w:rsid w:val="00280D29"/>
    <w:rsid w:val="00281E77"/>
    <w:rsid w:val="0028216E"/>
    <w:rsid w:val="002825D1"/>
    <w:rsid w:val="0028271E"/>
    <w:rsid w:val="002828A1"/>
    <w:rsid w:val="00283ADB"/>
    <w:rsid w:val="00283C81"/>
    <w:rsid w:val="00283E42"/>
    <w:rsid w:val="00284740"/>
    <w:rsid w:val="0028575E"/>
    <w:rsid w:val="00285B6E"/>
    <w:rsid w:val="00286195"/>
    <w:rsid w:val="00286345"/>
    <w:rsid w:val="002868CA"/>
    <w:rsid w:val="0028690A"/>
    <w:rsid w:val="00287AA8"/>
    <w:rsid w:val="002902B8"/>
    <w:rsid w:val="00290C6A"/>
    <w:rsid w:val="0029106F"/>
    <w:rsid w:val="002913CE"/>
    <w:rsid w:val="00291A8B"/>
    <w:rsid w:val="002921F1"/>
    <w:rsid w:val="0029283C"/>
    <w:rsid w:val="002933E9"/>
    <w:rsid w:val="002941E3"/>
    <w:rsid w:val="00294367"/>
    <w:rsid w:val="00294399"/>
    <w:rsid w:val="00294853"/>
    <w:rsid w:val="00294E53"/>
    <w:rsid w:val="002953A7"/>
    <w:rsid w:val="00295436"/>
    <w:rsid w:val="00296372"/>
    <w:rsid w:val="00297BBC"/>
    <w:rsid w:val="00297DFB"/>
    <w:rsid w:val="002A0973"/>
    <w:rsid w:val="002A1132"/>
    <w:rsid w:val="002A11AB"/>
    <w:rsid w:val="002A13C3"/>
    <w:rsid w:val="002A15A1"/>
    <w:rsid w:val="002A2C34"/>
    <w:rsid w:val="002A2F4F"/>
    <w:rsid w:val="002A30AF"/>
    <w:rsid w:val="002A3934"/>
    <w:rsid w:val="002A4691"/>
    <w:rsid w:val="002A48AF"/>
    <w:rsid w:val="002A4CBF"/>
    <w:rsid w:val="002A5038"/>
    <w:rsid w:val="002A524F"/>
    <w:rsid w:val="002A5C7A"/>
    <w:rsid w:val="002A61D2"/>
    <w:rsid w:val="002A6300"/>
    <w:rsid w:val="002A6EAE"/>
    <w:rsid w:val="002A6F51"/>
    <w:rsid w:val="002A7056"/>
    <w:rsid w:val="002A761F"/>
    <w:rsid w:val="002B0440"/>
    <w:rsid w:val="002B04EE"/>
    <w:rsid w:val="002B0E29"/>
    <w:rsid w:val="002B12D1"/>
    <w:rsid w:val="002B1A77"/>
    <w:rsid w:val="002B1D7D"/>
    <w:rsid w:val="002B20CA"/>
    <w:rsid w:val="002B24E8"/>
    <w:rsid w:val="002B487F"/>
    <w:rsid w:val="002B4C7F"/>
    <w:rsid w:val="002B4EC8"/>
    <w:rsid w:val="002B5017"/>
    <w:rsid w:val="002B50FB"/>
    <w:rsid w:val="002B52EA"/>
    <w:rsid w:val="002B5530"/>
    <w:rsid w:val="002B5C88"/>
    <w:rsid w:val="002B7221"/>
    <w:rsid w:val="002B7ABF"/>
    <w:rsid w:val="002B7FE2"/>
    <w:rsid w:val="002B7FF1"/>
    <w:rsid w:val="002C0173"/>
    <w:rsid w:val="002C02DC"/>
    <w:rsid w:val="002C0A35"/>
    <w:rsid w:val="002C1373"/>
    <w:rsid w:val="002C2055"/>
    <w:rsid w:val="002C2514"/>
    <w:rsid w:val="002C2947"/>
    <w:rsid w:val="002C377A"/>
    <w:rsid w:val="002C3AA4"/>
    <w:rsid w:val="002C3FBE"/>
    <w:rsid w:val="002C492B"/>
    <w:rsid w:val="002C4960"/>
    <w:rsid w:val="002C49DB"/>
    <w:rsid w:val="002C5507"/>
    <w:rsid w:val="002C5E68"/>
    <w:rsid w:val="002C6844"/>
    <w:rsid w:val="002C68FC"/>
    <w:rsid w:val="002C7401"/>
    <w:rsid w:val="002C7BF4"/>
    <w:rsid w:val="002D1635"/>
    <w:rsid w:val="002D229A"/>
    <w:rsid w:val="002D2C56"/>
    <w:rsid w:val="002D322B"/>
    <w:rsid w:val="002D3655"/>
    <w:rsid w:val="002D367C"/>
    <w:rsid w:val="002D492A"/>
    <w:rsid w:val="002D4D32"/>
    <w:rsid w:val="002D4FC4"/>
    <w:rsid w:val="002D4FDA"/>
    <w:rsid w:val="002D5628"/>
    <w:rsid w:val="002D58E7"/>
    <w:rsid w:val="002D6DD5"/>
    <w:rsid w:val="002D76F1"/>
    <w:rsid w:val="002D77E7"/>
    <w:rsid w:val="002E01B4"/>
    <w:rsid w:val="002E0219"/>
    <w:rsid w:val="002E103B"/>
    <w:rsid w:val="002E1124"/>
    <w:rsid w:val="002E1430"/>
    <w:rsid w:val="002E18F5"/>
    <w:rsid w:val="002E3249"/>
    <w:rsid w:val="002E335F"/>
    <w:rsid w:val="002E35F6"/>
    <w:rsid w:val="002E3B36"/>
    <w:rsid w:val="002E48A5"/>
    <w:rsid w:val="002E4A98"/>
    <w:rsid w:val="002E52FB"/>
    <w:rsid w:val="002E5819"/>
    <w:rsid w:val="002E5ABB"/>
    <w:rsid w:val="002E6AB6"/>
    <w:rsid w:val="002E723F"/>
    <w:rsid w:val="002E7D04"/>
    <w:rsid w:val="002E7DB8"/>
    <w:rsid w:val="002F01CB"/>
    <w:rsid w:val="002F02E0"/>
    <w:rsid w:val="002F0330"/>
    <w:rsid w:val="002F0AA9"/>
    <w:rsid w:val="002F0DE0"/>
    <w:rsid w:val="002F15A1"/>
    <w:rsid w:val="002F3416"/>
    <w:rsid w:val="002F3C43"/>
    <w:rsid w:val="002F56A4"/>
    <w:rsid w:val="002F59EF"/>
    <w:rsid w:val="002F5AC8"/>
    <w:rsid w:val="002F5F3D"/>
    <w:rsid w:val="002F5FD8"/>
    <w:rsid w:val="002F6571"/>
    <w:rsid w:val="002F65F0"/>
    <w:rsid w:val="002F67C7"/>
    <w:rsid w:val="002F6A1E"/>
    <w:rsid w:val="002F737F"/>
    <w:rsid w:val="002F73A2"/>
    <w:rsid w:val="002F764D"/>
    <w:rsid w:val="002F7657"/>
    <w:rsid w:val="002F7ABA"/>
    <w:rsid w:val="00300026"/>
    <w:rsid w:val="00300442"/>
    <w:rsid w:val="003004F7"/>
    <w:rsid w:val="00300A11"/>
    <w:rsid w:val="00300E0D"/>
    <w:rsid w:val="00300F63"/>
    <w:rsid w:val="0030145C"/>
    <w:rsid w:val="00301FA0"/>
    <w:rsid w:val="003032BB"/>
    <w:rsid w:val="00303335"/>
    <w:rsid w:val="00303975"/>
    <w:rsid w:val="00303AAA"/>
    <w:rsid w:val="0030418B"/>
    <w:rsid w:val="003049F1"/>
    <w:rsid w:val="00304C6E"/>
    <w:rsid w:val="00305837"/>
    <w:rsid w:val="00305B05"/>
    <w:rsid w:val="00305D34"/>
    <w:rsid w:val="00306768"/>
    <w:rsid w:val="00307342"/>
    <w:rsid w:val="0031033C"/>
    <w:rsid w:val="00310590"/>
    <w:rsid w:val="003108F6"/>
    <w:rsid w:val="00310C8E"/>
    <w:rsid w:val="00310CB7"/>
    <w:rsid w:val="00310EC6"/>
    <w:rsid w:val="003114CC"/>
    <w:rsid w:val="003117EC"/>
    <w:rsid w:val="003123AD"/>
    <w:rsid w:val="00312453"/>
    <w:rsid w:val="0031381A"/>
    <w:rsid w:val="003144B8"/>
    <w:rsid w:val="00314546"/>
    <w:rsid w:val="00314B34"/>
    <w:rsid w:val="00315110"/>
    <w:rsid w:val="003152F8"/>
    <w:rsid w:val="003159E4"/>
    <w:rsid w:val="00315D8B"/>
    <w:rsid w:val="00315EC2"/>
    <w:rsid w:val="003165BC"/>
    <w:rsid w:val="00317694"/>
    <w:rsid w:val="00320A39"/>
    <w:rsid w:val="00320F88"/>
    <w:rsid w:val="0032153C"/>
    <w:rsid w:val="00322153"/>
    <w:rsid w:val="00322222"/>
    <w:rsid w:val="00322782"/>
    <w:rsid w:val="00322A0A"/>
    <w:rsid w:val="00323067"/>
    <w:rsid w:val="0032310C"/>
    <w:rsid w:val="00323921"/>
    <w:rsid w:val="0032462A"/>
    <w:rsid w:val="00324853"/>
    <w:rsid w:val="00324E09"/>
    <w:rsid w:val="00325925"/>
    <w:rsid w:val="00325EAC"/>
    <w:rsid w:val="003273ED"/>
    <w:rsid w:val="0032773A"/>
    <w:rsid w:val="003307FC"/>
    <w:rsid w:val="00330A1D"/>
    <w:rsid w:val="0033100C"/>
    <w:rsid w:val="00331115"/>
    <w:rsid w:val="003311BA"/>
    <w:rsid w:val="003316A8"/>
    <w:rsid w:val="003316FC"/>
    <w:rsid w:val="003322A8"/>
    <w:rsid w:val="00332593"/>
    <w:rsid w:val="00332905"/>
    <w:rsid w:val="00334BC6"/>
    <w:rsid w:val="003356CE"/>
    <w:rsid w:val="00335A58"/>
    <w:rsid w:val="00335F80"/>
    <w:rsid w:val="0034013B"/>
    <w:rsid w:val="003402EF"/>
    <w:rsid w:val="0034045F"/>
    <w:rsid w:val="00341495"/>
    <w:rsid w:val="003440D7"/>
    <w:rsid w:val="00345465"/>
    <w:rsid w:val="00345D50"/>
    <w:rsid w:val="0034679D"/>
    <w:rsid w:val="00346C1D"/>
    <w:rsid w:val="00347F97"/>
    <w:rsid w:val="00350FE5"/>
    <w:rsid w:val="00351294"/>
    <w:rsid w:val="0035222A"/>
    <w:rsid w:val="003522E1"/>
    <w:rsid w:val="00352A0D"/>
    <w:rsid w:val="00352A43"/>
    <w:rsid w:val="003534F1"/>
    <w:rsid w:val="003537EC"/>
    <w:rsid w:val="0035399A"/>
    <w:rsid w:val="00354093"/>
    <w:rsid w:val="003542D0"/>
    <w:rsid w:val="003543EF"/>
    <w:rsid w:val="003548D7"/>
    <w:rsid w:val="0035547F"/>
    <w:rsid w:val="003560E0"/>
    <w:rsid w:val="00356D85"/>
    <w:rsid w:val="00357CCF"/>
    <w:rsid w:val="003600D7"/>
    <w:rsid w:val="00360DA6"/>
    <w:rsid w:val="00360F37"/>
    <w:rsid w:val="003628BE"/>
    <w:rsid w:val="00362B3D"/>
    <w:rsid w:val="00362C0D"/>
    <w:rsid w:val="00362D6D"/>
    <w:rsid w:val="00362F17"/>
    <w:rsid w:val="003637D3"/>
    <w:rsid w:val="003637D7"/>
    <w:rsid w:val="00363C9B"/>
    <w:rsid w:val="00363D0E"/>
    <w:rsid w:val="0036405F"/>
    <w:rsid w:val="00364152"/>
    <w:rsid w:val="00364BDE"/>
    <w:rsid w:val="0036541B"/>
    <w:rsid w:val="003654A7"/>
    <w:rsid w:val="0036611D"/>
    <w:rsid w:val="0036718B"/>
    <w:rsid w:val="0036724C"/>
    <w:rsid w:val="0036743D"/>
    <w:rsid w:val="00367CEA"/>
    <w:rsid w:val="00367D3A"/>
    <w:rsid w:val="003702C9"/>
    <w:rsid w:val="00370613"/>
    <w:rsid w:val="0037110C"/>
    <w:rsid w:val="0037110E"/>
    <w:rsid w:val="0037183E"/>
    <w:rsid w:val="00372913"/>
    <w:rsid w:val="00372B9A"/>
    <w:rsid w:val="003733C7"/>
    <w:rsid w:val="00373BCA"/>
    <w:rsid w:val="00373CAD"/>
    <w:rsid w:val="00374D5B"/>
    <w:rsid w:val="0037555D"/>
    <w:rsid w:val="003757DB"/>
    <w:rsid w:val="00375CA2"/>
    <w:rsid w:val="00376296"/>
    <w:rsid w:val="00376A3C"/>
    <w:rsid w:val="003801FD"/>
    <w:rsid w:val="00380281"/>
    <w:rsid w:val="00380917"/>
    <w:rsid w:val="00380B79"/>
    <w:rsid w:val="00380EDF"/>
    <w:rsid w:val="00381265"/>
    <w:rsid w:val="003815CA"/>
    <w:rsid w:val="00381CC3"/>
    <w:rsid w:val="00381D69"/>
    <w:rsid w:val="0038261F"/>
    <w:rsid w:val="00382CAA"/>
    <w:rsid w:val="003831F2"/>
    <w:rsid w:val="00383AF6"/>
    <w:rsid w:val="00383D0D"/>
    <w:rsid w:val="0038518D"/>
    <w:rsid w:val="00385222"/>
    <w:rsid w:val="003871FB"/>
    <w:rsid w:val="003874D6"/>
    <w:rsid w:val="003902C8"/>
    <w:rsid w:val="003903E5"/>
    <w:rsid w:val="00390964"/>
    <w:rsid w:val="00391B57"/>
    <w:rsid w:val="0039275F"/>
    <w:rsid w:val="00392A87"/>
    <w:rsid w:val="003940D5"/>
    <w:rsid w:val="003947E5"/>
    <w:rsid w:val="00394E47"/>
    <w:rsid w:val="0039548A"/>
    <w:rsid w:val="00395568"/>
    <w:rsid w:val="003960DB"/>
    <w:rsid w:val="00397354"/>
    <w:rsid w:val="00397D2C"/>
    <w:rsid w:val="003A072F"/>
    <w:rsid w:val="003A0D0A"/>
    <w:rsid w:val="003A18B5"/>
    <w:rsid w:val="003A21DA"/>
    <w:rsid w:val="003A24E8"/>
    <w:rsid w:val="003A2C22"/>
    <w:rsid w:val="003A3ED8"/>
    <w:rsid w:val="003A5C0E"/>
    <w:rsid w:val="003A69BA"/>
    <w:rsid w:val="003A71B2"/>
    <w:rsid w:val="003A720F"/>
    <w:rsid w:val="003B04B4"/>
    <w:rsid w:val="003B15D6"/>
    <w:rsid w:val="003B177C"/>
    <w:rsid w:val="003B21B6"/>
    <w:rsid w:val="003B2C67"/>
    <w:rsid w:val="003B35DF"/>
    <w:rsid w:val="003B3740"/>
    <w:rsid w:val="003B420A"/>
    <w:rsid w:val="003B4541"/>
    <w:rsid w:val="003B4DC8"/>
    <w:rsid w:val="003B5362"/>
    <w:rsid w:val="003B53DE"/>
    <w:rsid w:val="003B5744"/>
    <w:rsid w:val="003B5C60"/>
    <w:rsid w:val="003B631B"/>
    <w:rsid w:val="003B69E6"/>
    <w:rsid w:val="003B6F2A"/>
    <w:rsid w:val="003B714B"/>
    <w:rsid w:val="003B75F4"/>
    <w:rsid w:val="003B7705"/>
    <w:rsid w:val="003B7C6A"/>
    <w:rsid w:val="003B7EC3"/>
    <w:rsid w:val="003C0728"/>
    <w:rsid w:val="003C1357"/>
    <w:rsid w:val="003C19B4"/>
    <w:rsid w:val="003C1D16"/>
    <w:rsid w:val="003C220B"/>
    <w:rsid w:val="003C2A7F"/>
    <w:rsid w:val="003C2AFB"/>
    <w:rsid w:val="003C2D8B"/>
    <w:rsid w:val="003C3075"/>
    <w:rsid w:val="003C3116"/>
    <w:rsid w:val="003C328D"/>
    <w:rsid w:val="003C3BDA"/>
    <w:rsid w:val="003C4170"/>
    <w:rsid w:val="003C459C"/>
    <w:rsid w:val="003C511D"/>
    <w:rsid w:val="003C5392"/>
    <w:rsid w:val="003C5522"/>
    <w:rsid w:val="003D0A78"/>
    <w:rsid w:val="003D25F8"/>
    <w:rsid w:val="003D2623"/>
    <w:rsid w:val="003D2CA2"/>
    <w:rsid w:val="003D3802"/>
    <w:rsid w:val="003D432B"/>
    <w:rsid w:val="003D449C"/>
    <w:rsid w:val="003D4CA2"/>
    <w:rsid w:val="003D5305"/>
    <w:rsid w:val="003D612B"/>
    <w:rsid w:val="003D6477"/>
    <w:rsid w:val="003D66EC"/>
    <w:rsid w:val="003D6CA7"/>
    <w:rsid w:val="003E00D1"/>
    <w:rsid w:val="003E09CC"/>
    <w:rsid w:val="003E1063"/>
    <w:rsid w:val="003E17C5"/>
    <w:rsid w:val="003E18B5"/>
    <w:rsid w:val="003E23C5"/>
    <w:rsid w:val="003E288A"/>
    <w:rsid w:val="003E2F63"/>
    <w:rsid w:val="003E3F90"/>
    <w:rsid w:val="003E409A"/>
    <w:rsid w:val="003E4266"/>
    <w:rsid w:val="003E46FA"/>
    <w:rsid w:val="003E4AC5"/>
    <w:rsid w:val="003E60E4"/>
    <w:rsid w:val="003E6890"/>
    <w:rsid w:val="003E764F"/>
    <w:rsid w:val="003E7753"/>
    <w:rsid w:val="003F0536"/>
    <w:rsid w:val="003F1262"/>
    <w:rsid w:val="003F1C9A"/>
    <w:rsid w:val="003F222E"/>
    <w:rsid w:val="003F2A84"/>
    <w:rsid w:val="003F2B5E"/>
    <w:rsid w:val="003F2DB7"/>
    <w:rsid w:val="003F32AF"/>
    <w:rsid w:val="003F3C04"/>
    <w:rsid w:val="003F3DCB"/>
    <w:rsid w:val="003F3EFB"/>
    <w:rsid w:val="003F5335"/>
    <w:rsid w:val="003F5976"/>
    <w:rsid w:val="003F5F00"/>
    <w:rsid w:val="003F63DB"/>
    <w:rsid w:val="003F6481"/>
    <w:rsid w:val="003F6B2A"/>
    <w:rsid w:val="003F7439"/>
    <w:rsid w:val="003F78A7"/>
    <w:rsid w:val="003F78B8"/>
    <w:rsid w:val="003F7D37"/>
    <w:rsid w:val="00400BAE"/>
    <w:rsid w:val="0040244F"/>
    <w:rsid w:val="004024F9"/>
    <w:rsid w:val="00402771"/>
    <w:rsid w:val="00402AEF"/>
    <w:rsid w:val="004031C9"/>
    <w:rsid w:val="00403647"/>
    <w:rsid w:val="0040369E"/>
    <w:rsid w:val="0040388C"/>
    <w:rsid w:val="0040482B"/>
    <w:rsid w:val="00405035"/>
    <w:rsid w:val="00405E9F"/>
    <w:rsid w:val="00406F42"/>
    <w:rsid w:val="00407092"/>
    <w:rsid w:val="00407706"/>
    <w:rsid w:val="00410105"/>
    <w:rsid w:val="0041087C"/>
    <w:rsid w:val="00410BAB"/>
    <w:rsid w:val="004112D9"/>
    <w:rsid w:val="00411362"/>
    <w:rsid w:val="00411CBA"/>
    <w:rsid w:val="00412084"/>
    <w:rsid w:val="004160C4"/>
    <w:rsid w:val="0041617F"/>
    <w:rsid w:val="004166D0"/>
    <w:rsid w:val="00417526"/>
    <w:rsid w:val="00417E9C"/>
    <w:rsid w:val="00420D26"/>
    <w:rsid w:val="00420E76"/>
    <w:rsid w:val="00421E43"/>
    <w:rsid w:val="00422993"/>
    <w:rsid w:val="00423454"/>
    <w:rsid w:val="00424ADE"/>
    <w:rsid w:val="00424E49"/>
    <w:rsid w:val="00425862"/>
    <w:rsid w:val="00425A74"/>
    <w:rsid w:val="00425FB6"/>
    <w:rsid w:val="00426C9D"/>
    <w:rsid w:val="00426DB1"/>
    <w:rsid w:val="0043065B"/>
    <w:rsid w:val="00430D50"/>
    <w:rsid w:val="004314CB"/>
    <w:rsid w:val="004315BF"/>
    <w:rsid w:val="004317AD"/>
    <w:rsid w:val="00432992"/>
    <w:rsid w:val="00432F28"/>
    <w:rsid w:val="00433045"/>
    <w:rsid w:val="00433351"/>
    <w:rsid w:val="0043355A"/>
    <w:rsid w:val="00433782"/>
    <w:rsid w:val="004337C8"/>
    <w:rsid w:val="00433D3C"/>
    <w:rsid w:val="004342BD"/>
    <w:rsid w:val="00435497"/>
    <w:rsid w:val="004361BD"/>
    <w:rsid w:val="004368FD"/>
    <w:rsid w:val="004372DE"/>
    <w:rsid w:val="004400A5"/>
    <w:rsid w:val="00440107"/>
    <w:rsid w:val="00440422"/>
    <w:rsid w:val="004405EB"/>
    <w:rsid w:val="00440C32"/>
    <w:rsid w:val="0044135E"/>
    <w:rsid w:val="00441BAF"/>
    <w:rsid w:val="004425D0"/>
    <w:rsid w:val="00442C76"/>
    <w:rsid w:val="00443712"/>
    <w:rsid w:val="00443DF0"/>
    <w:rsid w:val="0044490A"/>
    <w:rsid w:val="00444A42"/>
    <w:rsid w:val="00444BD1"/>
    <w:rsid w:val="0044580E"/>
    <w:rsid w:val="00446A14"/>
    <w:rsid w:val="00446FFF"/>
    <w:rsid w:val="00450765"/>
    <w:rsid w:val="00451065"/>
    <w:rsid w:val="004510D8"/>
    <w:rsid w:val="004511B9"/>
    <w:rsid w:val="00451C8E"/>
    <w:rsid w:val="004528E5"/>
    <w:rsid w:val="0045384B"/>
    <w:rsid w:val="004544EF"/>
    <w:rsid w:val="00454FD0"/>
    <w:rsid w:val="00455356"/>
    <w:rsid w:val="00455489"/>
    <w:rsid w:val="004555B1"/>
    <w:rsid w:val="00456885"/>
    <w:rsid w:val="004600E5"/>
    <w:rsid w:val="0046070C"/>
    <w:rsid w:val="0046073C"/>
    <w:rsid w:val="00460ABB"/>
    <w:rsid w:val="0046100E"/>
    <w:rsid w:val="00462578"/>
    <w:rsid w:val="00462FFE"/>
    <w:rsid w:val="00463727"/>
    <w:rsid w:val="00464759"/>
    <w:rsid w:val="00464B3E"/>
    <w:rsid w:val="00464CB1"/>
    <w:rsid w:val="00464FFE"/>
    <w:rsid w:val="0046558B"/>
    <w:rsid w:val="004657DB"/>
    <w:rsid w:val="00465AF4"/>
    <w:rsid w:val="00467BDC"/>
    <w:rsid w:val="004704B7"/>
    <w:rsid w:val="00470AD4"/>
    <w:rsid w:val="00470F21"/>
    <w:rsid w:val="00474233"/>
    <w:rsid w:val="00474276"/>
    <w:rsid w:val="0047469C"/>
    <w:rsid w:val="00474CF8"/>
    <w:rsid w:val="004758EE"/>
    <w:rsid w:val="004761A0"/>
    <w:rsid w:val="0047659D"/>
    <w:rsid w:val="004770B7"/>
    <w:rsid w:val="004774FF"/>
    <w:rsid w:val="00477592"/>
    <w:rsid w:val="00477C63"/>
    <w:rsid w:val="00480AC7"/>
    <w:rsid w:val="00480D8F"/>
    <w:rsid w:val="00480FC1"/>
    <w:rsid w:val="00481388"/>
    <w:rsid w:val="0048221B"/>
    <w:rsid w:val="0048221E"/>
    <w:rsid w:val="004823DC"/>
    <w:rsid w:val="004827A1"/>
    <w:rsid w:val="004827DD"/>
    <w:rsid w:val="004830AF"/>
    <w:rsid w:val="004832CD"/>
    <w:rsid w:val="004833D0"/>
    <w:rsid w:val="00483A9A"/>
    <w:rsid w:val="00483F5B"/>
    <w:rsid w:val="004845B7"/>
    <w:rsid w:val="00484856"/>
    <w:rsid w:val="00484C8B"/>
    <w:rsid w:val="00485119"/>
    <w:rsid w:val="00486178"/>
    <w:rsid w:val="0048685E"/>
    <w:rsid w:val="00486E43"/>
    <w:rsid w:val="00490C07"/>
    <w:rsid w:val="00490C5C"/>
    <w:rsid w:val="00491506"/>
    <w:rsid w:val="0049179F"/>
    <w:rsid w:val="00491B65"/>
    <w:rsid w:val="0049284C"/>
    <w:rsid w:val="0049292F"/>
    <w:rsid w:val="004929FE"/>
    <w:rsid w:val="004930B8"/>
    <w:rsid w:val="00493597"/>
    <w:rsid w:val="004954D9"/>
    <w:rsid w:val="004956C0"/>
    <w:rsid w:val="00495B0E"/>
    <w:rsid w:val="0049614D"/>
    <w:rsid w:val="00496181"/>
    <w:rsid w:val="00496187"/>
    <w:rsid w:val="00496C5F"/>
    <w:rsid w:val="00497031"/>
    <w:rsid w:val="004976EE"/>
    <w:rsid w:val="004A007F"/>
    <w:rsid w:val="004A03B3"/>
    <w:rsid w:val="004A150A"/>
    <w:rsid w:val="004A184C"/>
    <w:rsid w:val="004A1BEA"/>
    <w:rsid w:val="004A1CFC"/>
    <w:rsid w:val="004A21CE"/>
    <w:rsid w:val="004A2CFC"/>
    <w:rsid w:val="004A38B3"/>
    <w:rsid w:val="004A45AD"/>
    <w:rsid w:val="004A4D6D"/>
    <w:rsid w:val="004A51BF"/>
    <w:rsid w:val="004A528A"/>
    <w:rsid w:val="004A5D3C"/>
    <w:rsid w:val="004A629F"/>
    <w:rsid w:val="004A7F20"/>
    <w:rsid w:val="004B00F0"/>
    <w:rsid w:val="004B02A6"/>
    <w:rsid w:val="004B071E"/>
    <w:rsid w:val="004B1679"/>
    <w:rsid w:val="004B1A65"/>
    <w:rsid w:val="004B2423"/>
    <w:rsid w:val="004B2F09"/>
    <w:rsid w:val="004B35CB"/>
    <w:rsid w:val="004B360F"/>
    <w:rsid w:val="004B3802"/>
    <w:rsid w:val="004B3AB1"/>
    <w:rsid w:val="004B4E0D"/>
    <w:rsid w:val="004B6355"/>
    <w:rsid w:val="004B72B0"/>
    <w:rsid w:val="004C0202"/>
    <w:rsid w:val="004C02F6"/>
    <w:rsid w:val="004C1B7C"/>
    <w:rsid w:val="004C274D"/>
    <w:rsid w:val="004C2CFC"/>
    <w:rsid w:val="004C326B"/>
    <w:rsid w:val="004C3722"/>
    <w:rsid w:val="004C45B9"/>
    <w:rsid w:val="004C4BD2"/>
    <w:rsid w:val="004C51A8"/>
    <w:rsid w:val="004C536C"/>
    <w:rsid w:val="004C54B6"/>
    <w:rsid w:val="004C560E"/>
    <w:rsid w:val="004C5A94"/>
    <w:rsid w:val="004C6BF5"/>
    <w:rsid w:val="004C7846"/>
    <w:rsid w:val="004C79B5"/>
    <w:rsid w:val="004D04CB"/>
    <w:rsid w:val="004D04FE"/>
    <w:rsid w:val="004D0F60"/>
    <w:rsid w:val="004D2AE9"/>
    <w:rsid w:val="004D2CF9"/>
    <w:rsid w:val="004D2F97"/>
    <w:rsid w:val="004D3105"/>
    <w:rsid w:val="004D3BA6"/>
    <w:rsid w:val="004D407B"/>
    <w:rsid w:val="004D4183"/>
    <w:rsid w:val="004D49E5"/>
    <w:rsid w:val="004D515B"/>
    <w:rsid w:val="004D56EB"/>
    <w:rsid w:val="004D5A25"/>
    <w:rsid w:val="004D5AD7"/>
    <w:rsid w:val="004D6697"/>
    <w:rsid w:val="004D677B"/>
    <w:rsid w:val="004D67B1"/>
    <w:rsid w:val="004D6951"/>
    <w:rsid w:val="004D7140"/>
    <w:rsid w:val="004E0014"/>
    <w:rsid w:val="004E0564"/>
    <w:rsid w:val="004E0D34"/>
    <w:rsid w:val="004E10D3"/>
    <w:rsid w:val="004E13E9"/>
    <w:rsid w:val="004E1CB2"/>
    <w:rsid w:val="004E2237"/>
    <w:rsid w:val="004E2ADD"/>
    <w:rsid w:val="004E2BD8"/>
    <w:rsid w:val="004E2D3F"/>
    <w:rsid w:val="004E2E11"/>
    <w:rsid w:val="004E325D"/>
    <w:rsid w:val="004E3BD5"/>
    <w:rsid w:val="004E3E36"/>
    <w:rsid w:val="004E4075"/>
    <w:rsid w:val="004E4943"/>
    <w:rsid w:val="004E4A07"/>
    <w:rsid w:val="004E53C1"/>
    <w:rsid w:val="004E565D"/>
    <w:rsid w:val="004E606E"/>
    <w:rsid w:val="004E68EC"/>
    <w:rsid w:val="004E7293"/>
    <w:rsid w:val="004E76C0"/>
    <w:rsid w:val="004E7E52"/>
    <w:rsid w:val="004E7F90"/>
    <w:rsid w:val="004F00E4"/>
    <w:rsid w:val="004F1B9D"/>
    <w:rsid w:val="004F27EE"/>
    <w:rsid w:val="004F2C26"/>
    <w:rsid w:val="004F3A44"/>
    <w:rsid w:val="004F3E2D"/>
    <w:rsid w:val="004F5BB3"/>
    <w:rsid w:val="004F66E5"/>
    <w:rsid w:val="004F71C3"/>
    <w:rsid w:val="004F7267"/>
    <w:rsid w:val="004F7369"/>
    <w:rsid w:val="004F7955"/>
    <w:rsid w:val="0050048E"/>
    <w:rsid w:val="005025D0"/>
    <w:rsid w:val="00503C33"/>
    <w:rsid w:val="00503DF8"/>
    <w:rsid w:val="00504053"/>
    <w:rsid w:val="0050491C"/>
    <w:rsid w:val="00504BE3"/>
    <w:rsid w:val="00504EB3"/>
    <w:rsid w:val="005052B6"/>
    <w:rsid w:val="00505B87"/>
    <w:rsid w:val="00507AD8"/>
    <w:rsid w:val="00510051"/>
    <w:rsid w:val="005106A1"/>
    <w:rsid w:val="00510861"/>
    <w:rsid w:val="00511099"/>
    <w:rsid w:val="00511437"/>
    <w:rsid w:val="00511C40"/>
    <w:rsid w:val="00511F0E"/>
    <w:rsid w:val="00512449"/>
    <w:rsid w:val="00512BB8"/>
    <w:rsid w:val="005131D3"/>
    <w:rsid w:val="005135B9"/>
    <w:rsid w:val="005138E0"/>
    <w:rsid w:val="00514D58"/>
    <w:rsid w:val="005151C1"/>
    <w:rsid w:val="005162C4"/>
    <w:rsid w:val="005165AC"/>
    <w:rsid w:val="0051662A"/>
    <w:rsid w:val="00516D6E"/>
    <w:rsid w:val="00517148"/>
    <w:rsid w:val="00517DF4"/>
    <w:rsid w:val="00517FB2"/>
    <w:rsid w:val="005207A7"/>
    <w:rsid w:val="00520AAF"/>
    <w:rsid w:val="00520FE2"/>
    <w:rsid w:val="00521456"/>
    <w:rsid w:val="0052165B"/>
    <w:rsid w:val="00521CBC"/>
    <w:rsid w:val="00522FA1"/>
    <w:rsid w:val="0052358D"/>
    <w:rsid w:val="00523D0E"/>
    <w:rsid w:val="00523D29"/>
    <w:rsid w:val="0052472A"/>
    <w:rsid w:val="0052520D"/>
    <w:rsid w:val="005256C2"/>
    <w:rsid w:val="00525F28"/>
    <w:rsid w:val="00526AEE"/>
    <w:rsid w:val="00526B71"/>
    <w:rsid w:val="00526E60"/>
    <w:rsid w:val="00526F99"/>
    <w:rsid w:val="0052717E"/>
    <w:rsid w:val="00530979"/>
    <w:rsid w:val="00530B32"/>
    <w:rsid w:val="00531190"/>
    <w:rsid w:val="0053129B"/>
    <w:rsid w:val="005313F0"/>
    <w:rsid w:val="00532604"/>
    <w:rsid w:val="00533B60"/>
    <w:rsid w:val="0053480A"/>
    <w:rsid w:val="00534893"/>
    <w:rsid w:val="00534A10"/>
    <w:rsid w:val="00535072"/>
    <w:rsid w:val="00535626"/>
    <w:rsid w:val="00535B5E"/>
    <w:rsid w:val="00535CE0"/>
    <w:rsid w:val="005360A8"/>
    <w:rsid w:val="00536BA6"/>
    <w:rsid w:val="00537BA0"/>
    <w:rsid w:val="005412C1"/>
    <w:rsid w:val="00541A5A"/>
    <w:rsid w:val="00541D33"/>
    <w:rsid w:val="00541F71"/>
    <w:rsid w:val="00542727"/>
    <w:rsid w:val="00542E53"/>
    <w:rsid w:val="00543FB5"/>
    <w:rsid w:val="00544473"/>
    <w:rsid w:val="00545140"/>
    <w:rsid w:val="00545187"/>
    <w:rsid w:val="00546024"/>
    <w:rsid w:val="005460FF"/>
    <w:rsid w:val="0054728F"/>
    <w:rsid w:val="0054751B"/>
    <w:rsid w:val="00550087"/>
    <w:rsid w:val="005500F8"/>
    <w:rsid w:val="0055072B"/>
    <w:rsid w:val="0055091B"/>
    <w:rsid w:val="00550C2A"/>
    <w:rsid w:val="00550F64"/>
    <w:rsid w:val="005517C8"/>
    <w:rsid w:val="005517DE"/>
    <w:rsid w:val="00551B35"/>
    <w:rsid w:val="00552286"/>
    <w:rsid w:val="005524E1"/>
    <w:rsid w:val="0055307B"/>
    <w:rsid w:val="00554538"/>
    <w:rsid w:val="00554638"/>
    <w:rsid w:val="00554CA7"/>
    <w:rsid w:val="005553F9"/>
    <w:rsid w:val="00556F15"/>
    <w:rsid w:val="005609F8"/>
    <w:rsid w:val="00561801"/>
    <w:rsid w:val="00561E8E"/>
    <w:rsid w:val="00562083"/>
    <w:rsid w:val="0056240F"/>
    <w:rsid w:val="00562711"/>
    <w:rsid w:val="00562F8E"/>
    <w:rsid w:val="005637C8"/>
    <w:rsid w:val="005639A4"/>
    <w:rsid w:val="00564978"/>
    <w:rsid w:val="00564DA4"/>
    <w:rsid w:val="00567660"/>
    <w:rsid w:val="0057156C"/>
    <w:rsid w:val="00571DFA"/>
    <w:rsid w:val="00571E1F"/>
    <w:rsid w:val="00572B3C"/>
    <w:rsid w:val="005730E6"/>
    <w:rsid w:val="0057377B"/>
    <w:rsid w:val="00573871"/>
    <w:rsid w:val="00573DB8"/>
    <w:rsid w:val="005745EB"/>
    <w:rsid w:val="00575498"/>
    <w:rsid w:val="00575C92"/>
    <w:rsid w:val="005767B0"/>
    <w:rsid w:val="00576951"/>
    <w:rsid w:val="00576BA5"/>
    <w:rsid w:val="00577306"/>
    <w:rsid w:val="00580748"/>
    <w:rsid w:val="00580C8E"/>
    <w:rsid w:val="005815FD"/>
    <w:rsid w:val="00581BAC"/>
    <w:rsid w:val="005826CA"/>
    <w:rsid w:val="00583121"/>
    <w:rsid w:val="00583B85"/>
    <w:rsid w:val="00583B86"/>
    <w:rsid w:val="00583E60"/>
    <w:rsid w:val="00583FB8"/>
    <w:rsid w:val="005841FE"/>
    <w:rsid w:val="00584267"/>
    <w:rsid w:val="005848B3"/>
    <w:rsid w:val="00584CAE"/>
    <w:rsid w:val="00585432"/>
    <w:rsid w:val="00585D9E"/>
    <w:rsid w:val="00586128"/>
    <w:rsid w:val="005861BC"/>
    <w:rsid w:val="005863CF"/>
    <w:rsid w:val="005864C1"/>
    <w:rsid w:val="0058650A"/>
    <w:rsid w:val="00586599"/>
    <w:rsid w:val="00586AFD"/>
    <w:rsid w:val="00586C96"/>
    <w:rsid w:val="005877D1"/>
    <w:rsid w:val="00587CF8"/>
    <w:rsid w:val="0059051E"/>
    <w:rsid w:val="0059093B"/>
    <w:rsid w:val="00592295"/>
    <w:rsid w:val="0059231D"/>
    <w:rsid w:val="0059256B"/>
    <w:rsid w:val="00592DFB"/>
    <w:rsid w:val="005934FA"/>
    <w:rsid w:val="0059350B"/>
    <w:rsid w:val="0059399C"/>
    <w:rsid w:val="00593BAA"/>
    <w:rsid w:val="00593EFA"/>
    <w:rsid w:val="00594002"/>
    <w:rsid w:val="00594A32"/>
    <w:rsid w:val="00595601"/>
    <w:rsid w:val="00596ABF"/>
    <w:rsid w:val="005973F1"/>
    <w:rsid w:val="005A0C88"/>
    <w:rsid w:val="005A16C3"/>
    <w:rsid w:val="005A2F2F"/>
    <w:rsid w:val="005A3A2B"/>
    <w:rsid w:val="005A3E9E"/>
    <w:rsid w:val="005A41DE"/>
    <w:rsid w:val="005A4332"/>
    <w:rsid w:val="005A47D0"/>
    <w:rsid w:val="005A4806"/>
    <w:rsid w:val="005A484D"/>
    <w:rsid w:val="005A49E2"/>
    <w:rsid w:val="005A4A76"/>
    <w:rsid w:val="005A4B8F"/>
    <w:rsid w:val="005A5113"/>
    <w:rsid w:val="005A5ACF"/>
    <w:rsid w:val="005A5DE9"/>
    <w:rsid w:val="005A6962"/>
    <w:rsid w:val="005A7B7A"/>
    <w:rsid w:val="005B04B3"/>
    <w:rsid w:val="005B06AB"/>
    <w:rsid w:val="005B0C43"/>
    <w:rsid w:val="005B0F7B"/>
    <w:rsid w:val="005B16A4"/>
    <w:rsid w:val="005B19B2"/>
    <w:rsid w:val="005B2014"/>
    <w:rsid w:val="005B267A"/>
    <w:rsid w:val="005B2CEC"/>
    <w:rsid w:val="005B346F"/>
    <w:rsid w:val="005B390D"/>
    <w:rsid w:val="005B4245"/>
    <w:rsid w:val="005B45E7"/>
    <w:rsid w:val="005B4C5E"/>
    <w:rsid w:val="005B4EA3"/>
    <w:rsid w:val="005B5BE8"/>
    <w:rsid w:val="005B66FE"/>
    <w:rsid w:val="005B6884"/>
    <w:rsid w:val="005B698B"/>
    <w:rsid w:val="005B7390"/>
    <w:rsid w:val="005B7AD3"/>
    <w:rsid w:val="005B7AE7"/>
    <w:rsid w:val="005B7EE7"/>
    <w:rsid w:val="005C01D2"/>
    <w:rsid w:val="005C04D9"/>
    <w:rsid w:val="005C1295"/>
    <w:rsid w:val="005C1770"/>
    <w:rsid w:val="005C217A"/>
    <w:rsid w:val="005C29DB"/>
    <w:rsid w:val="005C324A"/>
    <w:rsid w:val="005C3B51"/>
    <w:rsid w:val="005C3F3E"/>
    <w:rsid w:val="005C4012"/>
    <w:rsid w:val="005C4BC7"/>
    <w:rsid w:val="005C5900"/>
    <w:rsid w:val="005C6701"/>
    <w:rsid w:val="005C6D7C"/>
    <w:rsid w:val="005C6E24"/>
    <w:rsid w:val="005C6E76"/>
    <w:rsid w:val="005C735B"/>
    <w:rsid w:val="005C7410"/>
    <w:rsid w:val="005C7A24"/>
    <w:rsid w:val="005D0210"/>
    <w:rsid w:val="005D0A3C"/>
    <w:rsid w:val="005D1027"/>
    <w:rsid w:val="005D20C0"/>
    <w:rsid w:val="005D224C"/>
    <w:rsid w:val="005D2351"/>
    <w:rsid w:val="005D25F4"/>
    <w:rsid w:val="005D28C5"/>
    <w:rsid w:val="005D2F42"/>
    <w:rsid w:val="005D319D"/>
    <w:rsid w:val="005D323A"/>
    <w:rsid w:val="005D3716"/>
    <w:rsid w:val="005D39F0"/>
    <w:rsid w:val="005D43D7"/>
    <w:rsid w:val="005D43E3"/>
    <w:rsid w:val="005D44EE"/>
    <w:rsid w:val="005D5D4D"/>
    <w:rsid w:val="005D5F4B"/>
    <w:rsid w:val="005D6B48"/>
    <w:rsid w:val="005D73CB"/>
    <w:rsid w:val="005D7542"/>
    <w:rsid w:val="005E046D"/>
    <w:rsid w:val="005E141B"/>
    <w:rsid w:val="005E1693"/>
    <w:rsid w:val="005E29BD"/>
    <w:rsid w:val="005E2A49"/>
    <w:rsid w:val="005E31BD"/>
    <w:rsid w:val="005E387B"/>
    <w:rsid w:val="005E3C27"/>
    <w:rsid w:val="005E4416"/>
    <w:rsid w:val="005E555A"/>
    <w:rsid w:val="005E580F"/>
    <w:rsid w:val="005E5846"/>
    <w:rsid w:val="005E5A9F"/>
    <w:rsid w:val="005E5D3B"/>
    <w:rsid w:val="005E6BED"/>
    <w:rsid w:val="005E6E87"/>
    <w:rsid w:val="005E7340"/>
    <w:rsid w:val="005E789D"/>
    <w:rsid w:val="005F010C"/>
    <w:rsid w:val="005F07DA"/>
    <w:rsid w:val="005F09C2"/>
    <w:rsid w:val="005F0E6C"/>
    <w:rsid w:val="005F13FA"/>
    <w:rsid w:val="005F16A2"/>
    <w:rsid w:val="005F19C5"/>
    <w:rsid w:val="005F2578"/>
    <w:rsid w:val="005F335C"/>
    <w:rsid w:val="005F4577"/>
    <w:rsid w:val="005F48E6"/>
    <w:rsid w:val="005F4DCB"/>
    <w:rsid w:val="005F4F6E"/>
    <w:rsid w:val="005F5172"/>
    <w:rsid w:val="005F5CA6"/>
    <w:rsid w:val="005F6041"/>
    <w:rsid w:val="005F669A"/>
    <w:rsid w:val="005F6EB7"/>
    <w:rsid w:val="00600B1B"/>
    <w:rsid w:val="00600DF2"/>
    <w:rsid w:val="0060104C"/>
    <w:rsid w:val="00601CF2"/>
    <w:rsid w:val="00601E29"/>
    <w:rsid w:val="0060209E"/>
    <w:rsid w:val="006021ED"/>
    <w:rsid w:val="0060243D"/>
    <w:rsid w:val="006027E6"/>
    <w:rsid w:val="00602EBA"/>
    <w:rsid w:val="0060355A"/>
    <w:rsid w:val="00603DC9"/>
    <w:rsid w:val="00604AA4"/>
    <w:rsid w:val="006050A7"/>
    <w:rsid w:val="0060584F"/>
    <w:rsid w:val="00605D02"/>
    <w:rsid w:val="00605E6D"/>
    <w:rsid w:val="0060606B"/>
    <w:rsid w:val="00606A84"/>
    <w:rsid w:val="00606A92"/>
    <w:rsid w:val="0061025D"/>
    <w:rsid w:val="00610D73"/>
    <w:rsid w:val="0061113B"/>
    <w:rsid w:val="00611244"/>
    <w:rsid w:val="00612103"/>
    <w:rsid w:val="006122B7"/>
    <w:rsid w:val="00612C5D"/>
    <w:rsid w:val="0061323E"/>
    <w:rsid w:val="0061324F"/>
    <w:rsid w:val="0061378E"/>
    <w:rsid w:val="0061380B"/>
    <w:rsid w:val="00613FFB"/>
    <w:rsid w:val="006157AD"/>
    <w:rsid w:val="00615945"/>
    <w:rsid w:val="00615BFF"/>
    <w:rsid w:val="00615EE6"/>
    <w:rsid w:val="00616230"/>
    <w:rsid w:val="006163D2"/>
    <w:rsid w:val="00616515"/>
    <w:rsid w:val="00616620"/>
    <w:rsid w:val="00617422"/>
    <w:rsid w:val="00617EB7"/>
    <w:rsid w:val="006206C6"/>
    <w:rsid w:val="00621ACD"/>
    <w:rsid w:val="00621B2C"/>
    <w:rsid w:val="00622392"/>
    <w:rsid w:val="006226ED"/>
    <w:rsid w:val="0062331A"/>
    <w:rsid w:val="006235D7"/>
    <w:rsid w:val="00623EBC"/>
    <w:rsid w:val="0062417E"/>
    <w:rsid w:val="00624D55"/>
    <w:rsid w:val="00625CBE"/>
    <w:rsid w:val="00625F9E"/>
    <w:rsid w:val="0062793B"/>
    <w:rsid w:val="00627AC3"/>
    <w:rsid w:val="00627BCF"/>
    <w:rsid w:val="00627D96"/>
    <w:rsid w:val="00630613"/>
    <w:rsid w:val="006315CC"/>
    <w:rsid w:val="0063303F"/>
    <w:rsid w:val="00633F57"/>
    <w:rsid w:val="0063518E"/>
    <w:rsid w:val="00636F35"/>
    <w:rsid w:val="00637794"/>
    <w:rsid w:val="00640A5B"/>
    <w:rsid w:val="00640BB1"/>
    <w:rsid w:val="00641201"/>
    <w:rsid w:val="00641312"/>
    <w:rsid w:val="006413C5"/>
    <w:rsid w:val="006421F0"/>
    <w:rsid w:val="00642F7B"/>
    <w:rsid w:val="0064376A"/>
    <w:rsid w:val="00643FC2"/>
    <w:rsid w:val="006443EB"/>
    <w:rsid w:val="00645350"/>
    <w:rsid w:val="0064565D"/>
    <w:rsid w:val="00645974"/>
    <w:rsid w:val="00645ACD"/>
    <w:rsid w:val="0064634C"/>
    <w:rsid w:val="006466C7"/>
    <w:rsid w:val="00646FEC"/>
    <w:rsid w:val="00647218"/>
    <w:rsid w:val="00647825"/>
    <w:rsid w:val="00650CB9"/>
    <w:rsid w:val="00650CE0"/>
    <w:rsid w:val="00650E54"/>
    <w:rsid w:val="00650F41"/>
    <w:rsid w:val="006510DF"/>
    <w:rsid w:val="0065205E"/>
    <w:rsid w:val="006522F5"/>
    <w:rsid w:val="00652D67"/>
    <w:rsid w:val="006543CE"/>
    <w:rsid w:val="00655455"/>
    <w:rsid w:val="00656190"/>
    <w:rsid w:val="00656520"/>
    <w:rsid w:val="00656970"/>
    <w:rsid w:val="00656BD1"/>
    <w:rsid w:val="00657BDA"/>
    <w:rsid w:val="00657D61"/>
    <w:rsid w:val="006605A9"/>
    <w:rsid w:val="006606C0"/>
    <w:rsid w:val="00660B7A"/>
    <w:rsid w:val="00661550"/>
    <w:rsid w:val="00661658"/>
    <w:rsid w:val="00661B19"/>
    <w:rsid w:val="00662878"/>
    <w:rsid w:val="00663273"/>
    <w:rsid w:val="00663CE3"/>
    <w:rsid w:val="00663EAC"/>
    <w:rsid w:val="006644DF"/>
    <w:rsid w:val="006645F0"/>
    <w:rsid w:val="006646C3"/>
    <w:rsid w:val="006649E3"/>
    <w:rsid w:val="00664CB4"/>
    <w:rsid w:val="006659D1"/>
    <w:rsid w:val="00666D98"/>
    <w:rsid w:val="00667B94"/>
    <w:rsid w:val="00670033"/>
    <w:rsid w:val="006708B8"/>
    <w:rsid w:val="00671391"/>
    <w:rsid w:val="00671510"/>
    <w:rsid w:val="00671BE7"/>
    <w:rsid w:val="0067214C"/>
    <w:rsid w:val="00672194"/>
    <w:rsid w:val="00672240"/>
    <w:rsid w:val="00672F75"/>
    <w:rsid w:val="00673E7D"/>
    <w:rsid w:val="00673FC2"/>
    <w:rsid w:val="0067520E"/>
    <w:rsid w:val="00675252"/>
    <w:rsid w:val="00675341"/>
    <w:rsid w:val="00675B40"/>
    <w:rsid w:val="00676455"/>
    <w:rsid w:val="00676E47"/>
    <w:rsid w:val="00680135"/>
    <w:rsid w:val="00680681"/>
    <w:rsid w:val="006808D6"/>
    <w:rsid w:val="00682F73"/>
    <w:rsid w:val="006844B3"/>
    <w:rsid w:val="00684AEA"/>
    <w:rsid w:val="00684D90"/>
    <w:rsid w:val="0068561B"/>
    <w:rsid w:val="00685864"/>
    <w:rsid w:val="006864D2"/>
    <w:rsid w:val="006869D8"/>
    <w:rsid w:val="00686C7E"/>
    <w:rsid w:val="00686FF5"/>
    <w:rsid w:val="00687AE0"/>
    <w:rsid w:val="00690075"/>
    <w:rsid w:val="00690E5E"/>
    <w:rsid w:val="0069118E"/>
    <w:rsid w:val="00691A04"/>
    <w:rsid w:val="00691BA6"/>
    <w:rsid w:val="00691D26"/>
    <w:rsid w:val="006922CE"/>
    <w:rsid w:val="00692EC0"/>
    <w:rsid w:val="00693015"/>
    <w:rsid w:val="00693146"/>
    <w:rsid w:val="006934E3"/>
    <w:rsid w:val="00693579"/>
    <w:rsid w:val="00693DC7"/>
    <w:rsid w:val="00695038"/>
    <w:rsid w:val="00695333"/>
    <w:rsid w:val="00695EB0"/>
    <w:rsid w:val="006965DC"/>
    <w:rsid w:val="00696DC8"/>
    <w:rsid w:val="00696F02"/>
    <w:rsid w:val="006976B3"/>
    <w:rsid w:val="006977D1"/>
    <w:rsid w:val="00697DA0"/>
    <w:rsid w:val="006A029C"/>
    <w:rsid w:val="006A0B63"/>
    <w:rsid w:val="006A0DA1"/>
    <w:rsid w:val="006A1942"/>
    <w:rsid w:val="006A1AFB"/>
    <w:rsid w:val="006A2584"/>
    <w:rsid w:val="006A2C07"/>
    <w:rsid w:val="006A32A1"/>
    <w:rsid w:val="006A3589"/>
    <w:rsid w:val="006A3FE2"/>
    <w:rsid w:val="006A4266"/>
    <w:rsid w:val="006A4FF6"/>
    <w:rsid w:val="006A5873"/>
    <w:rsid w:val="006A60A8"/>
    <w:rsid w:val="006A6422"/>
    <w:rsid w:val="006A659D"/>
    <w:rsid w:val="006A7406"/>
    <w:rsid w:val="006A780D"/>
    <w:rsid w:val="006B025B"/>
    <w:rsid w:val="006B1D3B"/>
    <w:rsid w:val="006B258D"/>
    <w:rsid w:val="006B382D"/>
    <w:rsid w:val="006B3F6F"/>
    <w:rsid w:val="006B451B"/>
    <w:rsid w:val="006B47EA"/>
    <w:rsid w:val="006B4EC7"/>
    <w:rsid w:val="006B5F91"/>
    <w:rsid w:val="006B5F99"/>
    <w:rsid w:val="006B614E"/>
    <w:rsid w:val="006B7130"/>
    <w:rsid w:val="006B77A4"/>
    <w:rsid w:val="006B77DD"/>
    <w:rsid w:val="006C0A68"/>
    <w:rsid w:val="006C1038"/>
    <w:rsid w:val="006C1971"/>
    <w:rsid w:val="006C22C2"/>
    <w:rsid w:val="006C2D5E"/>
    <w:rsid w:val="006C37AE"/>
    <w:rsid w:val="006C388E"/>
    <w:rsid w:val="006C3D94"/>
    <w:rsid w:val="006C46C3"/>
    <w:rsid w:val="006C4743"/>
    <w:rsid w:val="006C51C8"/>
    <w:rsid w:val="006C5513"/>
    <w:rsid w:val="006C5B76"/>
    <w:rsid w:val="006C6F81"/>
    <w:rsid w:val="006D003E"/>
    <w:rsid w:val="006D02BB"/>
    <w:rsid w:val="006D04A2"/>
    <w:rsid w:val="006D062B"/>
    <w:rsid w:val="006D0844"/>
    <w:rsid w:val="006D199E"/>
    <w:rsid w:val="006D209D"/>
    <w:rsid w:val="006D2129"/>
    <w:rsid w:val="006D2450"/>
    <w:rsid w:val="006D24C4"/>
    <w:rsid w:val="006D30AE"/>
    <w:rsid w:val="006D4254"/>
    <w:rsid w:val="006D4789"/>
    <w:rsid w:val="006D4B1B"/>
    <w:rsid w:val="006D56DC"/>
    <w:rsid w:val="006D5994"/>
    <w:rsid w:val="006D6D15"/>
    <w:rsid w:val="006D715A"/>
    <w:rsid w:val="006D75A3"/>
    <w:rsid w:val="006D7E06"/>
    <w:rsid w:val="006E056D"/>
    <w:rsid w:val="006E08E7"/>
    <w:rsid w:val="006E09B3"/>
    <w:rsid w:val="006E0D6D"/>
    <w:rsid w:val="006E115F"/>
    <w:rsid w:val="006E12B5"/>
    <w:rsid w:val="006E1334"/>
    <w:rsid w:val="006E19D0"/>
    <w:rsid w:val="006E296D"/>
    <w:rsid w:val="006E2D4A"/>
    <w:rsid w:val="006E3CE9"/>
    <w:rsid w:val="006E4295"/>
    <w:rsid w:val="006E4A3B"/>
    <w:rsid w:val="006E6B97"/>
    <w:rsid w:val="006E6E00"/>
    <w:rsid w:val="006E6F45"/>
    <w:rsid w:val="006E7E06"/>
    <w:rsid w:val="006F09B6"/>
    <w:rsid w:val="006F1500"/>
    <w:rsid w:val="006F1C62"/>
    <w:rsid w:val="006F1F4B"/>
    <w:rsid w:val="006F2779"/>
    <w:rsid w:val="006F2DF0"/>
    <w:rsid w:val="006F3608"/>
    <w:rsid w:val="006F3D3D"/>
    <w:rsid w:val="006F4289"/>
    <w:rsid w:val="006F42E0"/>
    <w:rsid w:val="006F43CE"/>
    <w:rsid w:val="006F44CC"/>
    <w:rsid w:val="006F4787"/>
    <w:rsid w:val="006F490B"/>
    <w:rsid w:val="006F4926"/>
    <w:rsid w:val="006F4DB0"/>
    <w:rsid w:val="006F5F44"/>
    <w:rsid w:val="006F5F5A"/>
    <w:rsid w:val="006F5FC0"/>
    <w:rsid w:val="006F6EFB"/>
    <w:rsid w:val="0070136A"/>
    <w:rsid w:val="00701997"/>
    <w:rsid w:val="00701CC0"/>
    <w:rsid w:val="00701FF6"/>
    <w:rsid w:val="0070208D"/>
    <w:rsid w:val="007033F1"/>
    <w:rsid w:val="00703BFA"/>
    <w:rsid w:val="0070473C"/>
    <w:rsid w:val="00704927"/>
    <w:rsid w:val="00704D70"/>
    <w:rsid w:val="007056D8"/>
    <w:rsid w:val="00705A00"/>
    <w:rsid w:val="007069A4"/>
    <w:rsid w:val="00707D3F"/>
    <w:rsid w:val="0071004F"/>
    <w:rsid w:val="0071049B"/>
    <w:rsid w:val="007111AA"/>
    <w:rsid w:val="00711AFD"/>
    <w:rsid w:val="007123ED"/>
    <w:rsid w:val="00712E1E"/>
    <w:rsid w:val="00712E20"/>
    <w:rsid w:val="00712F03"/>
    <w:rsid w:val="00713141"/>
    <w:rsid w:val="00713858"/>
    <w:rsid w:val="0071403C"/>
    <w:rsid w:val="007160BB"/>
    <w:rsid w:val="007162B8"/>
    <w:rsid w:val="007165DA"/>
    <w:rsid w:val="007173CA"/>
    <w:rsid w:val="00717CB6"/>
    <w:rsid w:val="0072013E"/>
    <w:rsid w:val="007206B3"/>
    <w:rsid w:val="00720FB2"/>
    <w:rsid w:val="00721FC8"/>
    <w:rsid w:val="00723F7A"/>
    <w:rsid w:val="00724398"/>
    <w:rsid w:val="0072470A"/>
    <w:rsid w:val="0072479A"/>
    <w:rsid w:val="00724852"/>
    <w:rsid w:val="00724D76"/>
    <w:rsid w:val="00724F46"/>
    <w:rsid w:val="00725090"/>
    <w:rsid w:val="007251BA"/>
    <w:rsid w:val="0072523A"/>
    <w:rsid w:val="007254B1"/>
    <w:rsid w:val="00725507"/>
    <w:rsid w:val="00725B8E"/>
    <w:rsid w:val="00725EF2"/>
    <w:rsid w:val="007265AC"/>
    <w:rsid w:val="0073011F"/>
    <w:rsid w:val="007309BB"/>
    <w:rsid w:val="00730B47"/>
    <w:rsid w:val="00732EA6"/>
    <w:rsid w:val="0073448F"/>
    <w:rsid w:val="0073466F"/>
    <w:rsid w:val="007348AB"/>
    <w:rsid w:val="00734E6C"/>
    <w:rsid w:val="00735401"/>
    <w:rsid w:val="0073565A"/>
    <w:rsid w:val="00736135"/>
    <w:rsid w:val="007367D6"/>
    <w:rsid w:val="00736EF5"/>
    <w:rsid w:val="00737622"/>
    <w:rsid w:val="0074081D"/>
    <w:rsid w:val="007408E7"/>
    <w:rsid w:val="00740B55"/>
    <w:rsid w:val="00741702"/>
    <w:rsid w:val="00742483"/>
    <w:rsid w:val="00742778"/>
    <w:rsid w:val="00742D1E"/>
    <w:rsid w:val="00744013"/>
    <w:rsid w:val="00745189"/>
    <w:rsid w:val="00745BE8"/>
    <w:rsid w:val="00745C80"/>
    <w:rsid w:val="00746511"/>
    <w:rsid w:val="007468C3"/>
    <w:rsid w:val="00746933"/>
    <w:rsid w:val="00746F0C"/>
    <w:rsid w:val="00747782"/>
    <w:rsid w:val="00747AF5"/>
    <w:rsid w:val="00750098"/>
    <w:rsid w:val="00750396"/>
    <w:rsid w:val="00750520"/>
    <w:rsid w:val="00751A29"/>
    <w:rsid w:val="007531A1"/>
    <w:rsid w:val="007536B9"/>
    <w:rsid w:val="00753769"/>
    <w:rsid w:val="00753E8A"/>
    <w:rsid w:val="00754DD8"/>
    <w:rsid w:val="00755FF5"/>
    <w:rsid w:val="00756DE0"/>
    <w:rsid w:val="00757ED3"/>
    <w:rsid w:val="00760281"/>
    <w:rsid w:val="007604AD"/>
    <w:rsid w:val="00761A40"/>
    <w:rsid w:val="00762234"/>
    <w:rsid w:val="00762485"/>
    <w:rsid w:val="007625F4"/>
    <w:rsid w:val="00762F3C"/>
    <w:rsid w:val="007639B3"/>
    <w:rsid w:val="00763C4A"/>
    <w:rsid w:val="00763ECF"/>
    <w:rsid w:val="00764B6C"/>
    <w:rsid w:val="00765024"/>
    <w:rsid w:val="007650C2"/>
    <w:rsid w:val="00765207"/>
    <w:rsid w:val="00765820"/>
    <w:rsid w:val="007658DE"/>
    <w:rsid w:val="00765B23"/>
    <w:rsid w:val="00766694"/>
    <w:rsid w:val="00766F60"/>
    <w:rsid w:val="007678FD"/>
    <w:rsid w:val="00767B99"/>
    <w:rsid w:val="00767C42"/>
    <w:rsid w:val="007703EC"/>
    <w:rsid w:val="00770B1F"/>
    <w:rsid w:val="00770D11"/>
    <w:rsid w:val="00770F79"/>
    <w:rsid w:val="00771544"/>
    <w:rsid w:val="007720EC"/>
    <w:rsid w:val="00772337"/>
    <w:rsid w:val="007723F6"/>
    <w:rsid w:val="00773485"/>
    <w:rsid w:val="00773611"/>
    <w:rsid w:val="00773F63"/>
    <w:rsid w:val="00774746"/>
    <w:rsid w:val="00774F53"/>
    <w:rsid w:val="007753C0"/>
    <w:rsid w:val="00775422"/>
    <w:rsid w:val="00776406"/>
    <w:rsid w:val="00777A9B"/>
    <w:rsid w:val="00780A9F"/>
    <w:rsid w:val="00782503"/>
    <w:rsid w:val="007828A7"/>
    <w:rsid w:val="00783454"/>
    <w:rsid w:val="007836DA"/>
    <w:rsid w:val="00783AC7"/>
    <w:rsid w:val="00784925"/>
    <w:rsid w:val="00784944"/>
    <w:rsid w:val="00786509"/>
    <w:rsid w:val="0078735C"/>
    <w:rsid w:val="007876E2"/>
    <w:rsid w:val="00787B45"/>
    <w:rsid w:val="0079078F"/>
    <w:rsid w:val="00790857"/>
    <w:rsid w:val="00790BF6"/>
    <w:rsid w:val="00791113"/>
    <w:rsid w:val="00791160"/>
    <w:rsid w:val="00791869"/>
    <w:rsid w:val="00791BA7"/>
    <w:rsid w:val="00792A1B"/>
    <w:rsid w:val="007931A7"/>
    <w:rsid w:val="00793398"/>
    <w:rsid w:val="00793448"/>
    <w:rsid w:val="00793627"/>
    <w:rsid w:val="00793863"/>
    <w:rsid w:val="0079410C"/>
    <w:rsid w:val="00794500"/>
    <w:rsid w:val="00794731"/>
    <w:rsid w:val="007949F3"/>
    <w:rsid w:val="00794BBE"/>
    <w:rsid w:val="00795029"/>
    <w:rsid w:val="0079519C"/>
    <w:rsid w:val="007957AE"/>
    <w:rsid w:val="00796606"/>
    <w:rsid w:val="00796818"/>
    <w:rsid w:val="007A0618"/>
    <w:rsid w:val="007A1440"/>
    <w:rsid w:val="007A16D8"/>
    <w:rsid w:val="007A2048"/>
    <w:rsid w:val="007A246D"/>
    <w:rsid w:val="007A2581"/>
    <w:rsid w:val="007A2689"/>
    <w:rsid w:val="007A295C"/>
    <w:rsid w:val="007A2FB3"/>
    <w:rsid w:val="007A37CC"/>
    <w:rsid w:val="007A41A8"/>
    <w:rsid w:val="007A59F1"/>
    <w:rsid w:val="007A62B4"/>
    <w:rsid w:val="007A7222"/>
    <w:rsid w:val="007A789C"/>
    <w:rsid w:val="007A7CB7"/>
    <w:rsid w:val="007A7F96"/>
    <w:rsid w:val="007B0010"/>
    <w:rsid w:val="007B0442"/>
    <w:rsid w:val="007B1136"/>
    <w:rsid w:val="007B24B4"/>
    <w:rsid w:val="007B2E20"/>
    <w:rsid w:val="007B3942"/>
    <w:rsid w:val="007B394C"/>
    <w:rsid w:val="007B481C"/>
    <w:rsid w:val="007B533E"/>
    <w:rsid w:val="007B5E93"/>
    <w:rsid w:val="007B621F"/>
    <w:rsid w:val="007B6F90"/>
    <w:rsid w:val="007C0060"/>
    <w:rsid w:val="007C07CA"/>
    <w:rsid w:val="007C081A"/>
    <w:rsid w:val="007C08D8"/>
    <w:rsid w:val="007C09CB"/>
    <w:rsid w:val="007C0C13"/>
    <w:rsid w:val="007C1CF1"/>
    <w:rsid w:val="007C2047"/>
    <w:rsid w:val="007C20CB"/>
    <w:rsid w:val="007C40B5"/>
    <w:rsid w:val="007C412D"/>
    <w:rsid w:val="007C4257"/>
    <w:rsid w:val="007C4746"/>
    <w:rsid w:val="007C4893"/>
    <w:rsid w:val="007C5DA5"/>
    <w:rsid w:val="007C5F17"/>
    <w:rsid w:val="007C6091"/>
    <w:rsid w:val="007C60A1"/>
    <w:rsid w:val="007C60D5"/>
    <w:rsid w:val="007C6E1A"/>
    <w:rsid w:val="007C72A7"/>
    <w:rsid w:val="007C7BFA"/>
    <w:rsid w:val="007C7CDE"/>
    <w:rsid w:val="007D050B"/>
    <w:rsid w:val="007D0832"/>
    <w:rsid w:val="007D2B5C"/>
    <w:rsid w:val="007D39CE"/>
    <w:rsid w:val="007D3DF8"/>
    <w:rsid w:val="007D3E98"/>
    <w:rsid w:val="007D3F6E"/>
    <w:rsid w:val="007D5C3B"/>
    <w:rsid w:val="007D6442"/>
    <w:rsid w:val="007D6971"/>
    <w:rsid w:val="007D76AC"/>
    <w:rsid w:val="007D7C68"/>
    <w:rsid w:val="007E0A07"/>
    <w:rsid w:val="007E0B1A"/>
    <w:rsid w:val="007E1274"/>
    <w:rsid w:val="007E4396"/>
    <w:rsid w:val="007E4938"/>
    <w:rsid w:val="007E4B97"/>
    <w:rsid w:val="007E52FE"/>
    <w:rsid w:val="007E58EC"/>
    <w:rsid w:val="007E617A"/>
    <w:rsid w:val="007E64CE"/>
    <w:rsid w:val="007E7626"/>
    <w:rsid w:val="007E764F"/>
    <w:rsid w:val="007E7CEC"/>
    <w:rsid w:val="007E7D3C"/>
    <w:rsid w:val="007F05A0"/>
    <w:rsid w:val="007F0BCD"/>
    <w:rsid w:val="007F1611"/>
    <w:rsid w:val="007F38CB"/>
    <w:rsid w:val="007F4560"/>
    <w:rsid w:val="007F458B"/>
    <w:rsid w:val="007F4605"/>
    <w:rsid w:val="007F4A5E"/>
    <w:rsid w:val="007F5D50"/>
    <w:rsid w:val="007F6FD0"/>
    <w:rsid w:val="007F795F"/>
    <w:rsid w:val="008000D3"/>
    <w:rsid w:val="00800131"/>
    <w:rsid w:val="00800FE4"/>
    <w:rsid w:val="00801568"/>
    <w:rsid w:val="0080163A"/>
    <w:rsid w:val="00801EB0"/>
    <w:rsid w:val="00803651"/>
    <w:rsid w:val="0080416C"/>
    <w:rsid w:val="00804687"/>
    <w:rsid w:val="00805380"/>
    <w:rsid w:val="008059DB"/>
    <w:rsid w:val="00805EEC"/>
    <w:rsid w:val="0080627D"/>
    <w:rsid w:val="00806859"/>
    <w:rsid w:val="00806B5E"/>
    <w:rsid w:val="00806E5E"/>
    <w:rsid w:val="00810579"/>
    <w:rsid w:val="00810B42"/>
    <w:rsid w:val="00810C84"/>
    <w:rsid w:val="00812021"/>
    <w:rsid w:val="0081269B"/>
    <w:rsid w:val="00812FA3"/>
    <w:rsid w:val="0081388D"/>
    <w:rsid w:val="00813CC1"/>
    <w:rsid w:val="00813DE0"/>
    <w:rsid w:val="00813FEF"/>
    <w:rsid w:val="00814A25"/>
    <w:rsid w:val="00814B68"/>
    <w:rsid w:val="00814CDE"/>
    <w:rsid w:val="008151C5"/>
    <w:rsid w:val="00815310"/>
    <w:rsid w:val="008157F0"/>
    <w:rsid w:val="00815863"/>
    <w:rsid w:val="00815ACC"/>
    <w:rsid w:val="00815C57"/>
    <w:rsid w:val="00816201"/>
    <w:rsid w:val="008166BB"/>
    <w:rsid w:val="0081685E"/>
    <w:rsid w:val="00816DD2"/>
    <w:rsid w:val="00816FB4"/>
    <w:rsid w:val="008172B7"/>
    <w:rsid w:val="00820446"/>
    <w:rsid w:val="00820BA8"/>
    <w:rsid w:val="00820EDC"/>
    <w:rsid w:val="008211C8"/>
    <w:rsid w:val="00821FAA"/>
    <w:rsid w:val="0082229C"/>
    <w:rsid w:val="00822543"/>
    <w:rsid w:val="00823336"/>
    <w:rsid w:val="008236B2"/>
    <w:rsid w:val="00823759"/>
    <w:rsid w:val="0082425E"/>
    <w:rsid w:val="0082531F"/>
    <w:rsid w:val="00825407"/>
    <w:rsid w:val="00825426"/>
    <w:rsid w:val="008256C4"/>
    <w:rsid w:val="00825EFB"/>
    <w:rsid w:val="0082674F"/>
    <w:rsid w:val="0083014B"/>
    <w:rsid w:val="008303DF"/>
    <w:rsid w:val="00831528"/>
    <w:rsid w:val="00831985"/>
    <w:rsid w:val="00831AB1"/>
    <w:rsid w:val="00831F58"/>
    <w:rsid w:val="00833CDB"/>
    <w:rsid w:val="00834590"/>
    <w:rsid w:val="00834D4C"/>
    <w:rsid w:val="00835D1C"/>
    <w:rsid w:val="00836A50"/>
    <w:rsid w:val="00836C19"/>
    <w:rsid w:val="008370AF"/>
    <w:rsid w:val="008379A0"/>
    <w:rsid w:val="00840453"/>
    <w:rsid w:val="00840776"/>
    <w:rsid w:val="00840798"/>
    <w:rsid w:val="00840E55"/>
    <w:rsid w:val="00841724"/>
    <w:rsid w:val="00841C1B"/>
    <w:rsid w:val="008421CC"/>
    <w:rsid w:val="00843628"/>
    <w:rsid w:val="00843C18"/>
    <w:rsid w:val="00843D34"/>
    <w:rsid w:val="00843F61"/>
    <w:rsid w:val="00843F92"/>
    <w:rsid w:val="0084406B"/>
    <w:rsid w:val="008441EB"/>
    <w:rsid w:val="008443FF"/>
    <w:rsid w:val="0084523C"/>
    <w:rsid w:val="00846506"/>
    <w:rsid w:val="008475C7"/>
    <w:rsid w:val="00847CA4"/>
    <w:rsid w:val="00850A7C"/>
    <w:rsid w:val="0085145A"/>
    <w:rsid w:val="008525EE"/>
    <w:rsid w:val="0085288C"/>
    <w:rsid w:val="00853143"/>
    <w:rsid w:val="00853459"/>
    <w:rsid w:val="00853D60"/>
    <w:rsid w:val="008541EF"/>
    <w:rsid w:val="008556A4"/>
    <w:rsid w:val="0085605F"/>
    <w:rsid w:val="00856300"/>
    <w:rsid w:val="008568CA"/>
    <w:rsid w:val="008572A2"/>
    <w:rsid w:val="00857502"/>
    <w:rsid w:val="0085784B"/>
    <w:rsid w:val="00857CCD"/>
    <w:rsid w:val="00857E38"/>
    <w:rsid w:val="008600F7"/>
    <w:rsid w:val="00860B4B"/>
    <w:rsid w:val="00861567"/>
    <w:rsid w:val="00861D2B"/>
    <w:rsid w:val="00862BBB"/>
    <w:rsid w:val="00863C09"/>
    <w:rsid w:val="00864DAE"/>
    <w:rsid w:val="00864DDC"/>
    <w:rsid w:val="008652E1"/>
    <w:rsid w:val="00865CF3"/>
    <w:rsid w:val="008665A9"/>
    <w:rsid w:val="00866C34"/>
    <w:rsid w:val="00866C99"/>
    <w:rsid w:val="00867B35"/>
    <w:rsid w:val="00867DA8"/>
    <w:rsid w:val="00870074"/>
    <w:rsid w:val="00870279"/>
    <w:rsid w:val="00870836"/>
    <w:rsid w:val="00870B58"/>
    <w:rsid w:val="0087176C"/>
    <w:rsid w:val="00872608"/>
    <w:rsid w:val="008727A5"/>
    <w:rsid w:val="008737C1"/>
    <w:rsid w:val="00873AB8"/>
    <w:rsid w:val="00873DF1"/>
    <w:rsid w:val="00874036"/>
    <w:rsid w:val="008749E6"/>
    <w:rsid w:val="00875FE8"/>
    <w:rsid w:val="0087629F"/>
    <w:rsid w:val="00876F02"/>
    <w:rsid w:val="00877172"/>
    <w:rsid w:val="00877BB5"/>
    <w:rsid w:val="0088042C"/>
    <w:rsid w:val="00881815"/>
    <w:rsid w:val="00881C81"/>
    <w:rsid w:val="00881E15"/>
    <w:rsid w:val="008837EC"/>
    <w:rsid w:val="00883F85"/>
    <w:rsid w:val="00884E9F"/>
    <w:rsid w:val="00885296"/>
    <w:rsid w:val="00885AA5"/>
    <w:rsid w:val="00886082"/>
    <w:rsid w:val="00886261"/>
    <w:rsid w:val="008867D2"/>
    <w:rsid w:val="0088776C"/>
    <w:rsid w:val="008879BA"/>
    <w:rsid w:val="00887C3C"/>
    <w:rsid w:val="00887D87"/>
    <w:rsid w:val="00887F53"/>
    <w:rsid w:val="0089024C"/>
    <w:rsid w:val="00890CE0"/>
    <w:rsid w:val="008911E0"/>
    <w:rsid w:val="008913B7"/>
    <w:rsid w:val="0089152B"/>
    <w:rsid w:val="00891668"/>
    <w:rsid w:val="00891FAB"/>
    <w:rsid w:val="008921B9"/>
    <w:rsid w:val="00892A3F"/>
    <w:rsid w:val="00892CE9"/>
    <w:rsid w:val="008930C3"/>
    <w:rsid w:val="00893229"/>
    <w:rsid w:val="00893438"/>
    <w:rsid w:val="0089374E"/>
    <w:rsid w:val="0089379B"/>
    <w:rsid w:val="00893ABD"/>
    <w:rsid w:val="00893C06"/>
    <w:rsid w:val="00893F31"/>
    <w:rsid w:val="00893F55"/>
    <w:rsid w:val="008942C7"/>
    <w:rsid w:val="008947DB"/>
    <w:rsid w:val="008948C8"/>
    <w:rsid w:val="00894A5F"/>
    <w:rsid w:val="00895E60"/>
    <w:rsid w:val="00896310"/>
    <w:rsid w:val="0089672F"/>
    <w:rsid w:val="008969E3"/>
    <w:rsid w:val="00897265"/>
    <w:rsid w:val="00897A1F"/>
    <w:rsid w:val="008A008E"/>
    <w:rsid w:val="008A026F"/>
    <w:rsid w:val="008A0997"/>
    <w:rsid w:val="008A11BC"/>
    <w:rsid w:val="008A1D33"/>
    <w:rsid w:val="008A2B26"/>
    <w:rsid w:val="008A2CF5"/>
    <w:rsid w:val="008A2D8D"/>
    <w:rsid w:val="008A353F"/>
    <w:rsid w:val="008A3576"/>
    <w:rsid w:val="008A3879"/>
    <w:rsid w:val="008A3FA9"/>
    <w:rsid w:val="008A4240"/>
    <w:rsid w:val="008A49A7"/>
    <w:rsid w:val="008A5C45"/>
    <w:rsid w:val="008A5E03"/>
    <w:rsid w:val="008A5E2C"/>
    <w:rsid w:val="008A5EEB"/>
    <w:rsid w:val="008A6262"/>
    <w:rsid w:val="008A664F"/>
    <w:rsid w:val="008A7879"/>
    <w:rsid w:val="008A7E81"/>
    <w:rsid w:val="008B011E"/>
    <w:rsid w:val="008B0DF8"/>
    <w:rsid w:val="008B190B"/>
    <w:rsid w:val="008B2410"/>
    <w:rsid w:val="008B2F6E"/>
    <w:rsid w:val="008B366E"/>
    <w:rsid w:val="008B373B"/>
    <w:rsid w:val="008B42B8"/>
    <w:rsid w:val="008B4475"/>
    <w:rsid w:val="008B4C62"/>
    <w:rsid w:val="008B4DCA"/>
    <w:rsid w:val="008B51D0"/>
    <w:rsid w:val="008B558E"/>
    <w:rsid w:val="008B56E9"/>
    <w:rsid w:val="008B5D27"/>
    <w:rsid w:val="008B5EF6"/>
    <w:rsid w:val="008B6028"/>
    <w:rsid w:val="008B6715"/>
    <w:rsid w:val="008B6961"/>
    <w:rsid w:val="008B7899"/>
    <w:rsid w:val="008C0EEF"/>
    <w:rsid w:val="008C1281"/>
    <w:rsid w:val="008C16D0"/>
    <w:rsid w:val="008C1D83"/>
    <w:rsid w:val="008C2084"/>
    <w:rsid w:val="008C2BA0"/>
    <w:rsid w:val="008C2D9C"/>
    <w:rsid w:val="008C305F"/>
    <w:rsid w:val="008C36C7"/>
    <w:rsid w:val="008C37D8"/>
    <w:rsid w:val="008C3C91"/>
    <w:rsid w:val="008C44FA"/>
    <w:rsid w:val="008C45FE"/>
    <w:rsid w:val="008C46B3"/>
    <w:rsid w:val="008C4E8E"/>
    <w:rsid w:val="008C552F"/>
    <w:rsid w:val="008C6A0D"/>
    <w:rsid w:val="008C795C"/>
    <w:rsid w:val="008D0E92"/>
    <w:rsid w:val="008D144B"/>
    <w:rsid w:val="008D1699"/>
    <w:rsid w:val="008D2820"/>
    <w:rsid w:val="008D3007"/>
    <w:rsid w:val="008D3A37"/>
    <w:rsid w:val="008D3CAD"/>
    <w:rsid w:val="008D486F"/>
    <w:rsid w:val="008D5202"/>
    <w:rsid w:val="008D58A8"/>
    <w:rsid w:val="008D656E"/>
    <w:rsid w:val="008D6F02"/>
    <w:rsid w:val="008D74DE"/>
    <w:rsid w:val="008D76E6"/>
    <w:rsid w:val="008E0A20"/>
    <w:rsid w:val="008E103C"/>
    <w:rsid w:val="008E10E6"/>
    <w:rsid w:val="008E14BF"/>
    <w:rsid w:val="008E175B"/>
    <w:rsid w:val="008E205B"/>
    <w:rsid w:val="008E33F5"/>
    <w:rsid w:val="008E34A3"/>
    <w:rsid w:val="008E3576"/>
    <w:rsid w:val="008E573C"/>
    <w:rsid w:val="008E5A9D"/>
    <w:rsid w:val="008E5F4C"/>
    <w:rsid w:val="008E6444"/>
    <w:rsid w:val="008E7EE4"/>
    <w:rsid w:val="008F0002"/>
    <w:rsid w:val="008F0BAC"/>
    <w:rsid w:val="008F0C50"/>
    <w:rsid w:val="008F1E69"/>
    <w:rsid w:val="008F2038"/>
    <w:rsid w:val="008F2057"/>
    <w:rsid w:val="008F2163"/>
    <w:rsid w:val="008F276B"/>
    <w:rsid w:val="008F2A8B"/>
    <w:rsid w:val="008F2D84"/>
    <w:rsid w:val="008F2FA1"/>
    <w:rsid w:val="008F41AD"/>
    <w:rsid w:val="008F4EB2"/>
    <w:rsid w:val="008F51B2"/>
    <w:rsid w:val="008F5586"/>
    <w:rsid w:val="008F704A"/>
    <w:rsid w:val="008F7330"/>
    <w:rsid w:val="008F795D"/>
    <w:rsid w:val="008F7A4E"/>
    <w:rsid w:val="00900930"/>
    <w:rsid w:val="0090169C"/>
    <w:rsid w:val="00902DC0"/>
    <w:rsid w:val="0090311F"/>
    <w:rsid w:val="0090358B"/>
    <w:rsid w:val="00903A82"/>
    <w:rsid w:val="0090427A"/>
    <w:rsid w:val="0090457E"/>
    <w:rsid w:val="00904895"/>
    <w:rsid w:val="00904F0E"/>
    <w:rsid w:val="00905E53"/>
    <w:rsid w:val="00906284"/>
    <w:rsid w:val="009063DF"/>
    <w:rsid w:val="00907C0E"/>
    <w:rsid w:val="00910744"/>
    <w:rsid w:val="00910A38"/>
    <w:rsid w:val="00910BBB"/>
    <w:rsid w:val="009116BA"/>
    <w:rsid w:val="0091274F"/>
    <w:rsid w:val="00912C4B"/>
    <w:rsid w:val="00912FFF"/>
    <w:rsid w:val="0091312A"/>
    <w:rsid w:val="00913871"/>
    <w:rsid w:val="00914116"/>
    <w:rsid w:val="0091444F"/>
    <w:rsid w:val="009148E1"/>
    <w:rsid w:val="009157EA"/>
    <w:rsid w:val="00915F97"/>
    <w:rsid w:val="00916122"/>
    <w:rsid w:val="00916C2D"/>
    <w:rsid w:val="00917651"/>
    <w:rsid w:val="00917FFC"/>
    <w:rsid w:val="00920232"/>
    <w:rsid w:val="009202EA"/>
    <w:rsid w:val="00922C75"/>
    <w:rsid w:val="00922DEF"/>
    <w:rsid w:val="009239BD"/>
    <w:rsid w:val="00923C4D"/>
    <w:rsid w:val="00923F76"/>
    <w:rsid w:val="00924AA9"/>
    <w:rsid w:val="00924F2B"/>
    <w:rsid w:val="00926040"/>
    <w:rsid w:val="0092669E"/>
    <w:rsid w:val="009266CC"/>
    <w:rsid w:val="009273D3"/>
    <w:rsid w:val="00934213"/>
    <w:rsid w:val="00934ADE"/>
    <w:rsid w:val="00934BC1"/>
    <w:rsid w:val="00934E1D"/>
    <w:rsid w:val="0093575E"/>
    <w:rsid w:val="00935E18"/>
    <w:rsid w:val="00936248"/>
    <w:rsid w:val="0093735F"/>
    <w:rsid w:val="00937513"/>
    <w:rsid w:val="009377DE"/>
    <w:rsid w:val="00940073"/>
    <w:rsid w:val="00940C7F"/>
    <w:rsid w:val="00943050"/>
    <w:rsid w:val="009430AC"/>
    <w:rsid w:val="00944BE6"/>
    <w:rsid w:val="00945604"/>
    <w:rsid w:val="00945B88"/>
    <w:rsid w:val="00946768"/>
    <w:rsid w:val="009468AE"/>
    <w:rsid w:val="00946DFE"/>
    <w:rsid w:val="00951269"/>
    <w:rsid w:val="00951345"/>
    <w:rsid w:val="00951656"/>
    <w:rsid w:val="00952327"/>
    <w:rsid w:val="00952635"/>
    <w:rsid w:val="00952E79"/>
    <w:rsid w:val="00953109"/>
    <w:rsid w:val="00953141"/>
    <w:rsid w:val="00954545"/>
    <w:rsid w:val="00954A41"/>
    <w:rsid w:val="00954DC8"/>
    <w:rsid w:val="0095601A"/>
    <w:rsid w:val="00956E48"/>
    <w:rsid w:val="00957D66"/>
    <w:rsid w:val="0096026F"/>
    <w:rsid w:val="009605AB"/>
    <w:rsid w:val="00961551"/>
    <w:rsid w:val="00961DA5"/>
    <w:rsid w:val="00961EBE"/>
    <w:rsid w:val="009623C0"/>
    <w:rsid w:val="0096266B"/>
    <w:rsid w:val="00962B83"/>
    <w:rsid w:val="00962C0E"/>
    <w:rsid w:val="0096427A"/>
    <w:rsid w:val="00964873"/>
    <w:rsid w:val="00964886"/>
    <w:rsid w:val="009649A5"/>
    <w:rsid w:val="0096546A"/>
    <w:rsid w:val="00965666"/>
    <w:rsid w:val="00965859"/>
    <w:rsid w:val="009667AB"/>
    <w:rsid w:val="009667ED"/>
    <w:rsid w:val="00966E15"/>
    <w:rsid w:val="00967036"/>
    <w:rsid w:val="009670AB"/>
    <w:rsid w:val="00967905"/>
    <w:rsid w:val="00967A5E"/>
    <w:rsid w:val="00967D4D"/>
    <w:rsid w:val="00970216"/>
    <w:rsid w:val="0097154C"/>
    <w:rsid w:val="00971D30"/>
    <w:rsid w:val="00971EB0"/>
    <w:rsid w:val="00971F18"/>
    <w:rsid w:val="00972CF9"/>
    <w:rsid w:val="00972DFD"/>
    <w:rsid w:val="00972E9C"/>
    <w:rsid w:val="009731C0"/>
    <w:rsid w:val="009737AC"/>
    <w:rsid w:val="0097385E"/>
    <w:rsid w:val="00973927"/>
    <w:rsid w:val="0097442E"/>
    <w:rsid w:val="009745F7"/>
    <w:rsid w:val="00976FA1"/>
    <w:rsid w:val="009775B9"/>
    <w:rsid w:val="009779AC"/>
    <w:rsid w:val="00977C45"/>
    <w:rsid w:val="009800B7"/>
    <w:rsid w:val="00980FB0"/>
    <w:rsid w:val="0098155A"/>
    <w:rsid w:val="00981863"/>
    <w:rsid w:val="00981A30"/>
    <w:rsid w:val="00981DB5"/>
    <w:rsid w:val="00982263"/>
    <w:rsid w:val="009823A1"/>
    <w:rsid w:val="009823F2"/>
    <w:rsid w:val="00982562"/>
    <w:rsid w:val="00982AB3"/>
    <w:rsid w:val="00983DE6"/>
    <w:rsid w:val="00983FEB"/>
    <w:rsid w:val="00984090"/>
    <w:rsid w:val="00984A91"/>
    <w:rsid w:val="00985362"/>
    <w:rsid w:val="009857F4"/>
    <w:rsid w:val="00987F9B"/>
    <w:rsid w:val="00990380"/>
    <w:rsid w:val="0099056D"/>
    <w:rsid w:val="00990732"/>
    <w:rsid w:val="00990DAB"/>
    <w:rsid w:val="00991408"/>
    <w:rsid w:val="00992107"/>
    <w:rsid w:val="00992127"/>
    <w:rsid w:val="00992E15"/>
    <w:rsid w:val="0099344F"/>
    <w:rsid w:val="00993641"/>
    <w:rsid w:val="00993689"/>
    <w:rsid w:val="009938DA"/>
    <w:rsid w:val="00993AEB"/>
    <w:rsid w:val="00993D7B"/>
    <w:rsid w:val="00993E05"/>
    <w:rsid w:val="00993E3F"/>
    <w:rsid w:val="009942F8"/>
    <w:rsid w:val="0099457B"/>
    <w:rsid w:val="00995229"/>
    <w:rsid w:val="0099687E"/>
    <w:rsid w:val="00997B13"/>
    <w:rsid w:val="00997F15"/>
    <w:rsid w:val="009A09C4"/>
    <w:rsid w:val="009A0B68"/>
    <w:rsid w:val="009A11D4"/>
    <w:rsid w:val="009A1E61"/>
    <w:rsid w:val="009A2876"/>
    <w:rsid w:val="009A2A4E"/>
    <w:rsid w:val="009A3282"/>
    <w:rsid w:val="009A3452"/>
    <w:rsid w:val="009A352F"/>
    <w:rsid w:val="009A3A05"/>
    <w:rsid w:val="009A3FA2"/>
    <w:rsid w:val="009A4A18"/>
    <w:rsid w:val="009A57BE"/>
    <w:rsid w:val="009A59A8"/>
    <w:rsid w:val="009A59C3"/>
    <w:rsid w:val="009A5DDE"/>
    <w:rsid w:val="009A661F"/>
    <w:rsid w:val="009A66C7"/>
    <w:rsid w:val="009A695B"/>
    <w:rsid w:val="009A6A05"/>
    <w:rsid w:val="009B066F"/>
    <w:rsid w:val="009B0E2B"/>
    <w:rsid w:val="009B220E"/>
    <w:rsid w:val="009B2DD9"/>
    <w:rsid w:val="009B30B4"/>
    <w:rsid w:val="009B369A"/>
    <w:rsid w:val="009B3A92"/>
    <w:rsid w:val="009B3FC7"/>
    <w:rsid w:val="009B4A69"/>
    <w:rsid w:val="009B73EC"/>
    <w:rsid w:val="009B749F"/>
    <w:rsid w:val="009B7512"/>
    <w:rsid w:val="009B7A0F"/>
    <w:rsid w:val="009C0C14"/>
    <w:rsid w:val="009C18EB"/>
    <w:rsid w:val="009C2ED4"/>
    <w:rsid w:val="009C3941"/>
    <w:rsid w:val="009C3A44"/>
    <w:rsid w:val="009C3E82"/>
    <w:rsid w:val="009C3EA0"/>
    <w:rsid w:val="009C41F5"/>
    <w:rsid w:val="009C42A5"/>
    <w:rsid w:val="009C49D5"/>
    <w:rsid w:val="009C4AB5"/>
    <w:rsid w:val="009C4C3A"/>
    <w:rsid w:val="009C4F31"/>
    <w:rsid w:val="009C5162"/>
    <w:rsid w:val="009C573C"/>
    <w:rsid w:val="009C5F6B"/>
    <w:rsid w:val="009C63C9"/>
    <w:rsid w:val="009C7566"/>
    <w:rsid w:val="009C7FE8"/>
    <w:rsid w:val="009D06E5"/>
    <w:rsid w:val="009D074B"/>
    <w:rsid w:val="009D0D3B"/>
    <w:rsid w:val="009D1436"/>
    <w:rsid w:val="009D1ABD"/>
    <w:rsid w:val="009D1C69"/>
    <w:rsid w:val="009D1E0A"/>
    <w:rsid w:val="009D1F03"/>
    <w:rsid w:val="009D20D0"/>
    <w:rsid w:val="009D2477"/>
    <w:rsid w:val="009D262F"/>
    <w:rsid w:val="009D3D96"/>
    <w:rsid w:val="009D472C"/>
    <w:rsid w:val="009D4B78"/>
    <w:rsid w:val="009D5AE4"/>
    <w:rsid w:val="009D5BD6"/>
    <w:rsid w:val="009D63D6"/>
    <w:rsid w:val="009D68A5"/>
    <w:rsid w:val="009D7656"/>
    <w:rsid w:val="009D7E02"/>
    <w:rsid w:val="009E07EC"/>
    <w:rsid w:val="009E07FE"/>
    <w:rsid w:val="009E1846"/>
    <w:rsid w:val="009E1B36"/>
    <w:rsid w:val="009E1B55"/>
    <w:rsid w:val="009E1BFC"/>
    <w:rsid w:val="009E1D07"/>
    <w:rsid w:val="009E2673"/>
    <w:rsid w:val="009E325B"/>
    <w:rsid w:val="009E357F"/>
    <w:rsid w:val="009E4055"/>
    <w:rsid w:val="009E444C"/>
    <w:rsid w:val="009E525E"/>
    <w:rsid w:val="009E52DA"/>
    <w:rsid w:val="009E55B5"/>
    <w:rsid w:val="009E6538"/>
    <w:rsid w:val="009E6F6E"/>
    <w:rsid w:val="009E6FDE"/>
    <w:rsid w:val="009E73D5"/>
    <w:rsid w:val="009E7BA0"/>
    <w:rsid w:val="009F0048"/>
    <w:rsid w:val="009F01B2"/>
    <w:rsid w:val="009F0B91"/>
    <w:rsid w:val="009F0FCB"/>
    <w:rsid w:val="009F1D4F"/>
    <w:rsid w:val="009F216D"/>
    <w:rsid w:val="009F2217"/>
    <w:rsid w:val="009F22DE"/>
    <w:rsid w:val="009F2385"/>
    <w:rsid w:val="009F26DA"/>
    <w:rsid w:val="009F2CBC"/>
    <w:rsid w:val="009F3258"/>
    <w:rsid w:val="009F36AA"/>
    <w:rsid w:val="009F415B"/>
    <w:rsid w:val="009F4362"/>
    <w:rsid w:val="009F539A"/>
    <w:rsid w:val="009F5443"/>
    <w:rsid w:val="009F5B22"/>
    <w:rsid w:val="009F5EAB"/>
    <w:rsid w:val="009F6942"/>
    <w:rsid w:val="009F6D4D"/>
    <w:rsid w:val="009F7613"/>
    <w:rsid w:val="00A00306"/>
    <w:rsid w:val="00A00F40"/>
    <w:rsid w:val="00A01645"/>
    <w:rsid w:val="00A018ED"/>
    <w:rsid w:val="00A019AF"/>
    <w:rsid w:val="00A0204D"/>
    <w:rsid w:val="00A02685"/>
    <w:rsid w:val="00A02E2C"/>
    <w:rsid w:val="00A032F8"/>
    <w:rsid w:val="00A0341F"/>
    <w:rsid w:val="00A04629"/>
    <w:rsid w:val="00A04D18"/>
    <w:rsid w:val="00A05401"/>
    <w:rsid w:val="00A0559E"/>
    <w:rsid w:val="00A05D8A"/>
    <w:rsid w:val="00A0601D"/>
    <w:rsid w:val="00A063D9"/>
    <w:rsid w:val="00A067F2"/>
    <w:rsid w:val="00A068E3"/>
    <w:rsid w:val="00A06B61"/>
    <w:rsid w:val="00A0716A"/>
    <w:rsid w:val="00A074F5"/>
    <w:rsid w:val="00A0793B"/>
    <w:rsid w:val="00A079CF"/>
    <w:rsid w:val="00A10000"/>
    <w:rsid w:val="00A10CF7"/>
    <w:rsid w:val="00A11626"/>
    <w:rsid w:val="00A11C8E"/>
    <w:rsid w:val="00A11D7E"/>
    <w:rsid w:val="00A127CE"/>
    <w:rsid w:val="00A12DA9"/>
    <w:rsid w:val="00A132CE"/>
    <w:rsid w:val="00A13683"/>
    <w:rsid w:val="00A150A0"/>
    <w:rsid w:val="00A151F5"/>
    <w:rsid w:val="00A15A9F"/>
    <w:rsid w:val="00A1625E"/>
    <w:rsid w:val="00A16703"/>
    <w:rsid w:val="00A16CAC"/>
    <w:rsid w:val="00A16D77"/>
    <w:rsid w:val="00A16D79"/>
    <w:rsid w:val="00A1762B"/>
    <w:rsid w:val="00A17CA2"/>
    <w:rsid w:val="00A20152"/>
    <w:rsid w:val="00A2083C"/>
    <w:rsid w:val="00A20C36"/>
    <w:rsid w:val="00A215D5"/>
    <w:rsid w:val="00A218EC"/>
    <w:rsid w:val="00A226A7"/>
    <w:rsid w:val="00A22EDA"/>
    <w:rsid w:val="00A231AB"/>
    <w:rsid w:val="00A24453"/>
    <w:rsid w:val="00A24ADF"/>
    <w:rsid w:val="00A25CEF"/>
    <w:rsid w:val="00A261E9"/>
    <w:rsid w:val="00A3077D"/>
    <w:rsid w:val="00A30CB1"/>
    <w:rsid w:val="00A31422"/>
    <w:rsid w:val="00A314AA"/>
    <w:rsid w:val="00A314CC"/>
    <w:rsid w:val="00A32399"/>
    <w:rsid w:val="00A323C0"/>
    <w:rsid w:val="00A32432"/>
    <w:rsid w:val="00A32699"/>
    <w:rsid w:val="00A32BF9"/>
    <w:rsid w:val="00A32E85"/>
    <w:rsid w:val="00A3323E"/>
    <w:rsid w:val="00A33291"/>
    <w:rsid w:val="00A333AE"/>
    <w:rsid w:val="00A3368C"/>
    <w:rsid w:val="00A336B1"/>
    <w:rsid w:val="00A33E10"/>
    <w:rsid w:val="00A34049"/>
    <w:rsid w:val="00A341E4"/>
    <w:rsid w:val="00A35CCD"/>
    <w:rsid w:val="00A35FE8"/>
    <w:rsid w:val="00A3648C"/>
    <w:rsid w:val="00A37168"/>
    <w:rsid w:val="00A376FA"/>
    <w:rsid w:val="00A37C20"/>
    <w:rsid w:val="00A37CDD"/>
    <w:rsid w:val="00A37E5C"/>
    <w:rsid w:val="00A40177"/>
    <w:rsid w:val="00A404B5"/>
    <w:rsid w:val="00A406DD"/>
    <w:rsid w:val="00A416B8"/>
    <w:rsid w:val="00A41A48"/>
    <w:rsid w:val="00A41DD3"/>
    <w:rsid w:val="00A41FA7"/>
    <w:rsid w:val="00A43198"/>
    <w:rsid w:val="00A4338C"/>
    <w:rsid w:val="00A4370F"/>
    <w:rsid w:val="00A437B6"/>
    <w:rsid w:val="00A440B6"/>
    <w:rsid w:val="00A4498E"/>
    <w:rsid w:val="00A44D65"/>
    <w:rsid w:val="00A45B90"/>
    <w:rsid w:val="00A45D3D"/>
    <w:rsid w:val="00A45D41"/>
    <w:rsid w:val="00A45DFC"/>
    <w:rsid w:val="00A468F2"/>
    <w:rsid w:val="00A471BF"/>
    <w:rsid w:val="00A473B4"/>
    <w:rsid w:val="00A479C1"/>
    <w:rsid w:val="00A5041F"/>
    <w:rsid w:val="00A5147E"/>
    <w:rsid w:val="00A514D5"/>
    <w:rsid w:val="00A51C37"/>
    <w:rsid w:val="00A51C7C"/>
    <w:rsid w:val="00A52145"/>
    <w:rsid w:val="00A525CA"/>
    <w:rsid w:val="00A526DF"/>
    <w:rsid w:val="00A527E5"/>
    <w:rsid w:val="00A52A8A"/>
    <w:rsid w:val="00A533A3"/>
    <w:rsid w:val="00A53999"/>
    <w:rsid w:val="00A53A3A"/>
    <w:rsid w:val="00A53DFA"/>
    <w:rsid w:val="00A53E2C"/>
    <w:rsid w:val="00A54AB3"/>
    <w:rsid w:val="00A54E2F"/>
    <w:rsid w:val="00A5564F"/>
    <w:rsid w:val="00A55F60"/>
    <w:rsid w:val="00A5617D"/>
    <w:rsid w:val="00A56A50"/>
    <w:rsid w:val="00A56D43"/>
    <w:rsid w:val="00A57288"/>
    <w:rsid w:val="00A57311"/>
    <w:rsid w:val="00A575A8"/>
    <w:rsid w:val="00A61611"/>
    <w:rsid w:val="00A61982"/>
    <w:rsid w:val="00A6266F"/>
    <w:rsid w:val="00A628DB"/>
    <w:rsid w:val="00A64E5A"/>
    <w:rsid w:val="00A6509B"/>
    <w:rsid w:val="00A65CF5"/>
    <w:rsid w:val="00A65E2B"/>
    <w:rsid w:val="00A6641E"/>
    <w:rsid w:val="00A6653B"/>
    <w:rsid w:val="00A665D2"/>
    <w:rsid w:val="00A66F19"/>
    <w:rsid w:val="00A67387"/>
    <w:rsid w:val="00A67642"/>
    <w:rsid w:val="00A677D1"/>
    <w:rsid w:val="00A67AF5"/>
    <w:rsid w:val="00A67EBE"/>
    <w:rsid w:val="00A70A3D"/>
    <w:rsid w:val="00A714B7"/>
    <w:rsid w:val="00A71550"/>
    <w:rsid w:val="00A71845"/>
    <w:rsid w:val="00A71A27"/>
    <w:rsid w:val="00A71DC8"/>
    <w:rsid w:val="00A723CA"/>
    <w:rsid w:val="00A726F9"/>
    <w:rsid w:val="00A72A2F"/>
    <w:rsid w:val="00A732FD"/>
    <w:rsid w:val="00A73482"/>
    <w:rsid w:val="00A7411C"/>
    <w:rsid w:val="00A750A5"/>
    <w:rsid w:val="00A75E61"/>
    <w:rsid w:val="00A76104"/>
    <w:rsid w:val="00A77072"/>
    <w:rsid w:val="00A8003D"/>
    <w:rsid w:val="00A82101"/>
    <w:rsid w:val="00A8274F"/>
    <w:rsid w:val="00A82D8B"/>
    <w:rsid w:val="00A834AA"/>
    <w:rsid w:val="00A8376C"/>
    <w:rsid w:val="00A838B7"/>
    <w:rsid w:val="00A8497D"/>
    <w:rsid w:val="00A860B1"/>
    <w:rsid w:val="00A863B3"/>
    <w:rsid w:val="00A86561"/>
    <w:rsid w:val="00A8725A"/>
    <w:rsid w:val="00A87A47"/>
    <w:rsid w:val="00A87CDF"/>
    <w:rsid w:val="00A90082"/>
    <w:rsid w:val="00A900F5"/>
    <w:rsid w:val="00A90420"/>
    <w:rsid w:val="00A9069F"/>
    <w:rsid w:val="00A906B0"/>
    <w:rsid w:val="00A91062"/>
    <w:rsid w:val="00A91072"/>
    <w:rsid w:val="00A91790"/>
    <w:rsid w:val="00A91BA5"/>
    <w:rsid w:val="00A92215"/>
    <w:rsid w:val="00A92956"/>
    <w:rsid w:val="00A92B33"/>
    <w:rsid w:val="00A94300"/>
    <w:rsid w:val="00A9488B"/>
    <w:rsid w:val="00A948F7"/>
    <w:rsid w:val="00A94C63"/>
    <w:rsid w:val="00A94D78"/>
    <w:rsid w:val="00A94E26"/>
    <w:rsid w:val="00A9504C"/>
    <w:rsid w:val="00A95564"/>
    <w:rsid w:val="00A95E30"/>
    <w:rsid w:val="00A96845"/>
    <w:rsid w:val="00A972AD"/>
    <w:rsid w:val="00AA04B8"/>
    <w:rsid w:val="00AA06A2"/>
    <w:rsid w:val="00AA084A"/>
    <w:rsid w:val="00AA0A29"/>
    <w:rsid w:val="00AA1F77"/>
    <w:rsid w:val="00AA2EDE"/>
    <w:rsid w:val="00AA351C"/>
    <w:rsid w:val="00AA35C3"/>
    <w:rsid w:val="00AA364A"/>
    <w:rsid w:val="00AA3F52"/>
    <w:rsid w:val="00AA513C"/>
    <w:rsid w:val="00AA5734"/>
    <w:rsid w:val="00AA5830"/>
    <w:rsid w:val="00AA61A2"/>
    <w:rsid w:val="00AA6F80"/>
    <w:rsid w:val="00AA7209"/>
    <w:rsid w:val="00AA7754"/>
    <w:rsid w:val="00AA7A03"/>
    <w:rsid w:val="00AA7FFA"/>
    <w:rsid w:val="00AB01C9"/>
    <w:rsid w:val="00AB05E3"/>
    <w:rsid w:val="00AB06C3"/>
    <w:rsid w:val="00AB0AD8"/>
    <w:rsid w:val="00AB0B43"/>
    <w:rsid w:val="00AB0E6F"/>
    <w:rsid w:val="00AB11E3"/>
    <w:rsid w:val="00AB12F7"/>
    <w:rsid w:val="00AB159B"/>
    <w:rsid w:val="00AB1859"/>
    <w:rsid w:val="00AB25FB"/>
    <w:rsid w:val="00AB32E2"/>
    <w:rsid w:val="00AB3DF8"/>
    <w:rsid w:val="00AB544D"/>
    <w:rsid w:val="00AB5557"/>
    <w:rsid w:val="00AB604A"/>
    <w:rsid w:val="00AB63AA"/>
    <w:rsid w:val="00AB6B01"/>
    <w:rsid w:val="00AB76CA"/>
    <w:rsid w:val="00AC0008"/>
    <w:rsid w:val="00AC084F"/>
    <w:rsid w:val="00AC0887"/>
    <w:rsid w:val="00AC08B5"/>
    <w:rsid w:val="00AC0911"/>
    <w:rsid w:val="00AC0AB8"/>
    <w:rsid w:val="00AC0E2E"/>
    <w:rsid w:val="00AC10A7"/>
    <w:rsid w:val="00AC1286"/>
    <w:rsid w:val="00AC19FB"/>
    <w:rsid w:val="00AC1F80"/>
    <w:rsid w:val="00AC2739"/>
    <w:rsid w:val="00AC319E"/>
    <w:rsid w:val="00AC38B6"/>
    <w:rsid w:val="00AC5A02"/>
    <w:rsid w:val="00AC5C6A"/>
    <w:rsid w:val="00AC5D88"/>
    <w:rsid w:val="00AC6340"/>
    <w:rsid w:val="00AC70C0"/>
    <w:rsid w:val="00AC726E"/>
    <w:rsid w:val="00AC7DA4"/>
    <w:rsid w:val="00AD0272"/>
    <w:rsid w:val="00AD042D"/>
    <w:rsid w:val="00AD052F"/>
    <w:rsid w:val="00AD0568"/>
    <w:rsid w:val="00AD0939"/>
    <w:rsid w:val="00AD0B65"/>
    <w:rsid w:val="00AD0ED5"/>
    <w:rsid w:val="00AD0FC6"/>
    <w:rsid w:val="00AD10C3"/>
    <w:rsid w:val="00AD2151"/>
    <w:rsid w:val="00AD2503"/>
    <w:rsid w:val="00AD2876"/>
    <w:rsid w:val="00AD29D8"/>
    <w:rsid w:val="00AD2A85"/>
    <w:rsid w:val="00AD32CA"/>
    <w:rsid w:val="00AD4631"/>
    <w:rsid w:val="00AD467F"/>
    <w:rsid w:val="00AD48DF"/>
    <w:rsid w:val="00AD4936"/>
    <w:rsid w:val="00AD4F04"/>
    <w:rsid w:val="00AD55DE"/>
    <w:rsid w:val="00AD5D3B"/>
    <w:rsid w:val="00AD5EA9"/>
    <w:rsid w:val="00AD609B"/>
    <w:rsid w:val="00AD6CB9"/>
    <w:rsid w:val="00AD6DFE"/>
    <w:rsid w:val="00AD729C"/>
    <w:rsid w:val="00AD79A6"/>
    <w:rsid w:val="00AD7C3A"/>
    <w:rsid w:val="00AE0840"/>
    <w:rsid w:val="00AE20E4"/>
    <w:rsid w:val="00AE3414"/>
    <w:rsid w:val="00AE3CEF"/>
    <w:rsid w:val="00AE4A52"/>
    <w:rsid w:val="00AE5470"/>
    <w:rsid w:val="00AE5800"/>
    <w:rsid w:val="00AE5890"/>
    <w:rsid w:val="00AE5A5D"/>
    <w:rsid w:val="00AE5D75"/>
    <w:rsid w:val="00AE5FB0"/>
    <w:rsid w:val="00AE63C4"/>
    <w:rsid w:val="00AE7912"/>
    <w:rsid w:val="00AF03A6"/>
    <w:rsid w:val="00AF0ACF"/>
    <w:rsid w:val="00AF0DCC"/>
    <w:rsid w:val="00AF2931"/>
    <w:rsid w:val="00AF3267"/>
    <w:rsid w:val="00AF3BF4"/>
    <w:rsid w:val="00AF400D"/>
    <w:rsid w:val="00AF46C8"/>
    <w:rsid w:val="00AF47F5"/>
    <w:rsid w:val="00AF4F89"/>
    <w:rsid w:val="00AF5142"/>
    <w:rsid w:val="00AF6016"/>
    <w:rsid w:val="00AF6042"/>
    <w:rsid w:val="00AF6A25"/>
    <w:rsid w:val="00AF6D3C"/>
    <w:rsid w:val="00AF6F5B"/>
    <w:rsid w:val="00B015C4"/>
    <w:rsid w:val="00B0160B"/>
    <w:rsid w:val="00B02999"/>
    <w:rsid w:val="00B02B52"/>
    <w:rsid w:val="00B02FAB"/>
    <w:rsid w:val="00B0330F"/>
    <w:rsid w:val="00B03804"/>
    <w:rsid w:val="00B03F19"/>
    <w:rsid w:val="00B043D9"/>
    <w:rsid w:val="00B0455A"/>
    <w:rsid w:val="00B04AF0"/>
    <w:rsid w:val="00B05108"/>
    <w:rsid w:val="00B05D77"/>
    <w:rsid w:val="00B05FB9"/>
    <w:rsid w:val="00B06ABD"/>
    <w:rsid w:val="00B06F8F"/>
    <w:rsid w:val="00B07CBD"/>
    <w:rsid w:val="00B07D20"/>
    <w:rsid w:val="00B1060B"/>
    <w:rsid w:val="00B10E90"/>
    <w:rsid w:val="00B11D40"/>
    <w:rsid w:val="00B121A0"/>
    <w:rsid w:val="00B12247"/>
    <w:rsid w:val="00B13150"/>
    <w:rsid w:val="00B1499C"/>
    <w:rsid w:val="00B15788"/>
    <w:rsid w:val="00B159EC"/>
    <w:rsid w:val="00B15CB0"/>
    <w:rsid w:val="00B161FD"/>
    <w:rsid w:val="00B1657C"/>
    <w:rsid w:val="00B1695E"/>
    <w:rsid w:val="00B16F47"/>
    <w:rsid w:val="00B17992"/>
    <w:rsid w:val="00B17C54"/>
    <w:rsid w:val="00B17E5E"/>
    <w:rsid w:val="00B17E75"/>
    <w:rsid w:val="00B17F9D"/>
    <w:rsid w:val="00B20611"/>
    <w:rsid w:val="00B20DB0"/>
    <w:rsid w:val="00B2115F"/>
    <w:rsid w:val="00B21534"/>
    <w:rsid w:val="00B2170F"/>
    <w:rsid w:val="00B21A3B"/>
    <w:rsid w:val="00B2219C"/>
    <w:rsid w:val="00B22A36"/>
    <w:rsid w:val="00B22EAD"/>
    <w:rsid w:val="00B2321F"/>
    <w:rsid w:val="00B2352A"/>
    <w:rsid w:val="00B2373A"/>
    <w:rsid w:val="00B2399F"/>
    <w:rsid w:val="00B24221"/>
    <w:rsid w:val="00B2583A"/>
    <w:rsid w:val="00B26342"/>
    <w:rsid w:val="00B2655A"/>
    <w:rsid w:val="00B267CD"/>
    <w:rsid w:val="00B2693E"/>
    <w:rsid w:val="00B26C5A"/>
    <w:rsid w:val="00B270E3"/>
    <w:rsid w:val="00B27327"/>
    <w:rsid w:val="00B27667"/>
    <w:rsid w:val="00B27B29"/>
    <w:rsid w:val="00B302ED"/>
    <w:rsid w:val="00B3035E"/>
    <w:rsid w:val="00B30D2F"/>
    <w:rsid w:val="00B314AC"/>
    <w:rsid w:val="00B3208D"/>
    <w:rsid w:val="00B321CE"/>
    <w:rsid w:val="00B322E0"/>
    <w:rsid w:val="00B3241D"/>
    <w:rsid w:val="00B32A24"/>
    <w:rsid w:val="00B32C19"/>
    <w:rsid w:val="00B33909"/>
    <w:rsid w:val="00B33E86"/>
    <w:rsid w:val="00B34895"/>
    <w:rsid w:val="00B34991"/>
    <w:rsid w:val="00B34A66"/>
    <w:rsid w:val="00B34D1D"/>
    <w:rsid w:val="00B34E79"/>
    <w:rsid w:val="00B3649A"/>
    <w:rsid w:val="00B3665F"/>
    <w:rsid w:val="00B36C75"/>
    <w:rsid w:val="00B36EC1"/>
    <w:rsid w:val="00B37405"/>
    <w:rsid w:val="00B37C99"/>
    <w:rsid w:val="00B4126F"/>
    <w:rsid w:val="00B413EC"/>
    <w:rsid w:val="00B414C1"/>
    <w:rsid w:val="00B41A1F"/>
    <w:rsid w:val="00B41DBE"/>
    <w:rsid w:val="00B43CA2"/>
    <w:rsid w:val="00B44DC7"/>
    <w:rsid w:val="00B457E2"/>
    <w:rsid w:val="00B45984"/>
    <w:rsid w:val="00B459D3"/>
    <w:rsid w:val="00B45F7F"/>
    <w:rsid w:val="00B46586"/>
    <w:rsid w:val="00B46B7C"/>
    <w:rsid w:val="00B46C24"/>
    <w:rsid w:val="00B47907"/>
    <w:rsid w:val="00B47C51"/>
    <w:rsid w:val="00B5023E"/>
    <w:rsid w:val="00B50286"/>
    <w:rsid w:val="00B50835"/>
    <w:rsid w:val="00B51036"/>
    <w:rsid w:val="00B524E0"/>
    <w:rsid w:val="00B52C23"/>
    <w:rsid w:val="00B52E8F"/>
    <w:rsid w:val="00B5371E"/>
    <w:rsid w:val="00B53C27"/>
    <w:rsid w:val="00B54E7E"/>
    <w:rsid w:val="00B555DE"/>
    <w:rsid w:val="00B558BF"/>
    <w:rsid w:val="00B55A08"/>
    <w:rsid w:val="00B55B31"/>
    <w:rsid w:val="00B56684"/>
    <w:rsid w:val="00B5734B"/>
    <w:rsid w:val="00B57731"/>
    <w:rsid w:val="00B61E6E"/>
    <w:rsid w:val="00B61E9B"/>
    <w:rsid w:val="00B62808"/>
    <w:rsid w:val="00B629A2"/>
    <w:rsid w:val="00B635C7"/>
    <w:rsid w:val="00B63A2C"/>
    <w:rsid w:val="00B63D5B"/>
    <w:rsid w:val="00B64694"/>
    <w:rsid w:val="00B64D67"/>
    <w:rsid w:val="00B652C3"/>
    <w:rsid w:val="00B6617E"/>
    <w:rsid w:val="00B66615"/>
    <w:rsid w:val="00B66AB6"/>
    <w:rsid w:val="00B66BE9"/>
    <w:rsid w:val="00B6773B"/>
    <w:rsid w:val="00B704A3"/>
    <w:rsid w:val="00B70EFF"/>
    <w:rsid w:val="00B71092"/>
    <w:rsid w:val="00B712D9"/>
    <w:rsid w:val="00B71DB0"/>
    <w:rsid w:val="00B72025"/>
    <w:rsid w:val="00B720EA"/>
    <w:rsid w:val="00B72739"/>
    <w:rsid w:val="00B72A73"/>
    <w:rsid w:val="00B72E77"/>
    <w:rsid w:val="00B733B4"/>
    <w:rsid w:val="00B74213"/>
    <w:rsid w:val="00B7502B"/>
    <w:rsid w:val="00B7509C"/>
    <w:rsid w:val="00B75851"/>
    <w:rsid w:val="00B7644A"/>
    <w:rsid w:val="00B768C9"/>
    <w:rsid w:val="00B76AE7"/>
    <w:rsid w:val="00B774F3"/>
    <w:rsid w:val="00B77ECE"/>
    <w:rsid w:val="00B81144"/>
    <w:rsid w:val="00B81654"/>
    <w:rsid w:val="00B81B2B"/>
    <w:rsid w:val="00B8242A"/>
    <w:rsid w:val="00B829BD"/>
    <w:rsid w:val="00B82EA3"/>
    <w:rsid w:val="00B83055"/>
    <w:rsid w:val="00B840CD"/>
    <w:rsid w:val="00B850DA"/>
    <w:rsid w:val="00B852B6"/>
    <w:rsid w:val="00B859EA"/>
    <w:rsid w:val="00B85CF0"/>
    <w:rsid w:val="00B8641D"/>
    <w:rsid w:val="00B865A1"/>
    <w:rsid w:val="00B86A79"/>
    <w:rsid w:val="00B86BF7"/>
    <w:rsid w:val="00B87427"/>
    <w:rsid w:val="00B878BC"/>
    <w:rsid w:val="00B879B1"/>
    <w:rsid w:val="00B87B5A"/>
    <w:rsid w:val="00B87E9A"/>
    <w:rsid w:val="00B87F1E"/>
    <w:rsid w:val="00B900C9"/>
    <w:rsid w:val="00B90229"/>
    <w:rsid w:val="00B902B6"/>
    <w:rsid w:val="00B905A6"/>
    <w:rsid w:val="00B917DC"/>
    <w:rsid w:val="00B92384"/>
    <w:rsid w:val="00B92557"/>
    <w:rsid w:val="00B92C3B"/>
    <w:rsid w:val="00B9314A"/>
    <w:rsid w:val="00B931BE"/>
    <w:rsid w:val="00B9341C"/>
    <w:rsid w:val="00B93B44"/>
    <w:rsid w:val="00B93CF4"/>
    <w:rsid w:val="00B93E77"/>
    <w:rsid w:val="00B941FE"/>
    <w:rsid w:val="00B94657"/>
    <w:rsid w:val="00B94E79"/>
    <w:rsid w:val="00B95BAC"/>
    <w:rsid w:val="00B96278"/>
    <w:rsid w:val="00B96434"/>
    <w:rsid w:val="00B96C9E"/>
    <w:rsid w:val="00B96EFD"/>
    <w:rsid w:val="00B9705B"/>
    <w:rsid w:val="00B9754D"/>
    <w:rsid w:val="00B97766"/>
    <w:rsid w:val="00BA0387"/>
    <w:rsid w:val="00BA04C7"/>
    <w:rsid w:val="00BA0C4A"/>
    <w:rsid w:val="00BA0EA5"/>
    <w:rsid w:val="00BA135E"/>
    <w:rsid w:val="00BA1C99"/>
    <w:rsid w:val="00BA263E"/>
    <w:rsid w:val="00BA2857"/>
    <w:rsid w:val="00BA2B6E"/>
    <w:rsid w:val="00BA2F1C"/>
    <w:rsid w:val="00BA2F78"/>
    <w:rsid w:val="00BA3640"/>
    <w:rsid w:val="00BA3E0E"/>
    <w:rsid w:val="00BA3ED9"/>
    <w:rsid w:val="00BA52D8"/>
    <w:rsid w:val="00BA56D7"/>
    <w:rsid w:val="00BA65F6"/>
    <w:rsid w:val="00BA7885"/>
    <w:rsid w:val="00BA7E19"/>
    <w:rsid w:val="00BB00C2"/>
    <w:rsid w:val="00BB04C4"/>
    <w:rsid w:val="00BB051A"/>
    <w:rsid w:val="00BB22F2"/>
    <w:rsid w:val="00BB2713"/>
    <w:rsid w:val="00BB381A"/>
    <w:rsid w:val="00BB3DB0"/>
    <w:rsid w:val="00BB4090"/>
    <w:rsid w:val="00BB5D5B"/>
    <w:rsid w:val="00BB6365"/>
    <w:rsid w:val="00BB6F02"/>
    <w:rsid w:val="00BB76A5"/>
    <w:rsid w:val="00BB7CA1"/>
    <w:rsid w:val="00BC0003"/>
    <w:rsid w:val="00BC0400"/>
    <w:rsid w:val="00BC1A00"/>
    <w:rsid w:val="00BC2128"/>
    <w:rsid w:val="00BC2522"/>
    <w:rsid w:val="00BC2901"/>
    <w:rsid w:val="00BC3849"/>
    <w:rsid w:val="00BC3C73"/>
    <w:rsid w:val="00BC48BC"/>
    <w:rsid w:val="00BC4AE2"/>
    <w:rsid w:val="00BC4B69"/>
    <w:rsid w:val="00BC5263"/>
    <w:rsid w:val="00BC537B"/>
    <w:rsid w:val="00BC5D70"/>
    <w:rsid w:val="00BC6275"/>
    <w:rsid w:val="00BC6460"/>
    <w:rsid w:val="00BC64AD"/>
    <w:rsid w:val="00BC68B0"/>
    <w:rsid w:val="00BC6DAA"/>
    <w:rsid w:val="00BC7FBB"/>
    <w:rsid w:val="00BD065B"/>
    <w:rsid w:val="00BD0BD8"/>
    <w:rsid w:val="00BD0EE5"/>
    <w:rsid w:val="00BD16D7"/>
    <w:rsid w:val="00BD1B14"/>
    <w:rsid w:val="00BD3D22"/>
    <w:rsid w:val="00BD43E8"/>
    <w:rsid w:val="00BD4D2C"/>
    <w:rsid w:val="00BD4FE0"/>
    <w:rsid w:val="00BD5185"/>
    <w:rsid w:val="00BD53ED"/>
    <w:rsid w:val="00BD5799"/>
    <w:rsid w:val="00BD5A35"/>
    <w:rsid w:val="00BD62C5"/>
    <w:rsid w:val="00BD7B71"/>
    <w:rsid w:val="00BD7C4A"/>
    <w:rsid w:val="00BD7F8F"/>
    <w:rsid w:val="00BE00DC"/>
    <w:rsid w:val="00BE1478"/>
    <w:rsid w:val="00BE1529"/>
    <w:rsid w:val="00BE174B"/>
    <w:rsid w:val="00BE24F2"/>
    <w:rsid w:val="00BE2C71"/>
    <w:rsid w:val="00BE2C75"/>
    <w:rsid w:val="00BE31C0"/>
    <w:rsid w:val="00BE4346"/>
    <w:rsid w:val="00BE5A2E"/>
    <w:rsid w:val="00BE5D19"/>
    <w:rsid w:val="00BE64BB"/>
    <w:rsid w:val="00BE652E"/>
    <w:rsid w:val="00BE65EB"/>
    <w:rsid w:val="00BE684F"/>
    <w:rsid w:val="00BE6C25"/>
    <w:rsid w:val="00BE6D1C"/>
    <w:rsid w:val="00BE6ED6"/>
    <w:rsid w:val="00BE714F"/>
    <w:rsid w:val="00BE758D"/>
    <w:rsid w:val="00BE792E"/>
    <w:rsid w:val="00BE7DDC"/>
    <w:rsid w:val="00BF01A9"/>
    <w:rsid w:val="00BF04FE"/>
    <w:rsid w:val="00BF0677"/>
    <w:rsid w:val="00BF0996"/>
    <w:rsid w:val="00BF100A"/>
    <w:rsid w:val="00BF2E96"/>
    <w:rsid w:val="00BF4A12"/>
    <w:rsid w:val="00BF4CE6"/>
    <w:rsid w:val="00BF5233"/>
    <w:rsid w:val="00BF54B4"/>
    <w:rsid w:val="00BF5827"/>
    <w:rsid w:val="00BF5878"/>
    <w:rsid w:val="00BF5DD0"/>
    <w:rsid w:val="00BF656E"/>
    <w:rsid w:val="00BF69BA"/>
    <w:rsid w:val="00BF6A5D"/>
    <w:rsid w:val="00BF746C"/>
    <w:rsid w:val="00C001A5"/>
    <w:rsid w:val="00C005AA"/>
    <w:rsid w:val="00C0070C"/>
    <w:rsid w:val="00C00B72"/>
    <w:rsid w:val="00C00F3F"/>
    <w:rsid w:val="00C013D3"/>
    <w:rsid w:val="00C015A1"/>
    <w:rsid w:val="00C01BEE"/>
    <w:rsid w:val="00C0224F"/>
    <w:rsid w:val="00C0276A"/>
    <w:rsid w:val="00C028E5"/>
    <w:rsid w:val="00C02980"/>
    <w:rsid w:val="00C02F65"/>
    <w:rsid w:val="00C0350F"/>
    <w:rsid w:val="00C03768"/>
    <w:rsid w:val="00C0417E"/>
    <w:rsid w:val="00C055CB"/>
    <w:rsid w:val="00C05F62"/>
    <w:rsid w:val="00C05FA4"/>
    <w:rsid w:val="00C06C3A"/>
    <w:rsid w:val="00C06ED4"/>
    <w:rsid w:val="00C06EE1"/>
    <w:rsid w:val="00C0793B"/>
    <w:rsid w:val="00C07AAE"/>
    <w:rsid w:val="00C100F1"/>
    <w:rsid w:val="00C111E7"/>
    <w:rsid w:val="00C11535"/>
    <w:rsid w:val="00C11B6A"/>
    <w:rsid w:val="00C11ED9"/>
    <w:rsid w:val="00C1257B"/>
    <w:rsid w:val="00C12629"/>
    <w:rsid w:val="00C12D61"/>
    <w:rsid w:val="00C12D85"/>
    <w:rsid w:val="00C13518"/>
    <w:rsid w:val="00C13835"/>
    <w:rsid w:val="00C13B09"/>
    <w:rsid w:val="00C13BAA"/>
    <w:rsid w:val="00C145EE"/>
    <w:rsid w:val="00C14CC4"/>
    <w:rsid w:val="00C1552C"/>
    <w:rsid w:val="00C15636"/>
    <w:rsid w:val="00C15788"/>
    <w:rsid w:val="00C15A83"/>
    <w:rsid w:val="00C1695D"/>
    <w:rsid w:val="00C16C4E"/>
    <w:rsid w:val="00C16D74"/>
    <w:rsid w:val="00C17462"/>
    <w:rsid w:val="00C2019F"/>
    <w:rsid w:val="00C20923"/>
    <w:rsid w:val="00C20951"/>
    <w:rsid w:val="00C20C4A"/>
    <w:rsid w:val="00C2140F"/>
    <w:rsid w:val="00C21695"/>
    <w:rsid w:val="00C22113"/>
    <w:rsid w:val="00C22505"/>
    <w:rsid w:val="00C238D0"/>
    <w:rsid w:val="00C24087"/>
    <w:rsid w:val="00C242E0"/>
    <w:rsid w:val="00C24334"/>
    <w:rsid w:val="00C24DAD"/>
    <w:rsid w:val="00C24EE4"/>
    <w:rsid w:val="00C260ED"/>
    <w:rsid w:val="00C26240"/>
    <w:rsid w:val="00C26BAE"/>
    <w:rsid w:val="00C278B9"/>
    <w:rsid w:val="00C27FEE"/>
    <w:rsid w:val="00C30677"/>
    <w:rsid w:val="00C3146A"/>
    <w:rsid w:val="00C31A60"/>
    <w:rsid w:val="00C331E4"/>
    <w:rsid w:val="00C3351E"/>
    <w:rsid w:val="00C33BAF"/>
    <w:rsid w:val="00C37348"/>
    <w:rsid w:val="00C406DD"/>
    <w:rsid w:val="00C40AAB"/>
    <w:rsid w:val="00C40E0C"/>
    <w:rsid w:val="00C426AE"/>
    <w:rsid w:val="00C426B9"/>
    <w:rsid w:val="00C442D6"/>
    <w:rsid w:val="00C44D83"/>
    <w:rsid w:val="00C45C20"/>
    <w:rsid w:val="00C46495"/>
    <w:rsid w:val="00C469AE"/>
    <w:rsid w:val="00C46D33"/>
    <w:rsid w:val="00C4708F"/>
    <w:rsid w:val="00C47DF8"/>
    <w:rsid w:val="00C51A2D"/>
    <w:rsid w:val="00C51B39"/>
    <w:rsid w:val="00C51D2D"/>
    <w:rsid w:val="00C540C2"/>
    <w:rsid w:val="00C54572"/>
    <w:rsid w:val="00C5581A"/>
    <w:rsid w:val="00C558BA"/>
    <w:rsid w:val="00C57019"/>
    <w:rsid w:val="00C5732C"/>
    <w:rsid w:val="00C57697"/>
    <w:rsid w:val="00C57C53"/>
    <w:rsid w:val="00C57FE7"/>
    <w:rsid w:val="00C6003D"/>
    <w:rsid w:val="00C60326"/>
    <w:rsid w:val="00C60E71"/>
    <w:rsid w:val="00C60EB8"/>
    <w:rsid w:val="00C61423"/>
    <w:rsid w:val="00C61793"/>
    <w:rsid w:val="00C623AD"/>
    <w:rsid w:val="00C624A0"/>
    <w:rsid w:val="00C62F91"/>
    <w:rsid w:val="00C6319F"/>
    <w:rsid w:val="00C637E4"/>
    <w:rsid w:val="00C6552F"/>
    <w:rsid w:val="00C6585D"/>
    <w:rsid w:val="00C65FA6"/>
    <w:rsid w:val="00C65FAB"/>
    <w:rsid w:val="00C663C8"/>
    <w:rsid w:val="00C66CA6"/>
    <w:rsid w:val="00C70019"/>
    <w:rsid w:val="00C70AE3"/>
    <w:rsid w:val="00C719BB"/>
    <w:rsid w:val="00C72195"/>
    <w:rsid w:val="00C731EF"/>
    <w:rsid w:val="00C73398"/>
    <w:rsid w:val="00C738E6"/>
    <w:rsid w:val="00C742B9"/>
    <w:rsid w:val="00C75194"/>
    <w:rsid w:val="00C758DF"/>
    <w:rsid w:val="00C75D4E"/>
    <w:rsid w:val="00C76380"/>
    <w:rsid w:val="00C76F67"/>
    <w:rsid w:val="00C80B1C"/>
    <w:rsid w:val="00C80BF1"/>
    <w:rsid w:val="00C80DDA"/>
    <w:rsid w:val="00C8107A"/>
    <w:rsid w:val="00C8123F"/>
    <w:rsid w:val="00C81D9A"/>
    <w:rsid w:val="00C81E14"/>
    <w:rsid w:val="00C81F07"/>
    <w:rsid w:val="00C827D3"/>
    <w:rsid w:val="00C8298D"/>
    <w:rsid w:val="00C82A34"/>
    <w:rsid w:val="00C82D6F"/>
    <w:rsid w:val="00C83115"/>
    <w:rsid w:val="00C83568"/>
    <w:rsid w:val="00C83EDB"/>
    <w:rsid w:val="00C8428A"/>
    <w:rsid w:val="00C84474"/>
    <w:rsid w:val="00C848AB"/>
    <w:rsid w:val="00C84CE2"/>
    <w:rsid w:val="00C85A2A"/>
    <w:rsid w:val="00C867AF"/>
    <w:rsid w:val="00C868E7"/>
    <w:rsid w:val="00C869CF"/>
    <w:rsid w:val="00C86D3D"/>
    <w:rsid w:val="00C86D7B"/>
    <w:rsid w:val="00C874A1"/>
    <w:rsid w:val="00C87E2C"/>
    <w:rsid w:val="00C91072"/>
    <w:rsid w:val="00C93781"/>
    <w:rsid w:val="00C94903"/>
    <w:rsid w:val="00C94C29"/>
    <w:rsid w:val="00C94EF9"/>
    <w:rsid w:val="00C951A6"/>
    <w:rsid w:val="00C961C1"/>
    <w:rsid w:val="00C96CF0"/>
    <w:rsid w:val="00C96FF6"/>
    <w:rsid w:val="00C97184"/>
    <w:rsid w:val="00C976BB"/>
    <w:rsid w:val="00C97FB1"/>
    <w:rsid w:val="00CA0303"/>
    <w:rsid w:val="00CA041A"/>
    <w:rsid w:val="00CA0970"/>
    <w:rsid w:val="00CA295D"/>
    <w:rsid w:val="00CA2AFD"/>
    <w:rsid w:val="00CA3C6E"/>
    <w:rsid w:val="00CA4097"/>
    <w:rsid w:val="00CA4437"/>
    <w:rsid w:val="00CA444A"/>
    <w:rsid w:val="00CA60E5"/>
    <w:rsid w:val="00CA632C"/>
    <w:rsid w:val="00CA6972"/>
    <w:rsid w:val="00CB0B47"/>
    <w:rsid w:val="00CB0CF3"/>
    <w:rsid w:val="00CB1411"/>
    <w:rsid w:val="00CB18AA"/>
    <w:rsid w:val="00CB18CA"/>
    <w:rsid w:val="00CB206C"/>
    <w:rsid w:val="00CB3024"/>
    <w:rsid w:val="00CB3450"/>
    <w:rsid w:val="00CB40F1"/>
    <w:rsid w:val="00CB4376"/>
    <w:rsid w:val="00CB45F3"/>
    <w:rsid w:val="00CB48BD"/>
    <w:rsid w:val="00CB48E9"/>
    <w:rsid w:val="00CB499C"/>
    <w:rsid w:val="00CB5139"/>
    <w:rsid w:val="00CB5599"/>
    <w:rsid w:val="00CB55E9"/>
    <w:rsid w:val="00CB5775"/>
    <w:rsid w:val="00CB6681"/>
    <w:rsid w:val="00CB6EF1"/>
    <w:rsid w:val="00CB72B8"/>
    <w:rsid w:val="00CB75CC"/>
    <w:rsid w:val="00CB7C4A"/>
    <w:rsid w:val="00CC0A4E"/>
    <w:rsid w:val="00CC16F0"/>
    <w:rsid w:val="00CC22AC"/>
    <w:rsid w:val="00CC24E0"/>
    <w:rsid w:val="00CC2CDD"/>
    <w:rsid w:val="00CC2DDE"/>
    <w:rsid w:val="00CC333E"/>
    <w:rsid w:val="00CC366A"/>
    <w:rsid w:val="00CC36A5"/>
    <w:rsid w:val="00CC38C9"/>
    <w:rsid w:val="00CC3FD7"/>
    <w:rsid w:val="00CC4628"/>
    <w:rsid w:val="00CC5271"/>
    <w:rsid w:val="00CC5292"/>
    <w:rsid w:val="00CC59B3"/>
    <w:rsid w:val="00CC5F70"/>
    <w:rsid w:val="00CC69A2"/>
    <w:rsid w:val="00CC797D"/>
    <w:rsid w:val="00CC7A38"/>
    <w:rsid w:val="00CC7CC7"/>
    <w:rsid w:val="00CC7F20"/>
    <w:rsid w:val="00CD069D"/>
    <w:rsid w:val="00CD0F07"/>
    <w:rsid w:val="00CD1031"/>
    <w:rsid w:val="00CD1053"/>
    <w:rsid w:val="00CD164F"/>
    <w:rsid w:val="00CD1976"/>
    <w:rsid w:val="00CD1C13"/>
    <w:rsid w:val="00CD1F02"/>
    <w:rsid w:val="00CD2CD0"/>
    <w:rsid w:val="00CD2EBA"/>
    <w:rsid w:val="00CD3195"/>
    <w:rsid w:val="00CD3A2D"/>
    <w:rsid w:val="00CD3C35"/>
    <w:rsid w:val="00CD40C6"/>
    <w:rsid w:val="00CD45E1"/>
    <w:rsid w:val="00CD45F8"/>
    <w:rsid w:val="00CD4CA5"/>
    <w:rsid w:val="00CD4E27"/>
    <w:rsid w:val="00CD5423"/>
    <w:rsid w:val="00CD561B"/>
    <w:rsid w:val="00CD62BD"/>
    <w:rsid w:val="00CD64C7"/>
    <w:rsid w:val="00CD6B6C"/>
    <w:rsid w:val="00CD7321"/>
    <w:rsid w:val="00CD7433"/>
    <w:rsid w:val="00CD7443"/>
    <w:rsid w:val="00CD75A9"/>
    <w:rsid w:val="00CD75BF"/>
    <w:rsid w:val="00CE01A3"/>
    <w:rsid w:val="00CE028D"/>
    <w:rsid w:val="00CE085B"/>
    <w:rsid w:val="00CE0BA8"/>
    <w:rsid w:val="00CE0C26"/>
    <w:rsid w:val="00CE1371"/>
    <w:rsid w:val="00CE145C"/>
    <w:rsid w:val="00CE1BA9"/>
    <w:rsid w:val="00CE231D"/>
    <w:rsid w:val="00CE2F38"/>
    <w:rsid w:val="00CE35EE"/>
    <w:rsid w:val="00CE399B"/>
    <w:rsid w:val="00CE3CC7"/>
    <w:rsid w:val="00CE3ED3"/>
    <w:rsid w:val="00CE468B"/>
    <w:rsid w:val="00CE5AA3"/>
    <w:rsid w:val="00CE5D38"/>
    <w:rsid w:val="00CE5F49"/>
    <w:rsid w:val="00CE65C6"/>
    <w:rsid w:val="00CE72C5"/>
    <w:rsid w:val="00CE7543"/>
    <w:rsid w:val="00CE7736"/>
    <w:rsid w:val="00CE7915"/>
    <w:rsid w:val="00CE7932"/>
    <w:rsid w:val="00CF00C7"/>
    <w:rsid w:val="00CF0C24"/>
    <w:rsid w:val="00CF121F"/>
    <w:rsid w:val="00CF1981"/>
    <w:rsid w:val="00CF1FFE"/>
    <w:rsid w:val="00CF201E"/>
    <w:rsid w:val="00CF2697"/>
    <w:rsid w:val="00CF2A13"/>
    <w:rsid w:val="00CF2C71"/>
    <w:rsid w:val="00CF3793"/>
    <w:rsid w:val="00CF3852"/>
    <w:rsid w:val="00CF4170"/>
    <w:rsid w:val="00CF469D"/>
    <w:rsid w:val="00CF484D"/>
    <w:rsid w:val="00CF4876"/>
    <w:rsid w:val="00CF4DB7"/>
    <w:rsid w:val="00CF6339"/>
    <w:rsid w:val="00CF685D"/>
    <w:rsid w:val="00CF6BAB"/>
    <w:rsid w:val="00CF7C55"/>
    <w:rsid w:val="00D001A5"/>
    <w:rsid w:val="00D008A8"/>
    <w:rsid w:val="00D011FE"/>
    <w:rsid w:val="00D012C2"/>
    <w:rsid w:val="00D016E5"/>
    <w:rsid w:val="00D021A4"/>
    <w:rsid w:val="00D02230"/>
    <w:rsid w:val="00D02676"/>
    <w:rsid w:val="00D027B9"/>
    <w:rsid w:val="00D03706"/>
    <w:rsid w:val="00D0435E"/>
    <w:rsid w:val="00D044A4"/>
    <w:rsid w:val="00D047BE"/>
    <w:rsid w:val="00D04C68"/>
    <w:rsid w:val="00D0513F"/>
    <w:rsid w:val="00D0518B"/>
    <w:rsid w:val="00D051D6"/>
    <w:rsid w:val="00D05635"/>
    <w:rsid w:val="00D056DF"/>
    <w:rsid w:val="00D05D6D"/>
    <w:rsid w:val="00D05F1D"/>
    <w:rsid w:val="00D05F3F"/>
    <w:rsid w:val="00D063E3"/>
    <w:rsid w:val="00D06F30"/>
    <w:rsid w:val="00D118BB"/>
    <w:rsid w:val="00D126D1"/>
    <w:rsid w:val="00D13376"/>
    <w:rsid w:val="00D1344D"/>
    <w:rsid w:val="00D13C37"/>
    <w:rsid w:val="00D14284"/>
    <w:rsid w:val="00D1442A"/>
    <w:rsid w:val="00D14797"/>
    <w:rsid w:val="00D1533C"/>
    <w:rsid w:val="00D158DE"/>
    <w:rsid w:val="00D15BA3"/>
    <w:rsid w:val="00D15F2D"/>
    <w:rsid w:val="00D164B5"/>
    <w:rsid w:val="00D16BC0"/>
    <w:rsid w:val="00D16C05"/>
    <w:rsid w:val="00D16E1B"/>
    <w:rsid w:val="00D16ED8"/>
    <w:rsid w:val="00D176E4"/>
    <w:rsid w:val="00D1772D"/>
    <w:rsid w:val="00D179AE"/>
    <w:rsid w:val="00D17FDC"/>
    <w:rsid w:val="00D2076E"/>
    <w:rsid w:val="00D20DCB"/>
    <w:rsid w:val="00D20DD3"/>
    <w:rsid w:val="00D20F5B"/>
    <w:rsid w:val="00D20FF3"/>
    <w:rsid w:val="00D21213"/>
    <w:rsid w:val="00D217EB"/>
    <w:rsid w:val="00D21A1E"/>
    <w:rsid w:val="00D21D58"/>
    <w:rsid w:val="00D221AF"/>
    <w:rsid w:val="00D22502"/>
    <w:rsid w:val="00D23235"/>
    <w:rsid w:val="00D23389"/>
    <w:rsid w:val="00D24A36"/>
    <w:rsid w:val="00D25726"/>
    <w:rsid w:val="00D2670B"/>
    <w:rsid w:val="00D268A8"/>
    <w:rsid w:val="00D26E19"/>
    <w:rsid w:val="00D301FF"/>
    <w:rsid w:val="00D304F1"/>
    <w:rsid w:val="00D3106B"/>
    <w:rsid w:val="00D3179A"/>
    <w:rsid w:val="00D31979"/>
    <w:rsid w:val="00D31A9A"/>
    <w:rsid w:val="00D31CFB"/>
    <w:rsid w:val="00D321C3"/>
    <w:rsid w:val="00D32315"/>
    <w:rsid w:val="00D32397"/>
    <w:rsid w:val="00D324E2"/>
    <w:rsid w:val="00D32B76"/>
    <w:rsid w:val="00D33EDA"/>
    <w:rsid w:val="00D35384"/>
    <w:rsid w:val="00D353C4"/>
    <w:rsid w:val="00D36199"/>
    <w:rsid w:val="00D36DA7"/>
    <w:rsid w:val="00D408E3"/>
    <w:rsid w:val="00D41512"/>
    <w:rsid w:val="00D42971"/>
    <w:rsid w:val="00D42FB4"/>
    <w:rsid w:val="00D43E28"/>
    <w:rsid w:val="00D43E31"/>
    <w:rsid w:val="00D4413E"/>
    <w:rsid w:val="00D4466A"/>
    <w:rsid w:val="00D448AD"/>
    <w:rsid w:val="00D44A4C"/>
    <w:rsid w:val="00D44FAD"/>
    <w:rsid w:val="00D456A1"/>
    <w:rsid w:val="00D4579C"/>
    <w:rsid w:val="00D4613A"/>
    <w:rsid w:val="00D46972"/>
    <w:rsid w:val="00D469AE"/>
    <w:rsid w:val="00D50322"/>
    <w:rsid w:val="00D504B8"/>
    <w:rsid w:val="00D51630"/>
    <w:rsid w:val="00D5207A"/>
    <w:rsid w:val="00D534CC"/>
    <w:rsid w:val="00D54161"/>
    <w:rsid w:val="00D54329"/>
    <w:rsid w:val="00D54953"/>
    <w:rsid w:val="00D54A6E"/>
    <w:rsid w:val="00D54E7D"/>
    <w:rsid w:val="00D55687"/>
    <w:rsid w:val="00D55A7C"/>
    <w:rsid w:val="00D5605F"/>
    <w:rsid w:val="00D56455"/>
    <w:rsid w:val="00D579BA"/>
    <w:rsid w:val="00D602D5"/>
    <w:rsid w:val="00D60800"/>
    <w:rsid w:val="00D608F0"/>
    <w:rsid w:val="00D60A43"/>
    <w:rsid w:val="00D60BDF"/>
    <w:rsid w:val="00D60EF1"/>
    <w:rsid w:val="00D61030"/>
    <w:rsid w:val="00D612A9"/>
    <w:rsid w:val="00D618A5"/>
    <w:rsid w:val="00D62183"/>
    <w:rsid w:val="00D6270B"/>
    <w:rsid w:val="00D62DE3"/>
    <w:rsid w:val="00D645F1"/>
    <w:rsid w:val="00D64650"/>
    <w:rsid w:val="00D64AD0"/>
    <w:rsid w:val="00D64D7D"/>
    <w:rsid w:val="00D65356"/>
    <w:rsid w:val="00D660A1"/>
    <w:rsid w:val="00D6644D"/>
    <w:rsid w:val="00D66E61"/>
    <w:rsid w:val="00D66FBC"/>
    <w:rsid w:val="00D6730D"/>
    <w:rsid w:val="00D67416"/>
    <w:rsid w:val="00D67981"/>
    <w:rsid w:val="00D67BBC"/>
    <w:rsid w:val="00D67C0A"/>
    <w:rsid w:val="00D67D90"/>
    <w:rsid w:val="00D7065F"/>
    <w:rsid w:val="00D70814"/>
    <w:rsid w:val="00D708CF"/>
    <w:rsid w:val="00D70BAD"/>
    <w:rsid w:val="00D70F85"/>
    <w:rsid w:val="00D70F89"/>
    <w:rsid w:val="00D714A0"/>
    <w:rsid w:val="00D71EF9"/>
    <w:rsid w:val="00D7262B"/>
    <w:rsid w:val="00D72988"/>
    <w:rsid w:val="00D73514"/>
    <w:rsid w:val="00D735FA"/>
    <w:rsid w:val="00D73F95"/>
    <w:rsid w:val="00D74152"/>
    <w:rsid w:val="00D74518"/>
    <w:rsid w:val="00D7521B"/>
    <w:rsid w:val="00D75649"/>
    <w:rsid w:val="00D7617D"/>
    <w:rsid w:val="00D7694E"/>
    <w:rsid w:val="00D77350"/>
    <w:rsid w:val="00D776CF"/>
    <w:rsid w:val="00D77A69"/>
    <w:rsid w:val="00D77E24"/>
    <w:rsid w:val="00D77FBB"/>
    <w:rsid w:val="00D80264"/>
    <w:rsid w:val="00D8088C"/>
    <w:rsid w:val="00D80928"/>
    <w:rsid w:val="00D80F2B"/>
    <w:rsid w:val="00D81D71"/>
    <w:rsid w:val="00D81F7E"/>
    <w:rsid w:val="00D81F85"/>
    <w:rsid w:val="00D82321"/>
    <w:rsid w:val="00D828E2"/>
    <w:rsid w:val="00D828F9"/>
    <w:rsid w:val="00D829EE"/>
    <w:rsid w:val="00D82A73"/>
    <w:rsid w:val="00D82AFD"/>
    <w:rsid w:val="00D82C61"/>
    <w:rsid w:val="00D839EA"/>
    <w:rsid w:val="00D83F49"/>
    <w:rsid w:val="00D845ED"/>
    <w:rsid w:val="00D84EC1"/>
    <w:rsid w:val="00D85280"/>
    <w:rsid w:val="00D860BE"/>
    <w:rsid w:val="00D86287"/>
    <w:rsid w:val="00D8632C"/>
    <w:rsid w:val="00D864A5"/>
    <w:rsid w:val="00D86EB6"/>
    <w:rsid w:val="00D907C8"/>
    <w:rsid w:val="00D92327"/>
    <w:rsid w:val="00D93189"/>
    <w:rsid w:val="00D93314"/>
    <w:rsid w:val="00D9360D"/>
    <w:rsid w:val="00D93A4B"/>
    <w:rsid w:val="00D94242"/>
    <w:rsid w:val="00D94320"/>
    <w:rsid w:val="00D943C1"/>
    <w:rsid w:val="00D94519"/>
    <w:rsid w:val="00D9467C"/>
    <w:rsid w:val="00D94F9C"/>
    <w:rsid w:val="00D9649C"/>
    <w:rsid w:val="00D96558"/>
    <w:rsid w:val="00D978EA"/>
    <w:rsid w:val="00D97FEE"/>
    <w:rsid w:val="00DA008E"/>
    <w:rsid w:val="00DA0368"/>
    <w:rsid w:val="00DA04B5"/>
    <w:rsid w:val="00DA0914"/>
    <w:rsid w:val="00DA1905"/>
    <w:rsid w:val="00DA2476"/>
    <w:rsid w:val="00DA2681"/>
    <w:rsid w:val="00DA2DD9"/>
    <w:rsid w:val="00DA3D57"/>
    <w:rsid w:val="00DA4FBE"/>
    <w:rsid w:val="00DA609E"/>
    <w:rsid w:val="00DA60C8"/>
    <w:rsid w:val="00DA6DDC"/>
    <w:rsid w:val="00DA6E63"/>
    <w:rsid w:val="00DA77FF"/>
    <w:rsid w:val="00DB0339"/>
    <w:rsid w:val="00DB1163"/>
    <w:rsid w:val="00DB1D56"/>
    <w:rsid w:val="00DB203E"/>
    <w:rsid w:val="00DB2D4C"/>
    <w:rsid w:val="00DB32BE"/>
    <w:rsid w:val="00DB3528"/>
    <w:rsid w:val="00DB376B"/>
    <w:rsid w:val="00DB46F3"/>
    <w:rsid w:val="00DB4D98"/>
    <w:rsid w:val="00DB51D2"/>
    <w:rsid w:val="00DB5997"/>
    <w:rsid w:val="00DB5ED7"/>
    <w:rsid w:val="00DB6581"/>
    <w:rsid w:val="00DB6BF5"/>
    <w:rsid w:val="00DB7384"/>
    <w:rsid w:val="00DB791A"/>
    <w:rsid w:val="00DB7A32"/>
    <w:rsid w:val="00DC0454"/>
    <w:rsid w:val="00DC0B5D"/>
    <w:rsid w:val="00DC19ED"/>
    <w:rsid w:val="00DC2679"/>
    <w:rsid w:val="00DC318F"/>
    <w:rsid w:val="00DC3642"/>
    <w:rsid w:val="00DC36B1"/>
    <w:rsid w:val="00DC3956"/>
    <w:rsid w:val="00DC4C37"/>
    <w:rsid w:val="00DC4F51"/>
    <w:rsid w:val="00DC5173"/>
    <w:rsid w:val="00DC6ABF"/>
    <w:rsid w:val="00DD013A"/>
    <w:rsid w:val="00DD01A4"/>
    <w:rsid w:val="00DD116D"/>
    <w:rsid w:val="00DD1B37"/>
    <w:rsid w:val="00DD1D66"/>
    <w:rsid w:val="00DD1DE0"/>
    <w:rsid w:val="00DD2084"/>
    <w:rsid w:val="00DD2305"/>
    <w:rsid w:val="00DD2646"/>
    <w:rsid w:val="00DD2A23"/>
    <w:rsid w:val="00DD2A85"/>
    <w:rsid w:val="00DD2DEB"/>
    <w:rsid w:val="00DD2FC9"/>
    <w:rsid w:val="00DD30A2"/>
    <w:rsid w:val="00DD3798"/>
    <w:rsid w:val="00DD385F"/>
    <w:rsid w:val="00DD4190"/>
    <w:rsid w:val="00DD44C1"/>
    <w:rsid w:val="00DD4A8C"/>
    <w:rsid w:val="00DD4A95"/>
    <w:rsid w:val="00DD4AED"/>
    <w:rsid w:val="00DD4DB1"/>
    <w:rsid w:val="00DD5F1B"/>
    <w:rsid w:val="00DD6E38"/>
    <w:rsid w:val="00DD7713"/>
    <w:rsid w:val="00DD7804"/>
    <w:rsid w:val="00DD7814"/>
    <w:rsid w:val="00DE0245"/>
    <w:rsid w:val="00DE027F"/>
    <w:rsid w:val="00DE07AF"/>
    <w:rsid w:val="00DE0AF3"/>
    <w:rsid w:val="00DE120A"/>
    <w:rsid w:val="00DE1478"/>
    <w:rsid w:val="00DE22BD"/>
    <w:rsid w:val="00DE29F8"/>
    <w:rsid w:val="00DE2F77"/>
    <w:rsid w:val="00DE3A9F"/>
    <w:rsid w:val="00DE45CB"/>
    <w:rsid w:val="00DE4608"/>
    <w:rsid w:val="00DE464E"/>
    <w:rsid w:val="00DE5F9D"/>
    <w:rsid w:val="00DE68BD"/>
    <w:rsid w:val="00DE6FC2"/>
    <w:rsid w:val="00DE7109"/>
    <w:rsid w:val="00DE7C46"/>
    <w:rsid w:val="00DF045F"/>
    <w:rsid w:val="00DF0507"/>
    <w:rsid w:val="00DF05E0"/>
    <w:rsid w:val="00DF151F"/>
    <w:rsid w:val="00DF1704"/>
    <w:rsid w:val="00DF1A3D"/>
    <w:rsid w:val="00DF23B3"/>
    <w:rsid w:val="00DF2707"/>
    <w:rsid w:val="00DF38AB"/>
    <w:rsid w:val="00DF47FA"/>
    <w:rsid w:val="00DF4857"/>
    <w:rsid w:val="00DF499F"/>
    <w:rsid w:val="00DF50B4"/>
    <w:rsid w:val="00DF5E45"/>
    <w:rsid w:val="00E00F06"/>
    <w:rsid w:val="00E012D1"/>
    <w:rsid w:val="00E017B8"/>
    <w:rsid w:val="00E01989"/>
    <w:rsid w:val="00E0269D"/>
    <w:rsid w:val="00E02AE0"/>
    <w:rsid w:val="00E02F93"/>
    <w:rsid w:val="00E0323F"/>
    <w:rsid w:val="00E03384"/>
    <w:rsid w:val="00E04C77"/>
    <w:rsid w:val="00E04D21"/>
    <w:rsid w:val="00E05295"/>
    <w:rsid w:val="00E06DC0"/>
    <w:rsid w:val="00E0707F"/>
    <w:rsid w:val="00E0733D"/>
    <w:rsid w:val="00E0738C"/>
    <w:rsid w:val="00E07645"/>
    <w:rsid w:val="00E109C2"/>
    <w:rsid w:val="00E10F7D"/>
    <w:rsid w:val="00E1189E"/>
    <w:rsid w:val="00E1207A"/>
    <w:rsid w:val="00E123C2"/>
    <w:rsid w:val="00E12D32"/>
    <w:rsid w:val="00E14598"/>
    <w:rsid w:val="00E14804"/>
    <w:rsid w:val="00E1521B"/>
    <w:rsid w:val="00E159F6"/>
    <w:rsid w:val="00E16A25"/>
    <w:rsid w:val="00E16E48"/>
    <w:rsid w:val="00E2023F"/>
    <w:rsid w:val="00E204C9"/>
    <w:rsid w:val="00E21D1C"/>
    <w:rsid w:val="00E22444"/>
    <w:rsid w:val="00E22875"/>
    <w:rsid w:val="00E229DB"/>
    <w:rsid w:val="00E24922"/>
    <w:rsid w:val="00E24CE4"/>
    <w:rsid w:val="00E2528C"/>
    <w:rsid w:val="00E255B9"/>
    <w:rsid w:val="00E255F6"/>
    <w:rsid w:val="00E25CED"/>
    <w:rsid w:val="00E262EC"/>
    <w:rsid w:val="00E2649C"/>
    <w:rsid w:val="00E26CDA"/>
    <w:rsid w:val="00E270C3"/>
    <w:rsid w:val="00E271BF"/>
    <w:rsid w:val="00E3043A"/>
    <w:rsid w:val="00E30A68"/>
    <w:rsid w:val="00E30ACE"/>
    <w:rsid w:val="00E30BFD"/>
    <w:rsid w:val="00E3198B"/>
    <w:rsid w:val="00E31A3F"/>
    <w:rsid w:val="00E327D4"/>
    <w:rsid w:val="00E33005"/>
    <w:rsid w:val="00E34163"/>
    <w:rsid w:val="00E34471"/>
    <w:rsid w:val="00E352AE"/>
    <w:rsid w:val="00E36920"/>
    <w:rsid w:val="00E373B3"/>
    <w:rsid w:val="00E37778"/>
    <w:rsid w:val="00E37EC9"/>
    <w:rsid w:val="00E40FA2"/>
    <w:rsid w:val="00E44E43"/>
    <w:rsid w:val="00E458F6"/>
    <w:rsid w:val="00E45A58"/>
    <w:rsid w:val="00E46100"/>
    <w:rsid w:val="00E462ED"/>
    <w:rsid w:val="00E46C00"/>
    <w:rsid w:val="00E47333"/>
    <w:rsid w:val="00E478B6"/>
    <w:rsid w:val="00E47971"/>
    <w:rsid w:val="00E47974"/>
    <w:rsid w:val="00E504B5"/>
    <w:rsid w:val="00E50F7B"/>
    <w:rsid w:val="00E51939"/>
    <w:rsid w:val="00E52E73"/>
    <w:rsid w:val="00E53544"/>
    <w:rsid w:val="00E539CB"/>
    <w:rsid w:val="00E547B6"/>
    <w:rsid w:val="00E54A01"/>
    <w:rsid w:val="00E54A25"/>
    <w:rsid w:val="00E54E59"/>
    <w:rsid w:val="00E54F58"/>
    <w:rsid w:val="00E55729"/>
    <w:rsid w:val="00E56275"/>
    <w:rsid w:val="00E563CA"/>
    <w:rsid w:val="00E56572"/>
    <w:rsid w:val="00E56635"/>
    <w:rsid w:val="00E57597"/>
    <w:rsid w:val="00E604A8"/>
    <w:rsid w:val="00E608DB"/>
    <w:rsid w:val="00E60B6D"/>
    <w:rsid w:val="00E60B72"/>
    <w:rsid w:val="00E60EAD"/>
    <w:rsid w:val="00E6167E"/>
    <w:rsid w:val="00E62B34"/>
    <w:rsid w:val="00E62C17"/>
    <w:rsid w:val="00E63446"/>
    <w:rsid w:val="00E645BF"/>
    <w:rsid w:val="00E649FD"/>
    <w:rsid w:val="00E64B03"/>
    <w:rsid w:val="00E65453"/>
    <w:rsid w:val="00E65B54"/>
    <w:rsid w:val="00E66099"/>
    <w:rsid w:val="00E66F0A"/>
    <w:rsid w:val="00E67453"/>
    <w:rsid w:val="00E676A3"/>
    <w:rsid w:val="00E67CB1"/>
    <w:rsid w:val="00E67CC1"/>
    <w:rsid w:val="00E67F85"/>
    <w:rsid w:val="00E705FC"/>
    <w:rsid w:val="00E70841"/>
    <w:rsid w:val="00E7136A"/>
    <w:rsid w:val="00E71514"/>
    <w:rsid w:val="00E71635"/>
    <w:rsid w:val="00E71DDE"/>
    <w:rsid w:val="00E71E06"/>
    <w:rsid w:val="00E72382"/>
    <w:rsid w:val="00E72FA5"/>
    <w:rsid w:val="00E73942"/>
    <w:rsid w:val="00E73AC6"/>
    <w:rsid w:val="00E73B2F"/>
    <w:rsid w:val="00E73B7B"/>
    <w:rsid w:val="00E74236"/>
    <w:rsid w:val="00E748B3"/>
    <w:rsid w:val="00E74D96"/>
    <w:rsid w:val="00E75C55"/>
    <w:rsid w:val="00E76322"/>
    <w:rsid w:val="00E76632"/>
    <w:rsid w:val="00E76656"/>
    <w:rsid w:val="00E767FD"/>
    <w:rsid w:val="00E77DA1"/>
    <w:rsid w:val="00E802F9"/>
    <w:rsid w:val="00E80D4B"/>
    <w:rsid w:val="00E811A5"/>
    <w:rsid w:val="00E813F6"/>
    <w:rsid w:val="00E815E2"/>
    <w:rsid w:val="00E816B7"/>
    <w:rsid w:val="00E817A2"/>
    <w:rsid w:val="00E82178"/>
    <w:rsid w:val="00E82C6C"/>
    <w:rsid w:val="00E83E13"/>
    <w:rsid w:val="00E844C4"/>
    <w:rsid w:val="00E84B7F"/>
    <w:rsid w:val="00E84B9D"/>
    <w:rsid w:val="00E862CC"/>
    <w:rsid w:val="00E864DD"/>
    <w:rsid w:val="00E86BA7"/>
    <w:rsid w:val="00E87535"/>
    <w:rsid w:val="00E87C79"/>
    <w:rsid w:val="00E905CE"/>
    <w:rsid w:val="00E908BD"/>
    <w:rsid w:val="00E917FE"/>
    <w:rsid w:val="00E91DC8"/>
    <w:rsid w:val="00E922C0"/>
    <w:rsid w:val="00E9304E"/>
    <w:rsid w:val="00E94215"/>
    <w:rsid w:val="00E95530"/>
    <w:rsid w:val="00E955B1"/>
    <w:rsid w:val="00E95709"/>
    <w:rsid w:val="00E9573A"/>
    <w:rsid w:val="00E9654F"/>
    <w:rsid w:val="00E9690A"/>
    <w:rsid w:val="00E96AC8"/>
    <w:rsid w:val="00E96B0F"/>
    <w:rsid w:val="00E96DDB"/>
    <w:rsid w:val="00E96F23"/>
    <w:rsid w:val="00E97CB8"/>
    <w:rsid w:val="00E97E89"/>
    <w:rsid w:val="00EA03E9"/>
    <w:rsid w:val="00EA06A1"/>
    <w:rsid w:val="00EA0D73"/>
    <w:rsid w:val="00EA1111"/>
    <w:rsid w:val="00EA1C13"/>
    <w:rsid w:val="00EA221E"/>
    <w:rsid w:val="00EA2E2F"/>
    <w:rsid w:val="00EA3577"/>
    <w:rsid w:val="00EA3B23"/>
    <w:rsid w:val="00EA3CC1"/>
    <w:rsid w:val="00EA3F21"/>
    <w:rsid w:val="00EA5812"/>
    <w:rsid w:val="00EA72A7"/>
    <w:rsid w:val="00EA7609"/>
    <w:rsid w:val="00EA791D"/>
    <w:rsid w:val="00EA79BF"/>
    <w:rsid w:val="00EA7A60"/>
    <w:rsid w:val="00EB08F1"/>
    <w:rsid w:val="00EB0FEE"/>
    <w:rsid w:val="00EB183E"/>
    <w:rsid w:val="00EB1ED5"/>
    <w:rsid w:val="00EB3309"/>
    <w:rsid w:val="00EB4549"/>
    <w:rsid w:val="00EB46C3"/>
    <w:rsid w:val="00EB4FF2"/>
    <w:rsid w:val="00EB5838"/>
    <w:rsid w:val="00EB5F73"/>
    <w:rsid w:val="00EB7103"/>
    <w:rsid w:val="00EC0657"/>
    <w:rsid w:val="00EC075C"/>
    <w:rsid w:val="00EC188A"/>
    <w:rsid w:val="00EC1AC1"/>
    <w:rsid w:val="00EC1DB3"/>
    <w:rsid w:val="00EC212C"/>
    <w:rsid w:val="00EC245C"/>
    <w:rsid w:val="00EC3084"/>
    <w:rsid w:val="00EC351B"/>
    <w:rsid w:val="00EC39D3"/>
    <w:rsid w:val="00EC3E64"/>
    <w:rsid w:val="00EC41AC"/>
    <w:rsid w:val="00EC4CA9"/>
    <w:rsid w:val="00EC4DF0"/>
    <w:rsid w:val="00EC56B9"/>
    <w:rsid w:val="00EC5F31"/>
    <w:rsid w:val="00EC6F9F"/>
    <w:rsid w:val="00EC724A"/>
    <w:rsid w:val="00EC740E"/>
    <w:rsid w:val="00EC7CDD"/>
    <w:rsid w:val="00ED008F"/>
    <w:rsid w:val="00ED115C"/>
    <w:rsid w:val="00ED268A"/>
    <w:rsid w:val="00ED2705"/>
    <w:rsid w:val="00ED2F87"/>
    <w:rsid w:val="00ED35D3"/>
    <w:rsid w:val="00ED461C"/>
    <w:rsid w:val="00ED47BC"/>
    <w:rsid w:val="00ED53BC"/>
    <w:rsid w:val="00ED5B94"/>
    <w:rsid w:val="00ED5DC5"/>
    <w:rsid w:val="00ED5F95"/>
    <w:rsid w:val="00ED6BDF"/>
    <w:rsid w:val="00ED6F17"/>
    <w:rsid w:val="00ED70EB"/>
    <w:rsid w:val="00ED7DC9"/>
    <w:rsid w:val="00EE0130"/>
    <w:rsid w:val="00EE0B5C"/>
    <w:rsid w:val="00EE216A"/>
    <w:rsid w:val="00EE2890"/>
    <w:rsid w:val="00EE361D"/>
    <w:rsid w:val="00EE3B6A"/>
    <w:rsid w:val="00EE3C2A"/>
    <w:rsid w:val="00EE4F99"/>
    <w:rsid w:val="00EE59D3"/>
    <w:rsid w:val="00EE6EE1"/>
    <w:rsid w:val="00EE71D8"/>
    <w:rsid w:val="00EE7472"/>
    <w:rsid w:val="00EF05D1"/>
    <w:rsid w:val="00EF063B"/>
    <w:rsid w:val="00EF0881"/>
    <w:rsid w:val="00EF11F8"/>
    <w:rsid w:val="00EF20C4"/>
    <w:rsid w:val="00EF23DF"/>
    <w:rsid w:val="00EF2A4F"/>
    <w:rsid w:val="00EF2AEB"/>
    <w:rsid w:val="00EF3578"/>
    <w:rsid w:val="00EF4386"/>
    <w:rsid w:val="00EF4531"/>
    <w:rsid w:val="00EF4540"/>
    <w:rsid w:val="00EF49E7"/>
    <w:rsid w:val="00EF5428"/>
    <w:rsid w:val="00EF6A9B"/>
    <w:rsid w:val="00EF6B5E"/>
    <w:rsid w:val="00EF6BFE"/>
    <w:rsid w:val="00EF6C53"/>
    <w:rsid w:val="00F00552"/>
    <w:rsid w:val="00F01341"/>
    <w:rsid w:val="00F01733"/>
    <w:rsid w:val="00F03C88"/>
    <w:rsid w:val="00F03E6C"/>
    <w:rsid w:val="00F047FD"/>
    <w:rsid w:val="00F05664"/>
    <w:rsid w:val="00F05866"/>
    <w:rsid w:val="00F05A4C"/>
    <w:rsid w:val="00F05A80"/>
    <w:rsid w:val="00F05EE9"/>
    <w:rsid w:val="00F068FF"/>
    <w:rsid w:val="00F07D7E"/>
    <w:rsid w:val="00F10717"/>
    <w:rsid w:val="00F1080B"/>
    <w:rsid w:val="00F11106"/>
    <w:rsid w:val="00F11173"/>
    <w:rsid w:val="00F11317"/>
    <w:rsid w:val="00F1134E"/>
    <w:rsid w:val="00F11B41"/>
    <w:rsid w:val="00F13275"/>
    <w:rsid w:val="00F13722"/>
    <w:rsid w:val="00F13746"/>
    <w:rsid w:val="00F13927"/>
    <w:rsid w:val="00F141AB"/>
    <w:rsid w:val="00F14AAC"/>
    <w:rsid w:val="00F1519D"/>
    <w:rsid w:val="00F16335"/>
    <w:rsid w:val="00F16C4B"/>
    <w:rsid w:val="00F1716B"/>
    <w:rsid w:val="00F17190"/>
    <w:rsid w:val="00F1750B"/>
    <w:rsid w:val="00F2019C"/>
    <w:rsid w:val="00F20715"/>
    <w:rsid w:val="00F2087C"/>
    <w:rsid w:val="00F20CEC"/>
    <w:rsid w:val="00F2124D"/>
    <w:rsid w:val="00F21BB7"/>
    <w:rsid w:val="00F21E52"/>
    <w:rsid w:val="00F22AAF"/>
    <w:rsid w:val="00F231A8"/>
    <w:rsid w:val="00F232D5"/>
    <w:rsid w:val="00F23B5D"/>
    <w:rsid w:val="00F23CA1"/>
    <w:rsid w:val="00F23DED"/>
    <w:rsid w:val="00F249E1"/>
    <w:rsid w:val="00F24D96"/>
    <w:rsid w:val="00F24EB9"/>
    <w:rsid w:val="00F25277"/>
    <w:rsid w:val="00F256F9"/>
    <w:rsid w:val="00F267FA"/>
    <w:rsid w:val="00F276E4"/>
    <w:rsid w:val="00F278D6"/>
    <w:rsid w:val="00F30364"/>
    <w:rsid w:val="00F30884"/>
    <w:rsid w:val="00F31221"/>
    <w:rsid w:val="00F31963"/>
    <w:rsid w:val="00F31E26"/>
    <w:rsid w:val="00F31E95"/>
    <w:rsid w:val="00F31FAE"/>
    <w:rsid w:val="00F320AE"/>
    <w:rsid w:val="00F32BEF"/>
    <w:rsid w:val="00F334D3"/>
    <w:rsid w:val="00F34549"/>
    <w:rsid w:val="00F349AB"/>
    <w:rsid w:val="00F34F61"/>
    <w:rsid w:val="00F356D8"/>
    <w:rsid w:val="00F36178"/>
    <w:rsid w:val="00F3640B"/>
    <w:rsid w:val="00F365E1"/>
    <w:rsid w:val="00F36BF4"/>
    <w:rsid w:val="00F36C71"/>
    <w:rsid w:val="00F37A3F"/>
    <w:rsid w:val="00F37D75"/>
    <w:rsid w:val="00F41001"/>
    <w:rsid w:val="00F41111"/>
    <w:rsid w:val="00F413D5"/>
    <w:rsid w:val="00F4186B"/>
    <w:rsid w:val="00F41AD4"/>
    <w:rsid w:val="00F41E0B"/>
    <w:rsid w:val="00F42284"/>
    <w:rsid w:val="00F42E10"/>
    <w:rsid w:val="00F43D27"/>
    <w:rsid w:val="00F44113"/>
    <w:rsid w:val="00F445AC"/>
    <w:rsid w:val="00F450AD"/>
    <w:rsid w:val="00F45BD1"/>
    <w:rsid w:val="00F45BFB"/>
    <w:rsid w:val="00F45F02"/>
    <w:rsid w:val="00F46043"/>
    <w:rsid w:val="00F46304"/>
    <w:rsid w:val="00F46BE3"/>
    <w:rsid w:val="00F47402"/>
    <w:rsid w:val="00F4771E"/>
    <w:rsid w:val="00F47907"/>
    <w:rsid w:val="00F503B3"/>
    <w:rsid w:val="00F509DA"/>
    <w:rsid w:val="00F50C95"/>
    <w:rsid w:val="00F512C7"/>
    <w:rsid w:val="00F51354"/>
    <w:rsid w:val="00F52007"/>
    <w:rsid w:val="00F52875"/>
    <w:rsid w:val="00F52B05"/>
    <w:rsid w:val="00F535B4"/>
    <w:rsid w:val="00F550ED"/>
    <w:rsid w:val="00F55FC4"/>
    <w:rsid w:val="00F5625B"/>
    <w:rsid w:val="00F56A23"/>
    <w:rsid w:val="00F57B9A"/>
    <w:rsid w:val="00F57BE5"/>
    <w:rsid w:val="00F57F3D"/>
    <w:rsid w:val="00F60E27"/>
    <w:rsid w:val="00F60EBB"/>
    <w:rsid w:val="00F61E82"/>
    <w:rsid w:val="00F61EF7"/>
    <w:rsid w:val="00F62231"/>
    <w:rsid w:val="00F62516"/>
    <w:rsid w:val="00F62842"/>
    <w:rsid w:val="00F62AC0"/>
    <w:rsid w:val="00F62F81"/>
    <w:rsid w:val="00F630CA"/>
    <w:rsid w:val="00F634E7"/>
    <w:rsid w:val="00F63BC5"/>
    <w:rsid w:val="00F63F93"/>
    <w:rsid w:val="00F63FA8"/>
    <w:rsid w:val="00F64795"/>
    <w:rsid w:val="00F65590"/>
    <w:rsid w:val="00F6593B"/>
    <w:rsid w:val="00F660DC"/>
    <w:rsid w:val="00F66649"/>
    <w:rsid w:val="00F679C1"/>
    <w:rsid w:val="00F70723"/>
    <w:rsid w:val="00F70ADB"/>
    <w:rsid w:val="00F71437"/>
    <w:rsid w:val="00F7164B"/>
    <w:rsid w:val="00F71DE2"/>
    <w:rsid w:val="00F71EEA"/>
    <w:rsid w:val="00F722FC"/>
    <w:rsid w:val="00F724E7"/>
    <w:rsid w:val="00F73CE1"/>
    <w:rsid w:val="00F7415C"/>
    <w:rsid w:val="00F7422B"/>
    <w:rsid w:val="00F74693"/>
    <w:rsid w:val="00F747D6"/>
    <w:rsid w:val="00F74B9D"/>
    <w:rsid w:val="00F74EB5"/>
    <w:rsid w:val="00F752AB"/>
    <w:rsid w:val="00F766EB"/>
    <w:rsid w:val="00F769BE"/>
    <w:rsid w:val="00F76F70"/>
    <w:rsid w:val="00F82154"/>
    <w:rsid w:val="00F82B8D"/>
    <w:rsid w:val="00F83383"/>
    <w:rsid w:val="00F84233"/>
    <w:rsid w:val="00F8430E"/>
    <w:rsid w:val="00F84387"/>
    <w:rsid w:val="00F84495"/>
    <w:rsid w:val="00F84FD5"/>
    <w:rsid w:val="00F8537B"/>
    <w:rsid w:val="00F85C2B"/>
    <w:rsid w:val="00F85D91"/>
    <w:rsid w:val="00F86492"/>
    <w:rsid w:val="00F86A6E"/>
    <w:rsid w:val="00F87EFB"/>
    <w:rsid w:val="00F9023D"/>
    <w:rsid w:val="00F905D3"/>
    <w:rsid w:val="00F92105"/>
    <w:rsid w:val="00F924C1"/>
    <w:rsid w:val="00F92A44"/>
    <w:rsid w:val="00F92A4C"/>
    <w:rsid w:val="00F93714"/>
    <w:rsid w:val="00F95350"/>
    <w:rsid w:val="00F954C2"/>
    <w:rsid w:val="00F956CA"/>
    <w:rsid w:val="00F96487"/>
    <w:rsid w:val="00F968D1"/>
    <w:rsid w:val="00F9716C"/>
    <w:rsid w:val="00F977FD"/>
    <w:rsid w:val="00F978B1"/>
    <w:rsid w:val="00F978F8"/>
    <w:rsid w:val="00F97C9C"/>
    <w:rsid w:val="00FA011A"/>
    <w:rsid w:val="00FA0806"/>
    <w:rsid w:val="00FA0CE5"/>
    <w:rsid w:val="00FA0CEF"/>
    <w:rsid w:val="00FA1EBB"/>
    <w:rsid w:val="00FA20C0"/>
    <w:rsid w:val="00FA215C"/>
    <w:rsid w:val="00FA25B3"/>
    <w:rsid w:val="00FA37A7"/>
    <w:rsid w:val="00FA3F6F"/>
    <w:rsid w:val="00FA41E9"/>
    <w:rsid w:val="00FA44CD"/>
    <w:rsid w:val="00FA4699"/>
    <w:rsid w:val="00FA481D"/>
    <w:rsid w:val="00FA524A"/>
    <w:rsid w:val="00FA5F13"/>
    <w:rsid w:val="00FA6023"/>
    <w:rsid w:val="00FA6C92"/>
    <w:rsid w:val="00FA6D21"/>
    <w:rsid w:val="00FA6E17"/>
    <w:rsid w:val="00FB0EE5"/>
    <w:rsid w:val="00FB1550"/>
    <w:rsid w:val="00FB1AD7"/>
    <w:rsid w:val="00FB1D64"/>
    <w:rsid w:val="00FB1E2F"/>
    <w:rsid w:val="00FB2794"/>
    <w:rsid w:val="00FB28EF"/>
    <w:rsid w:val="00FB3231"/>
    <w:rsid w:val="00FB3AFA"/>
    <w:rsid w:val="00FB3BD8"/>
    <w:rsid w:val="00FB45F0"/>
    <w:rsid w:val="00FB5090"/>
    <w:rsid w:val="00FB5168"/>
    <w:rsid w:val="00FB518D"/>
    <w:rsid w:val="00FB6D92"/>
    <w:rsid w:val="00FB6F73"/>
    <w:rsid w:val="00FC03A8"/>
    <w:rsid w:val="00FC0976"/>
    <w:rsid w:val="00FC09C8"/>
    <w:rsid w:val="00FC0D23"/>
    <w:rsid w:val="00FC1DA0"/>
    <w:rsid w:val="00FC1EA8"/>
    <w:rsid w:val="00FC1FA0"/>
    <w:rsid w:val="00FC2995"/>
    <w:rsid w:val="00FC2D56"/>
    <w:rsid w:val="00FC3B9C"/>
    <w:rsid w:val="00FC45D1"/>
    <w:rsid w:val="00FC494F"/>
    <w:rsid w:val="00FC5673"/>
    <w:rsid w:val="00FC591D"/>
    <w:rsid w:val="00FC627B"/>
    <w:rsid w:val="00FC6613"/>
    <w:rsid w:val="00FC67BD"/>
    <w:rsid w:val="00FC6D48"/>
    <w:rsid w:val="00FC6FEE"/>
    <w:rsid w:val="00FC7C09"/>
    <w:rsid w:val="00FD053B"/>
    <w:rsid w:val="00FD05CB"/>
    <w:rsid w:val="00FD0C6E"/>
    <w:rsid w:val="00FD1B41"/>
    <w:rsid w:val="00FD2DE2"/>
    <w:rsid w:val="00FD2F69"/>
    <w:rsid w:val="00FD3110"/>
    <w:rsid w:val="00FD371B"/>
    <w:rsid w:val="00FD43BD"/>
    <w:rsid w:val="00FD4850"/>
    <w:rsid w:val="00FD5EDF"/>
    <w:rsid w:val="00FD6800"/>
    <w:rsid w:val="00FD6BCB"/>
    <w:rsid w:val="00FD71B8"/>
    <w:rsid w:val="00FE10BA"/>
    <w:rsid w:val="00FE14BC"/>
    <w:rsid w:val="00FE2433"/>
    <w:rsid w:val="00FE3A9D"/>
    <w:rsid w:val="00FE40EC"/>
    <w:rsid w:val="00FE42CB"/>
    <w:rsid w:val="00FE469A"/>
    <w:rsid w:val="00FE5955"/>
    <w:rsid w:val="00FE5A3F"/>
    <w:rsid w:val="00FE5C98"/>
    <w:rsid w:val="00FE6000"/>
    <w:rsid w:val="00FE62A2"/>
    <w:rsid w:val="00FE79A1"/>
    <w:rsid w:val="00FE7B61"/>
    <w:rsid w:val="00FF171E"/>
    <w:rsid w:val="00FF176B"/>
    <w:rsid w:val="00FF181A"/>
    <w:rsid w:val="00FF316F"/>
    <w:rsid w:val="00FF3A1D"/>
    <w:rsid w:val="00FF4485"/>
    <w:rsid w:val="00FF4C63"/>
    <w:rsid w:val="00FF4D76"/>
    <w:rsid w:val="00FF52CC"/>
    <w:rsid w:val="00FF53B7"/>
    <w:rsid w:val="00FF5B2F"/>
    <w:rsid w:val="00FF5C79"/>
    <w:rsid w:val="00FF5E71"/>
    <w:rsid w:val="00FF5F7C"/>
    <w:rsid w:val="00FF61F8"/>
    <w:rsid w:val="00FF6F84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267">
    <w:lsdException w:name="heading 4" w:semiHidden="1"/>
    <w:lsdException w:name="heading 5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qFormat="1"/>
    <w:lsdException w:name="Table Grid" w:uiPriority="0"/>
    <w:lsdException w:name="Table Theme" w:uiPriority="0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</w:latentStyles>
  <w:style w:type="paragraph" w:default="1" w:styleId="Normal">
    <w:name w:val="Normal"/>
    <w:uiPriority w:val="99"/>
    <w:semiHidden/>
    <w:rsid w:val="005B267A"/>
    <w:pPr>
      <w:spacing w:line="360" w:lineRule="atLeast"/>
    </w:pPr>
  </w:style>
  <w:style w:type="paragraph" w:styleId="Heading1">
    <w:name w:val="heading 1"/>
    <w:basedOn w:val="Normal"/>
    <w:next w:val="Normal"/>
    <w:link w:val="Heading1Char"/>
    <w:uiPriority w:val="99"/>
    <w:semiHidden/>
    <w:rsid w:val="00887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87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semiHidden/>
    <w:rsid w:val="00887F53"/>
    <w:pPr>
      <w:outlineLvl w:val="2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887F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87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87F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F53"/>
  </w:style>
  <w:style w:type="paragraph" w:styleId="Footer">
    <w:name w:val="footer"/>
    <w:basedOn w:val="Normal"/>
    <w:link w:val="FooterChar"/>
    <w:uiPriority w:val="99"/>
    <w:semiHidden/>
    <w:rsid w:val="00887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F53"/>
  </w:style>
  <w:style w:type="character" w:styleId="PageNumber">
    <w:name w:val="page number"/>
    <w:basedOn w:val="DefaultParagraphFont"/>
    <w:uiPriority w:val="99"/>
    <w:semiHidden/>
    <w:rsid w:val="00887F53"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BF69BA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BA"/>
    <w:rPr>
      <w:rFonts w:asciiTheme="minorHAnsi" w:hAnsiTheme="minorHAnsi" w:cs="Tahoma"/>
      <w:sz w:val="20"/>
      <w:szCs w:val="16"/>
    </w:rPr>
  </w:style>
  <w:style w:type="character" w:styleId="PlaceholderText">
    <w:name w:val="Placeholder Text"/>
    <w:basedOn w:val="DefaultParagraphFont"/>
    <w:uiPriority w:val="99"/>
    <w:semiHidden/>
    <w:rsid w:val="00887F53"/>
    <w:rPr>
      <w:color w:val="808080"/>
    </w:rPr>
  </w:style>
  <w:style w:type="paragraph" w:customStyle="1" w:styleId="MTDisplayEquation">
    <w:name w:val="MTDisplayEquation"/>
    <w:basedOn w:val="Normal"/>
    <w:next w:val="Normal"/>
    <w:autoRedefine/>
    <w:semiHidden/>
    <w:rsid w:val="00887F53"/>
    <w:pPr>
      <w:tabs>
        <w:tab w:val="center" w:pos="4680"/>
        <w:tab w:val="right" w:pos="9360"/>
      </w:tabs>
      <w:spacing w:before="240" w:after="240"/>
    </w:pPr>
    <w:rPr>
      <w:rFonts w:ascii="Cambria Math" w:hAnsi="Cambria Math"/>
      <w:iCs/>
    </w:rPr>
  </w:style>
  <w:style w:type="paragraph" w:customStyle="1" w:styleId="TableHeaders">
    <w:name w:val="Table Headers"/>
    <w:basedOn w:val="Normal"/>
    <w:autoRedefine/>
    <w:semiHidden/>
    <w:rsid w:val="00887F53"/>
    <w:pPr>
      <w:jc w:val="center"/>
    </w:pPr>
    <w:rPr>
      <w:sz w:val="22"/>
    </w:rPr>
  </w:style>
  <w:style w:type="paragraph" w:customStyle="1" w:styleId="TableTitle">
    <w:name w:val="Table Title"/>
    <w:basedOn w:val="Normal"/>
    <w:autoRedefine/>
    <w:semiHidden/>
    <w:rsid w:val="00887F53"/>
    <w:pPr>
      <w:spacing w:after="120" w:line="300" w:lineRule="atLeast"/>
    </w:pPr>
    <w:rPr>
      <w:i/>
    </w:rPr>
  </w:style>
  <w:style w:type="paragraph" w:customStyle="1" w:styleId="TableEntries">
    <w:name w:val="Table Entries"/>
    <w:basedOn w:val="TableHeaders"/>
    <w:autoRedefine/>
    <w:semiHidden/>
    <w:rsid w:val="00887F53"/>
    <w:pPr>
      <w:jc w:val="left"/>
    </w:pPr>
  </w:style>
  <w:style w:type="paragraph" w:customStyle="1" w:styleId="TableData">
    <w:name w:val="Table Data"/>
    <w:basedOn w:val="TableEntries"/>
    <w:semiHidden/>
    <w:rsid w:val="00887F53"/>
    <w:pPr>
      <w:jc w:val="right"/>
    </w:pPr>
    <w:rPr>
      <w:szCs w:val="22"/>
    </w:rPr>
  </w:style>
  <w:style w:type="paragraph" w:customStyle="1" w:styleId="Equations">
    <w:name w:val="Equations"/>
    <w:basedOn w:val="Normal"/>
    <w:semiHidden/>
    <w:rsid w:val="00887F53"/>
    <w:pPr>
      <w:spacing w:before="240" w:after="240" w:line="300" w:lineRule="atLeast"/>
      <w:jc w:val="center"/>
    </w:pPr>
  </w:style>
  <w:style w:type="numbering" w:styleId="111111">
    <w:name w:val="Outline List 2"/>
    <w:basedOn w:val="NoList"/>
    <w:rsid w:val="00887F53"/>
    <w:pPr>
      <w:numPr>
        <w:numId w:val="3"/>
      </w:numPr>
    </w:pPr>
  </w:style>
  <w:style w:type="table" w:styleId="TableGrid">
    <w:name w:val="Table Grid"/>
    <w:basedOn w:val="TableNormal"/>
    <w:rsid w:val="00887F53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Normal"/>
    <w:autoRedefine/>
    <w:uiPriority w:val="99"/>
    <w:semiHidden/>
    <w:rsid w:val="00887F53"/>
    <w:pPr>
      <w:tabs>
        <w:tab w:val="left" w:pos="720"/>
      </w:tabs>
    </w:pPr>
    <w:rPr>
      <w:rFonts w:eastAsia="Times New Roman"/>
      <w:noProof/>
    </w:rPr>
  </w:style>
  <w:style w:type="paragraph" w:customStyle="1" w:styleId="TableStars">
    <w:name w:val="Table Stars"/>
    <w:basedOn w:val="TableData"/>
    <w:uiPriority w:val="99"/>
    <w:semiHidden/>
    <w:rsid w:val="00887F53"/>
    <w:pPr>
      <w:jc w:val="left"/>
    </w:pPr>
    <w:rPr>
      <w:rFonts w:eastAsia="Times New Roman"/>
      <w:noProof/>
    </w:rPr>
  </w:style>
  <w:style w:type="paragraph" w:customStyle="1" w:styleId="References">
    <w:name w:val="References"/>
    <w:basedOn w:val="Normal"/>
    <w:autoRedefine/>
    <w:uiPriority w:val="99"/>
    <w:semiHidden/>
    <w:qFormat/>
    <w:rsid w:val="00887F53"/>
    <w:pPr>
      <w:tabs>
        <w:tab w:val="left" w:pos="720"/>
      </w:tabs>
      <w:spacing w:line="300" w:lineRule="atLeast"/>
      <w:ind w:left="720" w:hanging="720"/>
    </w:pPr>
    <w:rPr>
      <w:rFonts w:eastAsia="Times New Roman"/>
      <w:noProof/>
    </w:rPr>
  </w:style>
  <w:style w:type="numbering" w:customStyle="1" w:styleId="EquationNumber">
    <w:name w:val="Equation Number"/>
    <w:uiPriority w:val="99"/>
    <w:rsid w:val="00887F53"/>
    <w:pPr>
      <w:numPr>
        <w:numId w:val="5"/>
      </w:numPr>
    </w:pPr>
  </w:style>
  <w:style w:type="numbering" w:customStyle="1" w:styleId="CurrentList1">
    <w:name w:val="Current List1"/>
    <w:uiPriority w:val="99"/>
    <w:rsid w:val="00887F53"/>
    <w:pPr>
      <w:numPr>
        <w:numId w:val="6"/>
      </w:numPr>
    </w:pPr>
  </w:style>
  <w:style w:type="numbering" w:customStyle="1" w:styleId="MyStyle">
    <w:name w:val="MyStyle"/>
    <w:uiPriority w:val="99"/>
    <w:rsid w:val="00887F53"/>
    <w:pPr>
      <w:numPr>
        <w:numId w:val="8"/>
      </w:numPr>
    </w:pPr>
  </w:style>
  <w:style w:type="paragraph" w:customStyle="1" w:styleId="Style1">
    <w:name w:val="Style1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paragraph" w:customStyle="1" w:styleId="NormalBlue">
    <w:name w:val="NormalBlue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numbering" w:styleId="1ai">
    <w:name w:val="Outline List 1"/>
    <w:basedOn w:val="NoList"/>
    <w:rsid w:val="00887F53"/>
    <w:pPr>
      <w:numPr>
        <w:numId w:val="11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87F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yNormalNoIndent">
    <w:name w:val="MyNormalNoIndent"/>
    <w:basedOn w:val="MyNormal"/>
    <w:link w:val="MyNormalNoIndentChar"/>
    <w:autoRedefine/>
    <w:qFormat/>
    <w:rsid w:val="005B267A"/>
    <w:pPr>
      <w:ind w:firstLine="0"/>
    </w:pPr>
    <w:rPr>
      <w:rFonts w:eastAsia="Times New Roman"/>
    </w:rPr>
  </w:style>
  <w:style w:type="character" w:customStyle="1" w:styleId="MyNormalNoIndentChar">
    <w:name w:val="MyNormalNoIndent Char"/>
    <w:basedOn w:val="DefaultParagraphFont"/>
    <w:link w:val="MyNormalNoIndent"/>
    <w:rsid w:val="005B267A"/>
    <w:rPr>
      <w:rFonts w:eastAsia="Times New Roman"/>
    </w:rPr>
  </w:style>
  <w:style w:type="paragraph" w:customStyle="1" w:styleId="MyReferences">
    <w:name w:val="MyReferences"/>
    <w:basedOn w:val="MyNormalNoIndent"/>
    <w:autoRedefine/>
    <w:uiPriority w:val="99"/>
    <w:qFormat/>
    <w:rsid w:val="00615BFF"/>
    <w:pPr>
      <w:tabs>
        <w:tab w:val="left" w:pos="720"/>
      </w:tabs>
      <w:ind w:left="720" w:hanging="720"/>
    </w:pPr>
    <w:rPr>
      <w:noProof/>
    </w:rPr>
  </w:style>
  <w:style w:type="paragraph" w:styleId="CommentText">
    <w:name w:val="annotation text"/>
    <w:basedOn w:val="Normal"/>
    <w:link w:val="CommentTextChar"/>
    <w:autoRedefine/>
    <w:uiPriority w:val="98"/>
    <w:qFormat/>
    <w:rsid w:val="007B0442"/>
    <w:pPr>
      <w:spacing w:line="240" w:lineRule="auto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rsid w:val="007B0442"/>
    <w:rPr>
      <w:rFonts w:asciiTheme="minorHAnsi" w:hAnsiTheme="minorHAnsi"/>
      <w:sz w:val="22"/>
      <w:szCs w:val="20"/>
    </w:rPr>
  </w:style>
  <w:style w:type="paragraph" w:customStyle="1" w:styleId="MyNormal">
    <w:name w:val="MyNormal"/>
    <w:autoRedefine/>
    <w:uiPriority w:val="99"/>
    <w:qFormat/>
    <w:rsid w:val="005135B9"/>
    <w:pPr>
      <w:widowControl w:val="0"/>
      <w:spacing w:line="480" w:lineRule="auto"/>
      <w:ind w:firstLine="720"/>
    </w:pPr>
  </w:style>
  <w:style w:type="paragraph" w:customStyle="1" w:styleId="MyTableTitle">
    <w:name w:val="MyTableTitle"/>
    <w:basedOn w:val="MyNormalNoIndent"/>
    <w:autoRedefine/>
    <w:qFormat/>
    <w:rsid w:val="00887F53"/>
    <w:pPr>
      <w:spacing w:after="120"/>
    </w:pPr>
    <w:rPr>
      <w:i/>
    </w:rPr>
  </w:style>
  <w:style w:type="paragraph" w:customStyle="1" w:styleId="MyHeaderFooter">
    <w:name w:val="MyHeaderFooter"/>
    <w:basedOn w:val="MyNormalNoIndent"/>
    <w:autoRedefine/>
    <w:uiPriority w:val="99"/>
    <w:qFormat/>
    <w:rsid w:val="00887F53"/>
    <w:pPr>
      <w:jc w:val="right"/>
    </w:pPr>
    <w:rPr>
      <w:sz w:val="20"/>
    </w:rPr>
  </w:style>
  <w:style w:type="paragraph" w:customStyle="1" w:styleId="MyAPAHeading">
    <w:name w:val="MyAPAHeading"/>
    <w:autoRedefine/>
    <w:uiPriority w:val="99"/>
    <w:rsid w:val="001F715E"/>
    <w:pPr>
      <w:spacing w:before="120" w:line="480" w:lineRule="auto"/>
      <w:jc w:val="center"/>
      <w:outlineLvl w:val="0"/>
    </w:pPr>
  </w:style>
  <w:style w:type="paragraph" w:customStyle="1" w:styleId="MyAPAHeading1">
    <w:name w:val="MyAPAHeading1"/>
    <w:basedOn w:val="MyAPAHeading"/>
    <w:autoRedefine/>
    <w:uiPriority w:val="99"/>
    <w:qFormat/>
    <w:rsid w:val="005135B9"/>
    <w:rPr>
      <w:b/>
    </w:rPr>
  </w:style>
  <w:style w:type="paragraph" w:customStyle="1" w:styleId="MyAPAHeading2">
    <w:name w:val="MyAPAHeading2"/>
    <w:basedOn w:val="MyAPAHeading1"/>
    <w:autoRedefine/>
    <w:uiPriority w:val="99"/>
    <w:qFormat/>
    <w:rsid w:val="005135B9"/>
    <w:pPr>
      <w:jc w:val="left"/>
      <w:outlineLvl w:val="1"/>
    </w:pPr>
  </w:style>
  <w:style w:type="paragraph" w:customStyle="1" w:styleId="MyAPAHeading3">
    <w:name w:val="MyAPAHeading3"/>
    <w:basedOn w:val="MyAPAHeading2"/>
    <w:autoRedefine/>
    <w:uiPriority w:val="99"/>
    <w:qFormat/>
    <w:rsid w:val="005135B9"/>
    <w:pPr>
      <w:numPr>
        <w:ilvl w:val="2"/>
      </w:numPr>
      <w:spacing w:before="0"/>
      <w:ind w:firstLine="720"/>
      <w:outlineLvl w:val="2"/>
    </w:pPr>
  </w:style>
  <w:style w:type="paragraph" w:customStyle="1" w:styleId="MyAPAHeading4">
    <w:name w:val="MyAPAHeading4"/>
    <w:basedOn w:val="MyAPAHeading3"/>
    <w:autoRedefine/>
    <w:uiPriority w:val="99"/>
    <w:qFormat/>
    <w:rsid w:val="005135B9"/>
    <w:rPr>
      <w:i/>
    </w:rPr>
  </w:style>
  <w:style w:type="paragraph" w:customStyle="1" w:styleId="MyBookHeading">
    <w:name w:val="MyBookHeading"/>
    <w:autoRedefine/>
    <w:uiPriority w:val="99"/>
    <w:qFormat/>
    <w:rsid w:val="00F84233"/>
    <w:pPr>
      <w:keepNext/>
      <w:spacing w:after="240" w:line="480" w:lineRule="auto"/>
      <w:jc w:val="center"/>
    </w:pPr>
    <w:rPr>
      <w:b/>
    </w:rPr>
  </w:style>
  <w:style w:type="paragraph" w:customStyle="1" w:styleId="MyBookHeading1">
    <w:name w:val="MyBookHeading1"/>
    <w:autoRedefine/>
    <w:uiPriority w:val="99"/>
    <w:qFormat/>
    <w:rsid w:val="00F84233"/>
    <w:pPr>
      <w:numPr>
        <w:numId w:val="36"/>
      </w:numPr>
      <w:spacing w:before="360" w:after="120" w:line="480" w:lineRule="auto"/>
      <w:outlineLvl w:val="0"/>
    </w:pPr>
    <w:rPr>
      <w:b/>
    </w:rPr>
  </w:style>
  <w:style w:type="paragraph" w:customStyle="1" w:styleId="MyBookHeading2">
    <w:name w:val="MyBookHeading2"/>
    <w:basedOn w:val="MyBookHeading1"/>
    <w:autoRedefine/>
    <w:uiPriority w:val="99"/>
    <w:qFormat/>
    <w:rsid w:val="00F84233"/>
    <w:pPr>
      <w:numPr>
        <w:ilvl w:val="1"/>
      </w:numPr>
      <w:spacing w:before="120"/>
      <w:outlineLvl w:val="1"/>
    </w:pPr>
    <w:rPr>
      <w:i/>
    </w:rPr>
  </w:style>
  <w:style w:type="paragraph" w:customStyle="1" w:styleId="MyBookHeading3">
    <w:name w:val="MyBookHeading3"/>
    <w:basedOn w:val="MyBookHeading2"/>
    <w:autoRedefine/>
    <w:uiPriority w:val="99"/>
    <w:qFormat/>
    <w:rsid w:val="00F84233"/>
    <w:pPr>
      <w:numPr>
        <w:ilvl w:val="2"/>
      </w:numPr>
      <w:outlineLvl w:val="2"/>
    </w:pPr>
    <w:rPr>
      <w:b w:val="0"/>
    </w:rPr>
  </w:style>
  <w:style w:type="paragraph" w:customStyle="1" w:styleId="MyReviewText">
    <w:name w:val="MyReviewText"/>
    <w:autoRedefine/>
    <w:uiPriority w:val="99"/>
    <w:rsid w:val="00AD5EA9"/>
    <w:pPr>
      <w:spacing w:after="240" w:line="240" w:lineRule="auto"/>
    </w:pPr>
    <w:rPr>
      <w:rFonts w:eastAsia="Times New Roman"/>
    </w:rPr>
  </w:style>
  <w:style w:type="paragraph" w:customStyle="1" w:styleId="MyReviewQuestions">
    <w:name w:val="MyReviewQuestions"/>
    <w:basedOn w:val="MyNormalNoIndent"/>
    <w:autoRedefine/>
    <w:uiPriority w:val="99"/>
    <w:rsid w:val="00511F0E"/>
    <w:pPr>
      <w:widowControl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6730</Words>
  <Characters>38365</Characters>
  <Application>Microsoft Office Word</Application>
  <DocSecurity>0</DocSecurity>
  <Lines>319</Lines>
  <Paragraphs>90</Paragraphs>
  <ScaleCrop>false</ScaleCrop>
  <Company>UNL</Company>
  <LinksUpToDate>false</LinksUpToDate>
  <CharactersWithSpaces>45005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Hoffman</dc:creator>
  <cp:keywords/>
  <dc:description/>
  <cp:lastModifiedBy>Lesa Hoffman</cp:lastModifiedBy>
  <cp:revision>2</cp:revision>
  <dcterms:created xsi:type="dcterms:W3CDTF">2012-06-29T21:51:00Z</dcterms:created>
  <dcterms:modified xsi:type="dcterms:W3CDTF">2012-06-29T21:55:00Z</dcterms:modified>
</cp:coreProperties>
</file>